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D4FB1B" w14:textId="77777777" w:rsidR="00645A9D" w:rsidRDefault="00645A9D" w:rsidP="00645A9D">
      <w:pPr>
        <w:pStyle w:val="a3"/>
        <w:jc w:val="both"/>
        <w:rPr>
          <w:sz w:val="28"/>
          <w:szCs w:val="28"/>
        </w:rPr>
      </w:pPr>
      <w:bookmarkStart w:id="0" w:name="_GoBack"/>
      <w:bookmarkEnd w:id="0"/>
    </w:p>
    <w:p w14:paraId="4DB22B80" w14:textId="77777777" w:rsidR="00645A9D" w:rsidRDefault="00645A9D" w:rsidP="00645A9D">
      <w:pPr>
        <w:pStyle w:val="a3"/>
        <w:jc w:val="both"/>
        <w:rPr>
          <w:sz w:val="28"/>
          <w:szCs w:val="28"/>
        </w:rPr>
      </w:pPr>
    </w:p>
    <w:p w14:paraId="473BAE88" w14:textId="77777777" w:rsidR="00645A9D" w:rsidRDefault="00645A9D" w:rsidP="00645A9D">
      <w:pPr>
        <w:pStyle w:val="a3"/>
        <w:jc w:val="both"/>
        <w:rPr>
          <w:sz w:val="28"/>
          <w:szCs w:val="28"/>
        </w:rPr>
      </w:pPr>
    </w:p>
    <w:p w14:paraId="57A379DC" w14:textId="77777777" w:rsidR="00645A9D" w:rsidRDefault="00645A9D" w:rsidP="00645A9D">
      <w:pPr>
        <w:pStyle w:val="a3"/>
        <w:jc w:val="both"/>
        <w:rPr>
          <w:sz w:val="28"/>
          <w:szCs w:val="28"/>
        </w:rPr>
      </w:pPr>
    </w:p>
    <w:p w14:paraId="3586E0B0" w14:textId="77777777" w:rsidR="00645A9D" w:rsidRDefault="00645A9D" w:rsidP="00645A9D">
      <w:pPr>
        <w:pStyle w:val="a3"/>
        <w:jc w:val="both"/>
        <w:rPr>
          <w:sz w:val="28"/>
          <w:szCs w:val="28"/>
        </w:rPr>
      </w:pPr>
    </w:p>
    <w:p w14:paraId="12668BC5" w14:textId="77777777" w:rsidR="00645A9D" w:rsidRDefault="00645A9D" w:rsidP="00645A9D">
      <w:pPr>
        <w:pStyle w:val="a3"/>
        <w:jc w:val="both"/>
        <w:rPr>
          <w:sz w:val="28"/>
          <w:szCs w:val="28"/>
        </w:rPr>
      </w:pPr>
    </w:p>
    <w:p w14:paraId="030CB127" w14:textId="77777777" w:rsidR="00645A9D" w:rsidRDefault="00645A9D" w:rsidP="00645A9D">
      <w:pPr>
        <w:pStyle w:val="a3"/>
        <w:jc w:val="both"/>
        <w:rPr>
          <w:sz w:val="28"/>
          <w:szCs w:val="28"/>
        </w:rPr>
      </w:pPr>
    </w:p>
    <w:p w14:paraId="18F4DB92" w14:textId="77777777" w:rsidR="00645A9D" w:rsidRDefault="00645A9D" w:rsidP="00645A9D">
      <w:pPr>
        <w:pStyle w:val="a3"/>
        <w:jc w:val="both"/>
        <w:rPr>
          <w:sz w:val="28"/>
          <w:szCs w:val="28"/>
        </w:rPr>
      </w:pPr>
    </w:p>
    <w:p w14:paraId="5AD9B02A" w14:textId="77777777" w:rsidR="00645A9D" w:rsidRDefault="00645A9D" w:rsidP="00645A9D">
      <w:pPr>
        <w:pStyle w:val="a3"/>
        <w:jc w:val="both"/>
        <w:rPr>
          <w:sz w:val="28"/>
          <w:szCs w:val="28"/>
        </w:rPr>
      </w:pPr>
    </w:p>
    <w:p w14:paraId="6C480F06" w14:textId="77777777" w:rsidR="00645A9D" w:rsidRDefault="00645A9D" w:rsidP="00645A9D">
      <w:pPr>
        <w:pStyle w:val="a3"/>
        <w:jc w:val="both"/>
        <w:rPr>
          <w:sz w:val="28"/>
          <w:szCs w:val="28"/>
        </w:rPr>
      </w:pPr>
    </w:p>
    <w:p w14:paraId="23755C3B" w14:textId="77777777" w:rsidR="00645A9D" w:rsidRDefault="00645A9D" w:rsidP="00645A9D">
      <w:pPr>
        <w:pStyle w:val="a3"/>
        <w:jc w:val="both"/>
        <w:rPr>
          <w:sz w:val="28"/>
          <w:szCs w:val="28"/>
        </w:rPr>
      </w:pPr>
    </w:p>
    <w:p w14:paraId="6860116F" w14:textId="77777777" w:rsidR="00645A9D" w:rsidRPr="00520FFC" w:rsidRDefault="00645A9D" w:rsidP="00645A9D">
      <w:pPr>
        <w:pStyle w:val="a3"/>
        <w:jc w:val="both"/>
        <w:rPr>
          <w:sz w:val="28"/>
          <w:szCs w:val="28"/>
        </w:rPr>
      </w:pPr>
    </w:p>
    <w:p w14:paraId="4889AC89" w14:textId="77777777" w:rsidR="00645A9D" w:rsidRPr="00520FFC" w:rsidRDefault="00645A9D" w:rsidP="00645A9D">
      <w:pPr>
        <w:pStyle w:val="a3"/>
        <w:jc w:val="both"/>
        <w:rPr>
          <w:sz w:val="28"/>
          <w:szCs w:val="28"/>
        </w:rPr>
      </w:pPr>
    </w:p>
    <w:p w14:paraId="64ACDC1C" w14:textId="77777777" w:rsidR="00645A9D" w:rsidRPr="00520FFC" w:rsidRDefault="00645A9D" w:rsidP="00645A9D">
      <w:pPr>
        <w:pStyle w:val="a3"/>
        <w:jc w:val="both"/>
        <w:rPr>
          <w:sz w:val="28"/>
          <w:szCs w:val="28"/>
        </w:rPr>
      </w:pPr>
      <w:r w:rsidRPr="00520FFC">
        <w:rPr>
          <w:sz w:val="28"/>
          <w:szCs w:val="28"/>
        </w:rPr>
        <w:t xml:space="preserve">Про видачу будівельного паспорта </w:t>
      </w:r>
    </w:p>
    <w:p w14:paraId="5684FDEE" w14:textId="77777777" w:rsidR="00645A9D" w:rsidRPr="00520FFC" w:rsidRDefault="00645A9D" w:rsidP="00645A9D">
      <w:pPr>
        <w:pStyle w:val="a3"/>
        <w:jc w:val="both"/>
        <w:rPr>
          <w:sz w:val="28"/>
          <w:szCs w:val="28"/>
        </w:rPr>
      </w:pPr>
      <w:r w:rsidRPr="00520FFC">
        <w:rPr>
          <w:sz w:val="28"/>
          <w:szCs w:val="28"/>
        </w:rPr>
        <w:t>забудови земельної ділянки</w:t>
      </w:r>
    </w:p>
    <w:p w14:paraId="470E728B" w14:textId="77777777" w:rsidR="00645A9D" w:rsidRPr="00520FFC" w:rsidRDefault="00645A9D" w:rsidP="00645A9D">
      <w:pPr>
        <w:pStyle w:val="a3"/>
        <w:jc w:val="both"/>
        <w:rPr>
          <w:sz w:val="20"/>
          <w:szCs w:val="20"/>
        </w:rPr>
      </w:pPr>
    </w:p>
    <w:p w14:paraId="104D2B98" w14:textId="77777777" w:rsidR="00645A9D" w:rsidRPr="00520FFC" w:rsidRDefault="00645A9D" w:rsidP="00645A9D">
      <w:pPr>
        <w:pStyle w:val="a3"/>
        <w:ind w:firstLine="567"/>
        <w:jc w:val="both"/>
        <w:rPr>
          <w:sz w:val="28"/>
          <w:szCs w:val="28"/>
        </w:rPr>
      </w:pPr>
      <w:r w:rsidRPr="00520FFC">
        <w:rPr>
          <w:sz w:val="28"/>
          <w:szCs w:val="28"/>
        </w:rPr>
        <w:t>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діяльність»,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розвитку, будівництва та житлово-комунального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14:paraId="7B8E2BAD" w14:textId="77777777" w:rsidR="00645A9D" w:rsidRPr="00520FFC" w:rsidRDefault="00645A9D" w:rsidP="00645A9D">
      <w:pPr>
        <w:pStyle w:val="a3"/>
        <w:ind w:firstLine="567"/>
        <w:jc w:val="both"/>
        <w:rPr>
          <w:sz w:val="28"/>
          <w:szCs w:val="28"/>
        </w:rPr>
      </w:pPr>
    </w:p>
    <w:p w14:paraId="182E744D" w14:textId="77777777" w:rsidR="00645A9D" w:rsidRPr="00520FFC" w:rsidRDefault="00645A9D" w:rsidP="00624614">
      <w:pPr>
        <w:pStyle w:val="a3"/>
        <w:jc w:val="center"/>
        <w:rPr>
          <w:sz w:val="2"/>
          <w:szCs w:val="16"/>
        </w:rPr>
      </w:pPr>
      <w:r w:rsidRPr="00520FFC">
        <w:rPr>
          <w:sz w:val="28"/>
          <w:szCs w:val="28"/>
        </w:rPr>
        <w:t>вирішив:</w:t>
      </w:r>
    </w:p>
    <w:p w14:paraId="4930698A" w14:textId="77777777" w:rsidR="00645A9D" w:rsidRPr="00520FFC" w:rsidRDefault="00645A9D" w:rsidP="00624614">
      <w:pPr>
        <w:pStyle w:val="a3"/>
        <w:jc w:val="both"/>
        <w:rPr>
          <w:sz w:val="2"/>
          <w:szCs w:val="16"/>
        </w:rPr>
      </w:pPr>
    </w:p>
    <w:p w14:paraId="614DBC7B" w14:textId="77777777" w:rsidR="000A6FF5" w:rsidRPr="006B247F" w:rsidRDefault="00645A9D" w:rsidP="00624614">
      <w:pPr>
        <w:pStyle w:val="a3"/>
        <w:numPr>
          <w:ilvl w:val="0"/>
          <w:numId w:val="13"/>
        </w:numPr>
        <w:tabs>
          <w:tab w:val="left" w:pos="1418"/>
        </w:tabs>
        <w:jc w:val="both"/>
        <w:rPr>
          <w:sz w:val="28"/>
          <w:szCs w:val="28"/>
        </w:rPr>
      </w:pPr>
      <w:r w:rsidRPr="006B247F">
        <w:rPr>
          <w:sz w:val="28"/>
          <w:szCs w:val="28"/>
        </w:rPr>
        <w:t>Надати будівельний паспорт забудови земельної ділянки:</w:t>
      </w:r>
    </w:p>
    <w:p w14:paraId="4A057BE9" w14:textId="43BD77E1" w:rsidR="0030233F" w:rsidRPr="006B247F" w:rsidRDefault="00302C36" w:rsidP="005E668A">
      <w:pPr>
        <w:tabs>
          <w:tab w:val="left" w:pos="0"/>
        </w:tabs>
        <w:ind w:firstLine="567"/>
        <w:jc w:val="both"/>
        <w:rPr>
          <w:sz w:val="28"/>
          <w:szCs w:val="28"/>
        </w:rPr>
      </w:pPr>
      <w:r w:rsidRPr="006B247F">
        <w:rPr>
          <w:sz w:val="28"/>
          <w:szCs w:val="28"/>
        </w:rPr>
        <w:t>1.1.</w:t>
      </w:r>
      <w:r w:rsidRPr="006B247F">
        <w:rPr>
          <w:sz w:val="28"/>
          <w:szCs w:val="28"/>
        </w:rPr>
        <w:tab/>
      </w:r>
      <w:r w:rsidR="00F3662A">
        <w:rPr>
          <w:sz w:val="28"/>
          <w:szCs w:val="28"/>
        </w:rPr>
        <w:t>Фізичним особам</w:t>
      </w:r>
      <w:r w:rsidR="0030233F" w:rsidRPr="006B247F">
        <w:rPr>
          <w:sz w:val="28"/>
          <w:szCs w:val="28"/>
        </w:rPr>
        <w:t xml:space="preserve"> для будівництва садового будинку у садівничому товаристві «За мир» у м. Івано-Франківську (кадастровий номер земельної ділянки: 2610100000:23:001:0921).</w:t>
      </w:r>
    </w:p>
    <w:p w14:paraId="2BEB8031" w14:textId="3C625042" w:rsidR="00522320" w:rsidRPr="006B247F" w:rsidRDefault="00522320" w:rsidP="005E668A">
      <w:pPr>
        <w:tabs>
          <w:tab w:val="left" w:pos="0"/>
        </w:tabs>
        <w:ind w:firstLine="567"/>
        <w:jc w:val="both"/>
        <w:rPr>
          <w:sz w:val="28"/>
          <w:szCs w:val="28"/>
        </w:rPr>
      </w:pPr>
      <w:r w:rsidRPr="006B247F">
        <w:rPr>
          <w:sz w:val="28"/>
          <w:szCs w:val="28"/>
        </w:rPr>
        <w:t>1.</w:t>
      </w:r>
      <w:r w:rsidR="00404D5C" w:rsidRPr="006B247F">
        <w:rPr>
          <w:sz w:val="28"/>
          <w:szCs w:val="28"/>
          <w:lang w:val="ru-RU"/>
        </w:rPr>
        <w:t>2</w:t>
      </w:r>
      <w:r w:rsidRPr="006B247F">
        <w:rPr>
          <w:sz w:val="28"/>
          <w:szCs w:val="28"/>
        </w:rPr>
        <w:t>.</w:t>
      </w:r>
      <w:r w:rsidRPr="006B247F">
        <w:rPr>
          <w:sz w:val="28"/>
          <w:szCs w:val="28"/>
        </w:rPr>
        <w:tab/>
      </w:r>
      <w:r w:rsidR="00F3662A">
        <w:rPr>
          <w:sz w:val="28"/>
          <w:szCs w:val="28"/>
        </w:rPr>
        <w:t>Фізичній особі</w:t>
      </w:r>
      <w:r w:rsidRPr="006B247F">
        <w:rPr>
          <w:sz w:val="28"/>
          <w:szCs w:val="28"/>
        </w:rPr>
        <w:t xml:space="preserve"> для будівництва індивідуального житлового будинку у с. Колодіївка (кадастровий номер земельної ділянки: 2625881901:03:011:0194).</w:t>
      </w:r>
    </w:p>
    <w:p w14:paraId="384F1E9B" w14:textId="59C280D5" w:rsidR="00FD0804" w:rsidRPr="006B247F" w:rsidRDefault="00404D5C" w:rsidP="005E668A">
      <w:pPr>
        <w:tabs>
          <w:tab w:val="left" w:pos="0"/>
        </w:tabs>
        <w:ind w:firstLine="567"/>
        <w:jc w:val="both"/>
        <w:rPr>
          <w:sz w:val="28"/>
          <w:szCs w:val="28"/>
        </w:rPr>
      </w:pPr>
      <w:r w:rsidRPr="006B247F">
        <w:rPr>
          <w:sz w:val="28"/>
          <w:szCs w:val="28"/>
        </w:rPr>
        <w:t>1.3</w:t>
      </w:r>
      <w:r w:rsidR="00FD0804" w:rsidRPr="006B247F">
        <w:rPr>
          <w:sz w:val="28"/>
          <w:szCs w:val="28"/>
        </w:rPr>
        <w:t>.</w:t>
      </w:r>
      <w:r w:rsidR="00FD0804" w:rsidRPr="006B247F">
        <w:rPr>
          <w:sz w:val="28"/>
          <w:szCs w:val="28"/>
        </w:rPr>
        <w:tab/>
      </w:r>
      <w:r w:rsidR="00F3662A">
        <w:rPr>
          <w:sz w:val="28"/>
          <w:szCs w:val="28"/>
        </w:rPr>
        <w:t>Фізичній особі</w:t>
      </w:r>
      <w:r w:rsidR="00FD0804" w:rsidRPr="006B247F">
        <w:rPr>
          <w:sz w:val="28"/>
          <w:szCs w:val="28"/>
        </w:rPr>
        <w:t xml:space="preserve"> для будівництва садового будинку у садовому товаристві «Бистриця Надвірнянська» у м. Івано-Франківську (кадастровий номер земельної ділянки: 2610100000:12:001:1322).</w:t>
      </w:r>
    </w:p>
    <w:p w14:paraId="3A086EBA" w14:textId="34CCC47D" w:rsidR="00FA0B89" w:rsidRPr="006B247F" w:rsidRDefault="006B247F" w:rsidP="005E668A">
      <w:pPr>
        <w:tabs>
          <w:tab w:val="left" w:pos="0"/>
        </w:tabs>
        <w:ind w:firstLine="567"/>
        <w:jc w:val="both"/>
        <w:rPr>
          <w:sz w:val="28"/>
          <w:szCs w:val="28"/>
        </w:rPr>
      </w:pPr>
      <w:r>
        <w:rPr>
          <w:sz w:val="28"/>
          <w:szCs w:val="28"/>
        </w:rPr>
        <w:t>1.4</w:t>
      </w:r>
      <w:r w:rsidR="00FA0B89" w:rsidRPr="006B247F">
        <w:rPr>
          <w:sz w:val="28"/>
          <w:szCs w:val="28"/>
        </w:rPr>
        <w:t>.</w:t>
      </w:r>
      <w:r w:rsidR="00FA0B89" w:rsidRPr="006B247F">
        <w:rPr>
          <w:sz w:val="28"/>
          <w:szCs w:val="28"/>
        </w:rPr>
        <w:tab/>
      </w:r>
      <w:r w:rsidR="00F3662A">
        <w:rPr>
          <w:sz w:val="28"/>
          <w:szCs w:val="28"/>
        </w:rPr>
        <w:t>Фізичній особі</w:t>
      </w:r>
      <w:r w:rsidR="00FA0B89" w:rsidRPr="006B247F">
        <w:rPr>
          <w:sz w:val="28"/>
          <w:szCs w:val="28"/>
        </w:rPr>
        <w:t xml:space="preserve"> для будівництва індивідуального житлового будинку та господарської будівлі на вул. Назарія Яремчука                   у с. Драгомирчани (кадастровий номер земельної ділянки: 2625880901:02:035:2246).</w:t>
      </w:r>
    </w:p>
    <w:p w14:paraId="3A2FD872" w14:textId="7F2AFBD4" w:rsidR="00B21643" w:rsidRPr="006B247F" w:rsidRDefault="006B247F" w:rsidP="005E668A">
      <w:pPr>
        <w:tabs>
          <w:tab w:val="left" w:pos="0"/>
        </w:tabs>
        <w:ind w:firstLine="567"/>
        <w:jc w:val="both"/>
        <w:rPr>
          <w:sz w:val="28"/>
          <w:szCs w:val="28"/>
        </w:rPr>
      </w:pPr>
      <w:r>
        <w:rPr>
          <w:sz w:val="28"/>
          <w:szCs w:val="28"/>
        </w:rPr>
        <w:t>1.5</w:t>
      </w:r>
      <w:r w:rsidR="00B21643" w:rsidRPr="006B247F">
        <w:rPr>
          <w:sz w:val="28"/>
          <w:szCs w:val="28"/>
        </w:rPr>
        <w:t>.</w:t>
      </w:r>
      <w:r w:rsidR="00B21643" w:rsidRPr="006B247F">
        <w:rPr>
          <w:sz w:val="28"/>
          <w:szCs w:val="28"/>
        </w:rPr>
        <w:tab/>
      </w:r>
      <w:r w:rsidR="00F3662A">
        <w:rPr>
          <w:sz w:val="28"/>
          <w:szCs w:val="28"/>
        </w:rPr>
        <w:t>Фізичній особі</w:t>
      </w:r>
      <w:r w:rsidR="00B21643" w:rsidRPr="006B247F">
        <w:rPr>
          <w:sz w:val="28"/>
          <w:szCs w:val="28"/>
        </w:rPr>
        <w:t xml:space="preserve"> для будівництва індивідуального житлового будинку у масиві «Долішній лан» у с. Крихівці (кадастровий номер земельної ділянки: 2610192001:25:003:0817).</w:t>
      </w:r>
    </w:p>
    <w:p w14:paraId="78A321D4" w14:textId="52587B39" w:rsidR="00103218" w:rsidRPr="006B247F" w:rsidRDefault="006B247F" w:rsidP="005E668A">
      <w:pPr>
        <w:tabs>
          <w:tab w:val="left" w:pos="0"/>
        </w:tabs>
        <w:ind w:firstLine="567"/>
        <w:jc w:val="both"/>
        <w:rPr>
          <w:sz w:val="28"/>
          <w:szCs w:val="28"/>
        </w:rPr>
      </w:pPr>
      <w:r>
        <w:rPr>
          <w:sz w:val="28"/>
          <w:szCs w:val="28"/>
        </w:rPr>
        <w:lastRenderedPageBreak/>
        <w:t>1.6</w:t>
      </w:r>
      <w:r w:rsidR="0030233F" w:rsidRPr="006B247F">
        <w:rPr>
          <w:sz w:val="28"/>
          <w:szCs w:val="28"/>
        </w:rPr>
        <w:t>.</w:t>
      </w:r>
      <w:r w:rsidR="0030233F" w:rsidRPr="006B247F">
        <w:rPr>
          <w:sz w:val="28"/>
          <w:szCs w:val="28"/>
        </w:rPr>
        <w:tab/>
      </w:r>
      <w:r w:rsidR="00F3662A">
        <w:rPr>
          <w:sz w:val="28"/>
          <w:szCs w:val="28"/>
        </w:rPr>
        <w:t>Фізичній особі</w:t>
      </w:r>
      <w:r w:rsidR="00F61BE6" w:rsidRPr="006B247F">
        <w:rPr>
          <w:sz w:val="28"/>
          <w:szCs w:val="28"/>
        </w:rPr>
        <w:t xml:space="preserve"> д</w:t>
      </w:r>
      <w:r w:rsidR="00B20B57">
        <w:rPr>
          <w:sz w:val="28"/>
          <w:szCs w:val="28"/>
        </w:rPr>
        <w:t>ля будівництва садового будинку</w:t>
      </w:r>
      <w:r w:rsidR="00C2328D" w:rsidRPr="006B247F">
        <w:rPr>
          <w:sz w:val="28"/>
          <w:szCs w:val="28"/>
        </w:rPr>
        <w:t xml:space="preserve"> </w:t>
      </w:r>
      <w:r w:rsidR="00F61BE6" w:rsidRPr="006B247F">
        <w:rPr>
          <w:sz w:val="28"/>
          <w:szCs w:val="28"/>
        </w:rPr>
        <w:t>у садівничому товаристві «За мир» у м. Івано-Франківську (кадастровий номер земельної ділянки: 2610100000:23:001:0293).</w:t>
      </w:r>
      <w:r w:rsidR="00562BB0" w:rsidRPr="006B247F">
        <w:rPr>
          <w:sz w:val="28"/>
          <w:szCs w:val="28"/>
        </w:rPr>
        <w:t xml:space="preserve"> </w:t>
      </w:r>
    </w:p>
    <w:p w14:paraId="6C4DA411" w14:textId="3DB8E822" w:rsidR="00BC0902" w:rsidRPr="006B247F" w:rsidRDefault="00BC0902" w:rsidP="00BC0902">
      <w:pPr>
        <w:pStyle w:val="a3"/>
        <w:ind w:firstLine="567"/>
        <w:jc w:val="both"/>
        <w:rPr>
          <w:sz w:val="28"/>
          <w:szCs w:val="28"/>
        </w:rPr>
      </w:pPr>
      <w:r w:rsidRPr="006B247F">
        <w:rPr>
          <w:sz w:val="28"/>
          <w:szCs w:val="28"/>
        </w:rPr>
        <w:t>1.7.</w:t>
      </w:r>
      <w:r w:rsidRPr="006B247F">
        <w:rPr>
          <w:sz w:val="28"/>
          <w:szCs w:val="28"/>
        </w:rPr>
        <w:tab/>
      </w:r>
      <w:r w:rsidR="00F3662A">
        <w:rPr>
          <w:sz w:val="28"/>
          <w:szCs w:val="28"/>
        </w:rPr>
        <w:t>Фізичній особі</w:t>
      </w:r>
      <w:r w:rsidRPr="006B247F">
        <w:rPr>
          <w:sz w:val="28"/>
          <w:szCs w:val="28"/>
        </w:rPr>
        <w:t xml:space="preserve"> для будівництва індивідуального житлового б</w:t>
      </w:r>
      <w:r w:rsidR="00B20B57">
        <w:rPr>
          <w:sz w:val="28"/>
          <w:szCs w:val="28"/>
        </w:rPr>
        <w:t xml:space="preserve">удинку в урочищі «Березники» </w:t>
      </w:r>
      <w:r w:rsidRPr="006B247F">
        <w:rPr>
          <w:sz w:val="28"/>
          <w:szCs w:val="28"/>
        </w:rPr>
        <w:t>у с. Драгомирчани (кадастровий номер земельної ділянки: 2625880901:02:035:2231).</w:t>
      </w:r>
    </w:p>
    <w:p w14:paraId="799C0B8B" w14:textId="6BCCFCF1" w:rsidR="00BC0902" w:rsidRPr="006B247F" w:rsidRDefault="00BC0902" w:rsidP="00BC0902">
      <w:pPr>
        <w:pStyle w:val="a3"/>
        <w:ind w:firstLine="567"/>
        <w:jc w:val="both"/>
        <w:rPr>
          <w:sz w:val="28"/>
          <w:szCs w:val="28"/>
        </w:rPr>
      </w:pPr>
      <w:r w:rsidRPr="006B247F">
        <w:rPr>
          <w:sz w:val="28"/>
          <w:szCs w:val="28"/>
        </w:rPr>
        <w:t>1.8.</w:t>
      </w:r>
      <w:r w:rsidRPr="006B247F">
        <w:rPr>
          <w:sz w:val="28"/>
          <w:szCs w:val="28"/>
        </w:rPr>
        <w:tab/>
      </w:r>
      <w:r w:rsidR="00F3662A">
        <w:rPr>
          <w:sz w:val="28"/>
          <w:szCs w:val="28"/>
        </w:rPr>
        <w:t>Фізичній особі</w:t>
      </w:r>
      <w:r w:rsidRPr="006B247F">
        <w:rPr>
          <w:sz w:val="28"/>
          <w:szCs w:val="28"/>
        </w:rPr>
        <w:t xml:space="preserve"> для будівництва індивідуального житлового </w:t>
      </w:r>
      <w:r w:rsidR="00B20B57">
        <w:rPr>
          <w:sz w:val="28"/>
          <w:szCs w:val="28"/>
        </w:rPr>
        <w:t xml:space="preserve">будинку в урочищі «Березники» </w:t>
      </w:r>
      <w:r w:rsidRPr="006B247F">
        <w:rPr>
          <w:sz w:val="28"/>
          <w:szCs w:val="28"/>
        </w:rPr>
        <w:t>у с. Драгомирчани (кадастровий номер земельної ділянки: 2625880901:02:035:0036).</w:t>
      </w:r>
    </w:p>
    <w:p w14:paraId="4DF74B7E" w14:textId="768F3B33" w:rsidR="00562BB0" w:rsidRPr="006B247F" w:rsidRDefault="006B247F" w:rsidP="005E668A">
      <w:pPr>
        <w:tabs>
          <w:tab w:val="left" w:pos="0"/>
        </w:tabs>
        <w:ind w:firstLine="567"/>
        <w:jc w:val="both"/>
        <w:rPr>
          <w:sz w:val="28"/>
          <w:szCs w:val="28"/>
        </w:rPr>
      </w:pPr>
      <w:r>
        <w:rPr>
          <w:sz w:val="28"/>
          <w:szCs w:val="28"/>
        </w:rPr>
        <w:t>1.9</w:t>
      </w:r>
      <w:r w:rsidR="00562BB0" w:rsidRPr="006B247F">
        <w:rPr>
          <w:sz w:val="28"/>
          <w:szCs w:val="28"/>
        </w:rPr>
        <w:t>.</w:t>
      </w:r>
      <w:r w:rsidR="00562BB0" w:rsidRPr="006B247F">
        <w:rPr>
          <w:sz w:val="28"/>
          <w:szCs w:val="28"/>
        </w:rPr>
        <w:tab/>
      </w:r>
      <w:r w:rsidR="00F3662A">
        <w:rPr>
          <w:sz w:val="28"/>
          <w:szCs w:val="28"/>
        </w:rPr>
        <w:t>Фізичній особі</w:t>
      </w:r>
      <w:r w:rsidR="00562BB0" w:rsidRPr="006B247F">
        <w:rPr>
          <w:sz w:val="28"/>
          <w:szCs w:val="28"/>
        </w:rPr>
        <w:t xml:space="preserve"> для будівництва індивідуального житлового будинку на вул. Героїв УПА у с. Вовчинець (кадастровий номер земельної ділянки: 2610190501:09:005:0726). </w:t>
      </w:r>
    </w:p>
    <w:p w14:paraId="54637359" w14:textId="1A18E819" w:rsidR="003367F7" w:rsidRPr="006B247F" w:rsidRDefault="006B247F" w:rsidP="005E668A">
      <w:pPr>
        <w:tabs>
          <w:tab w:val="left" w:pos="0"/>
        </w:tabs>
        <w:ind w:firstLine="567"/>
        <w:jc w:val="both"/>
        <w:rPr>
          <w:sz w:val="28"/>
          <w:szCs w:val="28"/>
        </w:rPr>
      </w:pPr>
      <w:r>
        <w:rPr>
          <w:sz w:val="28"/>
          <w:szCs w:val="28"/>
        </w:rPr>
        <w:t>1.10</w:t>
      </w:r>
      <w:r w:rsidR="00E410E4" w:rsidRPr="006B247F">
        <w:rPr>
          <w:sz w:val="28"/>
          <w:szCs w:val="28"/>
        </w:rPr>
        <w:t>.</w:t>
      </w:r>
      <w:r w:rsidR="00E410E4" w:rsidRPr="006B247F">
        <w:rPr>
          <w:sz w:val="28"/>
          <w:szCs w:val="28"/>
        </w:rPr>
        <w:tab/>
      </w:r>
      <w:r w:rsidR="00F3662A">
        <w:rPr>
          <w:sz w:val="28"/>
          <w:szCs w:val="28"/>
        </w:rPr>
        <w:t>Фізичній особі</w:t>
      </w:r>
      <w:r w:rsidR="003367F7" w:rsidRPr="006B247F">
        <w:rPr>
          <w:sz w:val="28"/>
          <w:szCs w:val="28"/>
        </w:rPr>
        <w:t xml:space="preserve"> д</w:t>
      </w:r>
      <w:r w:rsidR="00B20B57">
        <w:rPr>
          <w:sz w:val="28"/>
          <w:szCs w:val="28"/>
        </w:rPr>
        <w:t>ля будівництва садового будинку</w:t>
      </w:r>
      <w:r w:rsidR="0023035C" w:rsidRPr="006B247F">
        <w:rPr>
          <w:sz w:val="28"/>
          <w:szCs w:val="28"/>
        </w:rPr>
        <w:t xml:space="preserve"> </w:t>
      </w:r>
      <w:r w:rsidR="003367F7" w:rsidRPr="006B247F">
        <w:rPr>
          <w:sz w:val="28"/>
          <w:szCs w:val="28"/>
        </w:rPr>
        <w:t>у садівничому товаристві «За мир» у м. Івано-Франківську (кадастровий номер земельної ділянки: 2610100000:23:001:0343).</w:t>
      </w:r>
      <w:r w:rsidR="0023035C" w:rsidRPr="006B247F">
        <w:rPr>
          <w:sz w:val="28"/>
          <w:szCs w:val="28"/>
        </w:rPr>
        <w:t xml:space="preserve"> </w:t>
      </w:r>
    </w:p>
    <w:p w14:paraId="2427222B" w14:textId="4538BBB1" w:rsidR="00B00714" w:rsidRPr="006B247F" w:rsidRDefault="006B247F" w:rsidP="005E668A">
      <w:pPr>
        <w:tabs>
          <w:tab w:val="left" w:pos="0"/>
        </w:tabs>
        <w:ind w:firstLine="567"/>
        <w:jc w:val="both"/>
        <w:rPr>
          <w:sz w:val="28"/>
          <w:szCs w:val="28"/>
        </w:rPr>
      </w:pPr>
      <w:r>
        <w:rPr>
          <w:sz w:val="28"/>
          <w:szCs w:val="28"/>
        </w:rPr>
        <w:t>1.11</w:t>
      </w:r>
      <w:r w:rsidR="003367F7" w:rsidRPr="006B247F">
        <w:rPr>
          <w:sz w:val="28"/>
          <w:szCs w:val="28"/>
        </w:rPr>
        <w:t>.</w:t>
      </w:r>
      <w:r w:rsidR="003367F7" w:rsidRPr="006B247F">
        <w:rPr>
          <w:sz w:val="28"/>
          <w:szCs w:val="28"/>
        </w:rPr>
        <w:tab/>
      </w:r>
      <w:r w:rsidR="00F3662A">
        <w:rPr>
          <w:sz w:val="28"/>
          <w:szCs w:val="28"/>
        </w:rPr>
        <w:t>Фізичній особі</w:t>
      </w:r>
      <w:r w:rsidR="00B00714" w:rsidRPr="006B247F">
        <w:rPr>
          <w:sz w:val="28"/>
          <w:szCs w:val="28"/>
        </w:rPr>
        <w:t xml:space="preserve"> для будівництва індивідуального житлового будинку на вул. Хоткевича у с. Чукалівка (кадастрові номери земельних ділянок: 2625888301:02:002:0980).</w:t>
      </w:r>
    </w:p>
    <w:p w14:paraId="716EAAA4" w14:textId="12819B03" w:rsidR="004B7E2E" w:rsidRPr="006B247F" w:rsidRDefault="006B247F" w:rsidP="005E668A">
      <w:pPr>
        <w:tabs>
          <w:tab w:val="left" w:pos="0"/>
        </w:tabs>
        <w:ind w:firstLine="567"/>
        <w:jc w:val="both"/>
        <w:rPr>
          <w:sz w:val="28"/>
          <w:szCs w:val="28"/>
        </w:rPr>
      </w:pPr>
      <w:r>
        <w:rPr>
          <w:sz w:val="28"/>
          <w:szCs w:val="28"/>
          <w:lang w:val="ru-RU"/>
        </w:rPr>
        <w:t>1.12</w:t>
      </w:r>
      <w:r w:rsidR="00B00714" w:rsidRPr="006B247F">
        <w:rPr>
          <w:sz w:val="28"/>
          <w:szCs w:val="28"/>
          <w:lang w:val="ru-RU"/>
        </w:rPr>
        <w:t>.</w:t>
      </w:r>
      <w:r w:rsidR="00B00714" w:rsidRPr="006B247F">
        <w:rPr>
          <w:sz w:val="28"/>
          <w:szCs w:val="28"/>
          <w:lang w:val="ru-RU"/>
        </w:rPr>
        <w:tab/>
      </w:r>
      <w:r w:rsidR="00F3662A">
        <w:rPr>
          <w:sz w:val="28"/>
          <w:szCs w:val="28"/>
        </w:rPr>
        <w:t>Фізичній особі</w:t>
      </w:r>
      <w:r w:rsidR="004B7E2E" w:rsidRPr="006B247F">
        <w:rPr>
          <w:sz w:val="28"/>
          <w:szCs w:val="28"/>
        </w:rPr>
        <w:t xml:space="preserve"> для будівництва індивідуального житлового будинку на вул. Вишневій у с. Крихівці (кадастровий номер земельної ділянки: 2610192001:25:006:0028).</w:t>
      </w:r>
    </w:p>
    <w:p w14:paraId="3D5F1CFB" w14:textId="353C0D4D" w:rsidR="00E410E4" w:rsidRPr="006B247F" w:rsidRDefault="004B7E2E" w:rsidP="005E668A">
      <w:pPr>
        <w:tabs>
          <w:tab w:val="left" w:pos="0"/>
        </w:tabs>
        <w:ind w:firstLine="567"/>
        <w:jc w:val="both"/>
        <w:rPr>
          <w:sz w:val="28"/>
          <w:szCs w:val="28"/>
        </w:rPr>
      </w:pPr>
      <w:r w:rsidRPr="006B247F">
        <w:rPr>
          <w:sz w:val="28"/>
          <w:szCs w:val="28"/>
        </w:rPr>
        <w:t>1.1</w:t>
      </w:r>
      <w:r w:rsidR="006B247F">
        <w:rPr>
          <w:sz w:val="28"/>
          <w:szCs w:val="28"/>
        </w:rPr>
        <w:t>3</w:t>
      </w:r>
      <w:r w:rsidRPr="006B247F">
        <w:rPr>
          <w:sz w:val="28"/>
          <w:szCs w:val="28"/>
        </w:rPr>
        <w:t>.</w:t>
      </w:r>
      <w:r w:rsidRPr="006B247F">
        <w:rPr>
          <w:sz w:val="28"/>
          <w:szCs w:val="28"/>
        </w:rPr>
        <w:tab/>
      </w:r>
      <w:r w:rsidR="00F3662A">
        <w:rPr>
          <w:sz w:val="28"/>
          <w:szCs w:val="28"/>
        </w:rPr>
        <w:t>Фізичній особі</w:t>
      </w:r>
      <w:r w:rsidR="00E410E4" w:rsidRPr="006B247F">
        <w:rPr>
          <w:sz w:val="28"/>
          <w:szCs w:val="28"/>
        </w:rPr>
        <w:t xml:space="preserve"> для будівництва індивідуального житлового будинку та господарської будівлі на вул. Січових</w:t>
      </w:r>
      <w:r w:rsidR="00B20B57">
        <w:rPr>
          <w:sz w:val="28"/>
          <w:szCs w:val="28"/>
        </w:rPr>
        <w:t xml:space="preserve"> Стрільців</w:t>
      </w:r>
      <w:r w:rsidR="00E410E4" w:rsidRPr="006B247F">
        <w:rPr>
          <w:sz w:val="28"/>
          <w:szCs w:val="28"/>
        </w:rPr>
        <w:t xml:space="preserve"> у с. Колодіївка (кадастровий номер земельної ділянки: 2625881901:03:010:0526).</w:t>
      </w:r>
    </w:p>
    <w:p w14:paraId="27FC350F" w14:textId="26E674AB" w:rsidR="00E410E4" w:rsidRPr="006B247F" w:rsidRDefault="00E410E4" w:rsidP="005E668A">
      <w:pPr>
        <w:tabs>
          <w:tab w:val="left" w:pos="0"/>
        </w:tabs>
        <w:ind w:firstLine="567"/>
        <w:jc w:val="both"/>
        <w:rPr>
          <w:sz w:val="28"/>
          <w:szCs w:val="28"/>
        </w:rPr>
      </w:pPr>
      <w:r w:rsidRPr="006B247F">
        <w:rPr>
          <w:sz w:val="28"/>
          <w:szCs w:val="28"/>
        </w:rPr>
        <w:t>1.1</w:t>
      </w:r>
      <w:r w:rsidR="006B247F">
        <w:rPr>
          <w:sz w:val="28"/>
          <w:szCs w:val="28"/>
        </w:rPr>
        <w:t>4</w:t>
      </w:r>
      <w:r w:rsidRPr="006B247F">
        <w:rPr>
          <w:sz w:val="28"/>
          <w:szCs w:val="28"/>
        </w:rPr>
        <w:t>.</w:t>
      </w:r>
      <w:r w:rsidRPr="006B247F">
        <w:rPr>
          <w:sz w:val="28"/>
          <w:szCs w:val="28"/>
        </w:rPr>
        <w:tab/>
      </w:r>
      <w:r w:rsidR="00F3662A">
        <w:rPr>
          <w:sz w:val="28"/>
          <w:szCs w:val="28"/>
        </w:rPr>
        <w:t>Фізичній особі</w:t>
      </w:r>
      <w:r w:rsidRPr="006B247F">
        <w:rPr>
          <w:sz w:val="28"/>
          <w:szCs w:val="28"/>
        </w:rPr>
        <w:t xml:space="preserve"> для будівництва індивідуального житлового будинку в урочищі «Біля дач» у с. Підлужжя (кадастровий номер земельної ділянки: 2625884201:02:002:1880).</w:t>
      </w:r>
    </w:p>
    <w:p w14:paraId="17DB5C8A" w14:textId="6746C897" w:rsidR="005916D2" w:rsidRPr="006B247F" w:rsidRDefault="005916D2" w:rsidP="005E668A">
      <w:pPr>
        <w:tabs>
          <w:tab w:val="left" w:pos="0"/>
        </w:tabs>
        <w:ind w:firstLine="567"/>
        <w:jc w:val="both"/>
        <w:rPr>
          <w:sz w:val="28"/>
          <w:szCs w:val="28"/>
        </w:rPr>
      </w:pPr>
      <w:r w:rsidRPr="006B247F">
        <w:rPr>
          <w:sz w:val="28"/>
          <w:szCs w:val="28"/>
        </w:rPr>
        <w:t>1.1</w:t>
      </w:r>
      <w:r w:rsidR="006B247F">
        <w:rPr>
          <w:sz w:val="28"/>
          <w:szCs w:val="28"/>
        </w:rPr>
        <w:t>5</w:t>
      </w:r>
      <w:r w:rsidRPr="006B247F">
        <w:rPr>
          <w:sz w:val="28"/>
          <w:szCs w:val="28"/>
        </w:rPr>
        <w:t>.</w:t>
      </w:r>
      <w:r w:rsidRPr="006B247F">
        <w:rPr>
          <w:sz w:val="28"/>
          <w:szCs w:val="28"/>
        </w:rPr>
        <w:tab/>
      </w:r>
      <w:r w:rsidR="00F3662A">
        <w:rPr>
          <w:sz w:val="28"/>
          <w:szCs w:val="28"/>
        </w:rPr>
        <w:t>Фізичній особі</w:t>
      </w:r>
      <w:r w:rsidRPr="006B247F">
        <w:rPr>
          <w:sz w:val="28"/>
          <w:szCs w:val="28"/>
        </w:rPr>
        <w:t xml:space="preserve"> для будівництва садового будинку у садівничому товаристві «Урожай» у м. Івано-Франківську (2610100000:09:006:0237).</w:t>
      </w:r>
    </w:p>
    <w:p w14:paraId="037EF081" w14:textId="4FA62731" w:rsidR="00DD2D2A" w:rsidRPr="006B247F" w:rsidRDefault="00DD2D2A" w:rsidP="00DD2D2A">
      <w:pPr>
        <w:tabs>
          <w:tab w:val="left" w:pos="0"/>
        </w:tabs>
        <w:ind w:firstLine="567"/>
        <w:jc w:val="both"/>
        <w:rPr>
          <w:sz w:val="28"/>
          <w:szCs w:val="28"/>
        </w:rPr>
      </w:pPr>
      <w:r w:rsidRPr="006B247F">
        <w:rPr>
          <w:sz w:val="28"/>
          <w:szCs w:val="28"/>
        </w:rPr>
        <w:t>1.1</w:t>
      </w:r>
      <w:r w:rsidR="006B247F">
        <w:rPr>
          <w:sz w:val="28"/>
          <w:szCs w:val="28"/>
        </w:rPr>
        <w:t>6</w:t>
      </w:r>
      <w:r w:rsidRPr="006B247F">
        <w:rPr>
          <w:sz w:val="28"/>
          <w:szCs w:val="28"/>
        </w:rPr>
        <w:t>.</w:t>
      </w:r>
      <w:r w:rsidRPr="006B247F">
        <w:rPr>
          <w:sz w:val="28"/>
          <w:szCs w:val="28"/>
        </w:rPr>
        <w:tab/>
      </w:r>
      <w:r w:rsidR="00F3662A">
        <w:rPr>
          <w:sz w:val="28"/>
          <w:szCs w:val="28"/>
        </w:rPr>
        <w:t>Фізичній особі</w:t>
      </w:r>
      <w:r w:rsidRPr="006B247F">
        <w:rPr>
          <w:sz w:val="28"/>
          <w:szCs w:val="28"/>
        </w:rPr>
        <w:t xml:space="preserve"> для будівництва індивідуального житлового будинку </w:t>
      </w:r>
      <w:r w:rsidR="00C2328D" w:rsidRPr="006B247F">
        <w:rPr>
          <w:sz w:val="28"/>
          <w:szCs w:val="28"/>
        </w:rPr>
        <w:t>в урочищі «Березники» у с. Драгомирчани (кадастровий номер земельної ділянки: 2625880901:02:035:0115).</w:t>
      </w:r>
      <w:r w:rsidR="00562BB0" w:rsidRPr="006B247F">
        <w:rPr>
          <w:sz w:val="28"/>
          <w:szCs w:val="28"/>
        </w:rPr>
        <w:t xml:space="preserve"> </w:t>
      </w:r>
    </w:p>
    <w:p w14:paraId="036637FF" w14:textId="3EF80621" w:rsidR="00DD2D2A" w:rsidRPr="006B247F" w:rsidRDefault="00DD2D2A" w:rsidP="00DD2D2A">
      <w:pPr>
        <w:tabs>
          <w:tab w:val="left" w:pos="0"/>
        </w:tabs>
        <w:ind w:firstLine="567"/>
        <w:jc w:val="both"/>
        <w:rPr>
          <w:sz w:val="28"/>
          <w:szCs w:val="28"/>
        </w:rPr>
      </w:pPr>
      <w:r w:rsidRPr="006B247F">
        <w:rPr>
          <w:sz w:val="28"/>
          <w:szCs w:val="28"/>
        </w:rPr>
        <w:t>1.1</w:t>
      </w:r>
      <w:r w:rsidR="006B247F">
        <w:rPr>
          <w:sz w:val="28"/>
          <w:szCs w:val="28"/>
        </w:rPr>
        <w:t>7</w:t>
      </w:r>
      <w:r w:rsidRPr="006B247F">
        <w:rPr>
          <w:sz w:val="28"/>
          <w:szCs w:val="28"/>
        </w:rPr>
        <w:t>.</w:t>
      </w:r>
      <w:r w:rsidRPr="006B247F">
        <w:rPr>
          <w:sz w:val="28"/>
          <w:szCs w:val="28"/>
        </w:rPr>
        <w:tab/>
      </w:r>
      <w:r w:rsidR="00F3662A">
        <w:rPr>
          <w:sz w:val="28"/>
          <w:szCs w:val="28"/>
        </w:rPr>
        <w:t>Фізичній особі</w:t>
      </w:r>
      <w:r w:rsidRPr="006B247F">
        <w:rPr>
          <w:sz w:val="28"/>
          <w:szCs w:val="28"/>
        </w:rPr>
        <w:t xml:space="preserve"> для будівництва садового будинку у садовому товаристві «Бистриця» у м. Івано-Франківську (кадастровий номер земельної ділянки: 2610100000:21:007:0308).</w:t>
      </w:r>
    </w:p>
    <w:p w14:paraId="501686CC" w14:textId="1A801C3E" w:rsidR="005A3553" w:rsidRPr="006B247F" w:rsidRDefault="00103218" w:rsidP="005E668A">
      <w:pPr>
        <w:tabs>
          <w:tab w:val="left" w:pos="0"/>
        </w:tabs>
        <w:ind w:firstLine="567"/>
        <w:jc w:val="both"/>
        <w:rPr>
          <w:sz w:val="28"/>
          <w:szCs w:val="28"/>
        </w:rPr>
      </w:pPr>
      <w:r w:rsidRPr="006B247F">
        <w:rPr>
          <w:sz w:val="28"/>
          <w:szCs w:val="28"/>
        </w:rPr>
        <w:t>1.1</w:t>
      </w:r>
      <w:r w:rsidR="006B247F">
        <w:rPr>
          <w:sz w:val="28"/>
          <w:szCs w:val="28"/>
        </w:rPr>
        <w:t>8</w:t>
      </w:r>
      <w:r w:rsidRPr="006B247F">
        <w:rPr>
          <w:sz w:val="28"/>
          <w:szCs w:val="28"/>
        </w:rPr>
        <w:t>.</w:t>
      </w:r>
      <w:r w:rsidRPr="006B247F">
        <w:rPr>
          <w:sz w:val="28"/>
          <w:szCs w:val="28"/>
        </w:rPr>
        <w:tab/>
      </w:r>
      <w:r w:rsidR="00F3662A">
        <w:rPr>
          <w:sz w:val="28"/>
          <w:szCs w:val="28"/>
        </w:rPr>
        <w:t>Фізичній особі</w:t>
      </w:r>
      <w:r w:rsidR="00F72565" w:rsidRPr="006B247F">
        <w:rPr>
          <w:sz w:val="28"/>
          <w:szCs w:val="28"/>
        </w:rPr>
        <w:t xml:space="preserve"> для будівництва індивідуального житлового будинку на вул. Об’їздовій, 18 у м. Івано-Франківську (кадастровий номер земельної ділянки: 2610100000:14:002:0666).</w:t>
      </w:r>
    </w:p>
    <w:p w14:paraId="67C13918" w14:textId="013EA2CA" w:rsidR="005A3553" w:rsidRPr="006B247F" w:rsidRDefault="005A3553" w:rsidP="005E668A">
      <w:pPr>
        <w:tabs>
          <w:tab w:val="left" w:pos="0"/>
        </w:tabs>
        <w:ind w:firstLine="567"/>
        <w:jc w:val="both"/>
        <w:rPr>
          <w:sz w:val="28"/>
          <w:szCs w:val="28"/>
        </w:rPr>
      </w:pPr>
      <w:r w:rsidRPr="006B247F">
        <w:rPr>
          <w:sz w:val="28"/>
          <w:szCs w:val="28"/>
        </w:rPr>
        <w:t>1.1</w:t>
      </w:r>
      <w:r w:rsidR="006B247F">
        <w:rPr>
          <w:sz w:val="28"/>
          <w:szCs w:val="28"/>
        </w:rPr>
        <w:t>9</w:t>
      </w:r>
      <w:r w:rsidRPr="006B247F">
        <w:rPr>
          <w:sz w:val="28"/>
          <w:szCs w:val="28"/>
        </w:rPr>
        <w:t>.</w:t>
      </w:r>
      <w:r w:rsidRPr="006B247F">
        <w:rPr>
          <w:sz w:val="28"/>
          <w:szCs w:val="28"/>
        </w:rPr>
        <w:tab/>
      </w:r>
      <w:r w:rsidR="00F3662A">
        <w:rPr>
          <w:sz w:val="28"/>
          <w:szCs w:val="28"/>
        </w:rPr>
        <w:t>Фізичній особі</w:t>
      </w:r>
      <w:r w:rsidRPr="006B247F">
        <w:rPr>
          <w:sz w:val="28"/>
          <w:szCs w:val="28"/>
        </w:rPr>
        <w:t xml:space="preserve"> для реконструкції садового будинку під індивідуальний житловий будинок у садівничому товаристві «За мир» у м. Івано-Франківську (кадастровий номер земельної ділянки: 2610100000:23:001:1278).</w:t>
      </w:r>
    </w:p>
    <w:p w14:paraId="3F940664" w14:textId="72947A3F" w:rsidR="007B1690" w:rsidRPr="006B247F" w:rsidRDefault="006B247F" w:rsidP="005E668A">
      <w:pPr>
        <w:tabs>
          <w:tab w:val="left" w:pos="0"/>
        </w:tabs>
        <w:ind w:firstLine="567"/>
        <w:jc w:val="both"/>
        <w:rPr>
          <w:sz w:val="28"/>
          <w:szCs w:val="28"/>
        </w:rPr>
      </w:pPr>
      <w:r>
        <w:rPr>
          <w:sz w:val="28"/>
          <w:szCs w:val="28"/>
        </w:rPr>
        <w:t>1.20</w:t>
      </w:r>
      <w:r w:rsidR="007B1690" w:rsidRPr="006B247F">
        <w:rPr>
          <w:sz w:val="28"/>
          <w:szCs w:val="28"/>
        </w:rPr>
        <w:t>.</w:t>
      </w:r>
      <w:r w:rsidR="007B1690" w:rsidRPr="006B247F">
        <w:rPr>
          <w:sz w:val="28"/>
          <w:szCs w:val="28"/>
        </w:rPr>
        <w:tab/>
      </w:r>
      <w:r w:rsidR="00F3662A">
        <w:rPr>
          <w:sz w:val="28"/>
          <w:szCs w:val="28"/>
        </w:rPr>
        <w:t>Фізичній особі</w:t>
      </w:r>
      <w:r w:rsidR="007B1690" w:rsidRPr="006B247F">
        <w:rPr>
          <w:sz w:val="28"/>
          <w:szCs w:val="28"/>
        </w:rPr>
        <w:t xml:space="preserve"> для реконструкції житлового будинку на вул. Героїв Харкова, 6/1 у м. Івано-Франківську (кадастровий номер земельної ділянки: 2610100000:08:011:0389).</w:t>
      </w:r>
      <w:r w:rsidR="0030233F" w:rsidRPr="006B247F">
        <w:rPr>
          <w:sz w:val="28"/>
          <w:szCs w:val="28"/>
        </w:rPr>
        <w:t xml:space="preserve"> </w:t>
      </w:r>
    </w:p>
    <w:p w14:paraId="55DCD556" w14:textId="5D396E00" w:rsidR="00F94664" w:rsidRPr="006B247F" w:rsidRDefault="006B247F" w:rsidP="005E668A">
      <w:pPr>
        <w:tabs>
          <w:tab w:val="left" w:pos="0"/>
        </w:tabs>
        <w:ind w:firstLine="567"/>
        <w:jc w:val="both"/>
        <w:rPr>
          <w:sz w:val="28"/>
          <w:szCs w:val="28"/>
        </w:rPr>
      </w:pPr>
      <w:r>
        <w:rPr>
          <w:sz w:val="28"/>
          <w:szCs w:val="28"/>
        </w:rPr>
        <w:t>1.21</w:t>
      </w:r>
      <w:r w:rsidR="00CD7BE0" w:rsidRPr="006B247F">
        <w:rPr>
          <w:sz w:val="28"/>
          <w:szCs w:val="28"/>
        </w:rPr>
        <w:t>.</w:t>
      </w:r>
      <w:r w:rsidR="00CD7BE0" w:rsidRPr="006B247F">
        <w:rPr>
          <w:sz w:val="28"/>
          <w:szCs w:val="28"/>
        </w:rPr>
        <w:tab/>
      </w:r>
      <w:r w:rsidR="00F3662A">
        <w:rPr>
          <w:sz w:val="28"/>
          <w:szCs w:val="28"/>
        </w:rPr>
        <w:t>Фізичній особі</w:t>
      </w:r>
      <w:r w:rsidR="00302C36" w:rsidRPr="006B247F">
        <w:rPr>
          <w:sz w:val="28"/>
          <w:szCs w:val="28"/>
        </w:rPr>
        <w:t xml:space="preserve"> для будівництва індивідуального житлового </w:t>
      </w:r>
      <w:r w:rsidR="00302C36" w:rsidRPr="006B247F">
        <w:rPr>
          <w:sz w:val="28"/>
          <w:szCs w:val="28"/>
        </w:rPr>
        <w:lastRenderedPageBreak/>
        <w:t>будинку у садівничому товаристві «За мир» у м. Івано-Франківську (кадастровий номер земельної ділянки: 2610100000:23:001:1485)</w:t>
      </w:r>
      <w:r w:rsidR="00F94664" w:rsidRPr="006B247F">
        <w:rPr>
          <w:sz w:val="28"/>
          <w:szCs w:val="28"/>
        </w:rPr>
        <w:t>.</w:t>
      </w:r>
    </w:p>
    <w:p w14:paraId="3C6095A7" w14:textId="049FB726" w:rsidR="00B6346B" w:rsidRPr="006B247F" w:rsidRDefault="006B247F" w:rsidP="005E668A">
      <w:pPr>
        <w:tabs>
          <w:tab w:val="left" w:pos="0"/>
        </w:tabs>
        <w:ind w:firstLine="567"/>
        <w:jc w:val="both"/>
        <w:rPr>
          <w:sz w:val="28"/>
          <w:szCs w:val="28"/>
        </w:rPr>
      </w:pPr>
      <w:r>
        <w:rPr>
          <w:sz w:val="28"/>
          <w:szCs w:val="28"/>
        </w:rPr>
        <w:t>1.22</w:t>
      </w:r>
      <w:r w:rsidR="00B6346B" w:rsidRPr="006B247F">
        <w:rPr>
          <w:sz w:val="28"/>
          <w:szCs w:val="28"/>
        </w:rPr>
        <w:t>.</w:t>
      </w:r>
      <w:r w:rsidR="00B6346B" w:rsidRPr="006B247F">
        <w:rPr>
          <w:sz w:val="28"/>
          <w:szCs w:val="28"/>
        </w:rPr>
        <w:tab/>
      </w:r>
      <w:r w:rsidR="00F3662A">
        <w:rPr>
          <w:sz w:val="28"/>
          <w:szCs w:val="28"/>
        </w:rPr>
        <w:t>Фізичній особі</w:t>
      </w:r>
      <w:r w:rsidR="00B6346B" w:rsidRPr="006B247F">
        <w:rPr>
          <w:sz w:val="28"/>
          <w:szCs w:val="28"/>
        </w:rPr>
        <w:t xml:space="preserve"> для будівництва індивідуального житлового будинку на вул. Січинського, 84 Б у м. Івано-Франківську (кадастровий номер земельної ділянки: 2610100000:21:004:0026).</w:t>
      </w:r>
    </w:p>
    <w:p w14:paraId="3B023FEE" w14:textId="3EB94DAD" w:rsidR="00EC0C1F" w:rsidRPr="006B247F" w:rsidRDefault="006B247F" w:rsidP="005E668A">
      <w:pPr>
        <w:tabs>
          <w:tab w:val="left" w:pos="0"/>
        </w:tabs>
        <w:ind w:firstLine="567"/>
        <w:jc w:val="both"/>
        <w:rPr>
          <w:sz w:val="28"/>
          <w:szCs w:val="28"/>
        </w:rPr>
      </w:pPr>
      <w:r>
        <w:rPr>
          <w:sz w:val="28"/>
          <w:szCs w:val="28"/>
        </w:rPr>
        <w:t>1.23</w:t>
      </w:r>
      <w:r w:rsidR="00EC0C1F" w:rsidRPr="006B247F">
        <w:rPr>
          <w:sz w:val="28"/>
          <w:szCs w:val="28"/>
        </w:rPr>
        <w:t>.</w:t>
      </w:r>
      <w:r w:rsidR="00EC0C1F" w:rsidRPr="006B247F">
        <w:rPr>
          <w:sz w:val="28"/>
          <w:szCs w:val="28"/>
        </w:rPr>
        <w:tab/>
      </w:r>
      <w:r w:rsidR="00F3662A">
        <w:rPr>
          <w:sz w:val="28"/>
          <w:szCs w:val="28"/>
        </w:rPr>
        <w:t>Фізичній особі</w:t>
      </w:r>
      <w:r w:rsidR="00EC0C1F" w:rsidRPr="006B247F">
        <w:rPr>
          <w:sz w:val="28"/>
          <w:szCs w:val="28"/>
        </w:rPr>
        <w:t xml:space="preserve"> для будівництва індивідуального житлового будинку на вул. Гетьмана Сагайдачного, 66 Б у м. Івано-Франківську (кадастровий номер земельної ділянки: 2610100000:08:004:0198).</w:t>
      </w:r>
    </w:p>
    <w:p w14:paraId="42C699BA" w14:textId="38E3A106" w:rsidR="003A7200" w:rsidRPr="006B247F" w:rsidRDefault="006B247F" w:rsidP="005E668A">
      <w:pPr>
        <w:tabs>
          <w:tab w:val="left" w:pos="0"/>
        </w:tabs>
        <w:ind w:firstLine="567"/>
        <w:jc w:val="both"/>
        <w:rPr>
          <w:sz w:val="28"/>
          <w:szCs w:val="28"/>
        </w:rPr>
      </w:pPr>
      <w:r>
        <w:rPr>
          <w:sz w:val="28"/>
          <w:szCs w:val="28"/>
        </w:rPr>
        <w:t>1.24</w:t>
      </w:r>
      <w:r w:rsidR="003A7200" w:rsidRPr="006B247F">
        <w:rPr>
          <w:sz w:val="28"/>
          <w:szCs w:val="28"/>
        </w:rPr>
        <w:t>.</w:t>
      </w:r>
      <w:r w:rsidR="003A7200" w:rsidRPr="006B247F">
        <w:rPr>
          <w:sz w:val="28"/>
          <w:szCs w:val="28"/>
        </w:rPr>
        <w:tab/>
      </w:r>
      <w:r w:rsidR="00F3662A">
        <w:rPr>
          <w:sz w:val="28"/>
          <w:szCs w:val="28"/>
        </w:rPr>
        <w:t>Фізичній особі</w:t>
      </w:r>
      <w:r w:rsidR="003A7200" w:rsidRPr="006B247F">
        <w:rPr>
          <w:sz w:val="28"/>
          <w:szCs w:val="28"/>
        </w:rPr>
        <w:t xml:space="preserve"> для будівництва літньої кухні у сад</w:t>
      </w:r>
      <w:r w:rsidR="00027B32" w:rsidRPr="006B247F">
        <w:rPr>
          <w:sz w:val="28"/>
          <w:szCs w:val="28"/>
        </w:rPr>
        <w:t>івничому</w:t>
      </w:r>
      <w:r w:rsidR="003A7200" w:rsidRPr="006B247F">
        <w:rPr>
          <w:sz w:val="28"/>
          <w:szCs w:val="28"/>
        </w:rPr>
        <w:t xml:space="preserve"> товаристві «Карпати» </w:t>
      </w:r>
      <w:r w:rsidR="00027B32" w:rsidRPr="006B247F">
        <w:rPr>
          <w:sz w:val="28"/>
          <w:szCs w:val="28"/>
        </w:rPr>
        <w:t>у с. Братківці (кадастровий номер земельної ділянки: 2625880200:02:004:0585).</w:t>
      </w:r>
    </w:p>
    <w:p w14:paraId="33E18985" w14:textId="52DD6692" w:rsidR="003E6818" w:rsidRPr="006B247F" w:rsidRDefault="006B247F" w:rsidP="005E668A">
      <w:pPr>
        <w:tabs>
          <w:tab w:val="left" w:pos="0"/>
        </w:tabs>
        <w:ind w:firstLine="567"/>
        <w:jc w:val="both"/>
        <w:rPr>
          <w:sz w:val="28"/>
          <w:szCs w:val="28"/>
        </w:rPr>
      </w:pPr>
      <w:r>
        <w:rPr>
          <w:sz w:val="28"/>
          <w:szCs w:val="28"/>
        </w:rPr>
        <w:t>1.25</w:t>
      </w:r>
      <w:r w:rsidR="003E6818" w:rsidRPr="006B247F">
        <w:rPr>
          <w:sz w:val="28"/>
          <w:szCs w:val="28"/>
        </w:rPr>
        <w:t>.</w:t>
      </w:r>
      <w:r w:rsidR="003E6818" w:rsidRPr="006B247F">
        <w:rPr>
          <w:sz w:val="28"/>
          <w:szCs w:val="28"/>
        </w:rPr>
        <w:tab/>
      </w:r>
      <w:r w:rsidR="00F3662A">
        <w:rPr>
          <w:sz w:val="28"/>
          <w:szCs w:val="28"/>
        </w:rPr>
        <w:t>Фізичній особі</w:t>
      </w:r>
      <w:r w:rsidR="00B80F7A" w:rsidRPr="006B247F">
        <w:rPr>
          <w:sz w:val="28"/>
          <w:szCs w:val="28"/>
        </w:rPr>
        <w:t xml:space="preserve"> для будівництва індивідуального житлового будинку на вул. Садовій у с. Крихівці (кадастровий номер земельної ділянки: 2610192001:25:001:0788).</w:t>
      </w:r>
      <w:r w:rsidR="00BE0EFD" w:rsidRPr="006B247F">
        <w:rPr>
          <w:sz w:val="28"/>
          <w:szCs w:val="28"/>
        </w:rPr>
        <w:t xml:space="preserve"> </w:t>
      </w:r>
    </w:p>
    <w:p w14:paraId="404425EF" w14:textId="1740C00D" w:rsidR="00693414" w:rsidRPr="006B247F" w:rsidRDefault="006B247F" w:rsidP="005E668A">
      <w:pPr>
        <w:tabs>
          <w:tab w:val="left" w:pos="0"/>
        </w:tabs>
        <w:ind w:firstLine="567"/>
        <w:jc w:val="both"/>
        <w:rPr>
          <w:sz w:val="28"/>
          <w:szCs w:val="28"/>
        </w:rPr>
      </w:pPr>
      <w:r>
        <w:rPr>
          <w:sz w:val="28"/>
          <w:szCs w:val="28"/>
        </w:rPr>
        <w:t>1.26</w:t>
      </w:r>
      <w:r w:rsidR="00693414" w:rsidRPr="006B247F">
        <w:rPr>
          <w:sz w:val="28"/>
          <w:szCs w:val="28"/>
        </w:rPr>
        <w:t>.</w:t>
      </w:r>
      <w:r w:rsidR="00693414" w:rsidRPr="006B247F">
        <w:rPr>
          <w:sz w:val="28"/>
          <w:szCs w:val="28"/>
        </w:rPr>
        <w:tab/>
      </w:r>
      <w:r w:rsidR="00F3662A">
        <w:rPr>
          <w:sz w:val="28"/>
          <w:szCs w:val="28"/>
        </w:rPr>
        <w:t>Фізичним особам</w:t>
      </w:r>
      <w:r w:rsidR="00693414" w:rsidRPr="006B247F">
        <w:rPr>
          <w:sz w:val="28"/>
          <w:szCs w:val="28"/>
        </w:rPr>
        <w:t xml:space="preserve"> для будівництва індивідуального житлового будинку на вул. Вербовій у с. Крихівці (кадастровий номер земельної ділянки: 2610192001:25:001:0483).</w:t>
      </w:r>
    </w:p>
    <w:p w14:paraId="090CEB91" w14:textId="6E7E8338" w:rsidR="00227BA4" w:rsidRPr="006B247F" w:rsidRDefault="006B247F" w:rsidP="005E668A">
      <w:pPr>
        <w:tabs>
          <w:tab w:val="left" w:pos="0"/>
        </w:tabs>
        <w:ind w:firstLine="567"/>
        <w:jc w:val="both"/>
        <w:rPr>
          <w:sz w:val="28"/>
          <w:szCs w:val="28"/>
        </w:rPr>
      </w:pPr>
      <w:r>
        <w:rPr>
          <w:sz w:val="28"/>
          <w:szCs w:val="28"/>
        </w:rPr>
        <w:t>1.27</w:t>
      </w:r>
      <w:r w:rsidR="00227BA4" w:rsidRPr="006B247F">
        <w:rPr>
          <w:sz w:val="28"/>
          <w:szCs w:val="28"/>
        </w:rPr>
        <w:t>.</w:t>
      </w:r>
      <w:r w:rsidR="00227BA4" w:rsidRPr="006B247F">
        <w:rPr>
          <w:sz w:val="28"/>
          <w:szCs w:val="28"/>
        </w:rPr>
        <w:tab/>
      </w:r>
      <w:r w:rsidR="00F3662A">
        <w:rPr>
          <w:sz w:val="28"/>
          <w:szCs w:val="28"/>
        </w:rPr>
        <w:t>Фізичній особі</w:t>
      </w:r>
      <w:r w:rsidR="00227BA4" w:rsidRPr="006B247F">
        <w:rPr>
          <w:sz w:val="28"/>
          <w:szCs w:val="28"/>
        </w:rPr>
        <w:t xml:space="preserve"> для будівництва індивідуального житлового будинку у масиві «Через дорогу» у с. Угорники (2610196601:13:007:0767).</w:t>
      </w:r>
    </w:p>
    <w:p w14:paraId="1C926D96" w14:textId="0177F64E" w:rsidR="00227BA4" w:rsidRPr="006B247F" w:rsidRDefault="006B247F" w:rsidP="00227BA4">
      <w:pPr>
        <w:tabs>
          <w:tab w:val="left" w:pos="0"/>
        </w:tabs>
        <w:ind w:firstLine="567"/>
        <w:jc w:val="both"/>
        <w:rPr>
          <w:sz w:val="28"/>
          <w:szCs w:val="28"/>
        </w:rPr>
      </w:pPr>
      <w:r>
        <w:rPr>
          <w:sz w:val="28"/>
          <w:szCs w:val="28"/>
        </w:rPr>
        <w:t>1.28</w:t>
      </w:r>
      <w:r w:rsidR="00227BA4" w:rsidRPr="006B247F">
        <w:rPr>
          <w:sz w:val="28"/>
          <w:szCs w:val="28"/>
        </w:rPr>
        <w:t>.</w:t>
      </w:r>
      <w:r w:rsidR="00227BA4" w:rsidRPr="006B247F">
        <w:rPr>
          <w:sz w:val="28"/>
          <w:szCs w:val="28"/>
        </w:rPr>
        <w:tab/>
      </w:r>
      <w:r w:rsidR="00F3662A">
        <w:rPr>
          <w:sz w:val="28"/>
          <w:szCs w:val="28"/>
        </w:rPr>
        <w:t>Фізичній особі</w:t>
      </w:r>
      <w:r w:rsidR="00227BA4" w:rsidRPr="006B247F">
        <w:rPr>
          <w:sz w:val="28"/>
          <w:szCs w:val="28"/>
        </w:rPr>
        <w:t xml:space="preserve"> для будівництва індивідуального житлового будинку у масиві «Через дорогу» у с. Угорники (2610196601:13:007:0768).</w:t>
      </w:r>
    </w:p>
    <w:p w14:paraId="5865DAEE" w14:textId="54D2AB5D" w:rsidR="00B44FB0" w:rsidRPr="006B247F" w:rsidRDefault="00B931AE" w:rsidP="005E668A">
      <w:pPr>
        <w:tabs>
          <w:tab w:val="left" w:pos="0"/>
        </w:tabs>
        <w:ind w:firstLine="567"/>
        <w:jc w:val="both"/>
        <w:rPr>
          <w:sz w:val="28"/>
          <w:szCs w:val="28"/>
        </w:rPr>
      </w:pPr>
      <w:r w:rsidRPr="006B247F">
        <w:rPr>
          <w:sz w:val="28"/>
          <w:szCs w:val="28"/>
        </w:rPr>
        <w:t>1.</w:t>
      </w:r>
      <w:r w:rsidR="006B247F">
        <w:rPr>
          <w:sz w:val="28"/>
          <w:szCs w:val="28"/>
        </w:rPr>
        <w:t>29</w:t>
      </w:r>
      <w:r w:rsidRPr="006B247F">
        <w:rPr>
          <w:sz w:val="28"/>
          <w:szCs w:val="28"/>
        </w:rPr>
        <w:t>.</w:t>
      </w:r>
      <w:r w:rsidRPr="006B247F">
        <w:rPr>
          <w:sz w:val="28"/>
          <w:szCs w:val="28"/>
        </w:rPr>
        <w:tab/>
      </w:r>
      <w:r w:rsidR="00F3662A">
        <w:rPr>
          <w:sz w:val="28"/>
          <w:szCs w:val="28"/>
        </w:rPr>
        <w:t>Фізичній особі</w:t>
      </w:r>
      <w:r w:rsidR="00B44FB0" w:rsidRPr="006B247F">
        <w:rPr>
          <w:sz w:val="28"/>
          <w:szCs w:val="28"/>
        </w:rPr>
        <w:t xml:space="preserve"> для будівництва індивідуального житлового будинку на вул. Павлика у с. Черніїв (кадастровий номер земельної ділянки: 2625887801:02:006:1086).</w:t>
      </w:r>
    </w:p>
    <w:p w14:paraId="3FBD12D8" w14:textId="240117F0" w:rsidR="00DF68BF" w:rsidRPr="006B247F" w:rsidRDefault="006B247F" w:rsidP="005E668A">
      <w:pPr>
        <w:tabs>
          <w:tab w:val="left" w:pos="0"/>
        </w:tabs>
        <w:ind w:firstLine="567"/>
        <w:jc w:val="both"/>
        <w:rPr>
          <w:sz w:val="28"/>
          <w:szCs w:val="28"/>
        </w:rPr>
      </w:pPr>
      <w:r>
        <w:rPr>
          <w:sz w:val="28"/>
          <w:szCs w:val="28"/>
        </w:rPr>
        <w:t>1.30</w:t>
      </w:r>
      <w:r w:rsidR="00DF68BF" w:rsidRPr="006B247F">
        <w:rPr>
          <w:sz w:val="28"/>
          <w:szCs w:val="28"/>
        </w:rPr>
        <w:t>.</w:t>
      </w:r>
      <w:r w:rsidR="00DF68BF" w:rsidRPr="006B247F">
        <w:rPr>
          <w:sz w:val="28"/>
          <w:szCs w:val="28"/>
        </w:rPr>
        <w:tab/>
      </w:r>
      <w:r w:rsidR="00F3662A">
        <w:rPr>
          <w:sz w:val="28"/>
          <w:szCs w:val="28"/>
        </w:rPr>
        <w:t>Фізичній особі</w:t>
      </w:r>
      <w:r w:rsidR="00DF68BF" w:rsidRPr="006B247F">
        <w:rPr>
          <w:sz w:val="28"/>
          <w:szCs w:val="28"/>
        </w:rPr>
        <w:t xml:space="preserve"> для будівництва індивідуального житлового будинку на вул. Незалежності у с. Крихівці (кадастровий номер земельної ділянки: 2610192001:25:001:0809).</w:t>
      </w:r>
    </w:p>
    <w:p w14:paraId="6B212C0C" w14:textId="7358C03C" w:rsidR="006B247F" w:rsidRDefault="006B247F" w:rsidP="00DF68BF">
      <w:pPr>
        <w:tabs>
          <w:tab w:val="left" w:pos="0"/>
        </w:tabs>
        <w:ind w:firstLine="567"/>
        <w:jc w:val="both"/>
        <w:rPr>
          <w:sz w:val="28"/>
          <w:szCs w:val="28"/>
        </w:rPr>
      </w:pPr>
      <w:r>
        <w:rPr>
          <w:sz w:val="28"/>
          <w:szCs w:val="28"/>
        </w:rPr>
        <w:t>1.3</w:t>
      </w:r>
      <w:r w:rsidR="007C0690" w:rsidRPr="00552B16">
        <w:rPr>
          <w:sz w:val="28"/>
          <w:szCs w:val="28"/>
        </w:rPr>
        <w:t>1</w:t>
      </w:r>
      <w:r w:rsidRPr="006B247F">
        <w:rPr>
          <w:sz w:val="28"/>
          <w:szCs w:val="28"/>
        </w:rPr>
        <w:t>.</w:t>
      </w:r>
      <w:r w:rsidRPr="006B247F">
        <w:rPr>
          <w:sz w:val="28"/>
          <w:szCs w:val="28"/>
        </w:rPr>
        <w:tab/>
      </w:r>
      <w:r w:rsidR="00F3662A">
        <w:rPr>
          <w:sz w:val="28"/>
          <w:szCs w:val="28"/>
        </w:rPr>
        <w:t>Фізичній особі</w:t>
      </w:r>
      <w:r w:rsidRPr="006B247F">
        <w:rPr>
          <w:sz w:val="28"/>
          <w:szCs w:val="28"/>
        </w:rPr>
        <w:t xml:space="preserve"> для будівництва індивідуального житлового будинку у масиві «Середній лан» у с. Крихівці (кадастровий номер земельної ділянки: 2610192001:25:003:13</w:t>
      </w:r>
      <w:r w:rsidRPr="00552B16">
        <w:rPr>
          <w:sz w:val="28"/>
          <w:szCs w:val="28"/>
        </w:rPr>
        <w:t>53</w:t>
      </w:r>
      <w:r w:rsidRPr="006B247F">
        <w:rPr>
          <w:sz w:val="28"/>
          <w:szCs w:val="28"/>
        </w:rPr>
        <w:t>).</w:t>
      </w:r>
    </w:p>
    <w:p w14:paraId="3D38CE1D" w14:textId="09B47434" w:rsidR="006B247F" w:rsidRDefault="006B247F" w:rsidP="00DF68BF">
      <w:pPr>
        <w:tabs>
          <w:tab w:val="left" w:pos="0"/>
        </w:tabs>
        <w:ind w:firstLine="567"/>
        <w:jc w:val="both"/>
        <w:rPr>
          <w:sz w:val="28"/>
          <w:szCs w:val="28"/>
        </w:rPr>
      </w:pPr>
      <w:r>
        <w:rPr>
          <w:sz w:val="28"/>
          <w:szCs w:val="28"/>
        </w:rPr>
        <w:t>1.32</w:t>
      </w:r>
      <w:r w:rsidRPr="006B247F">
        <w:rPr>
          <w:sz w:val="28"/>
          <w:szCs w:val="28"/>
        </w:rPr>
        <w:t>.</w:t>
      </w:r>
      <w:r w:rsidRPr="006B247F">
        <w:rPr>
          <w:sz w:val="28"/>
          <w:szCs w:val="28"/>
        </w:rPr>
        <w:tab/>
      </w:r>
      <w:r w:rsidR="00F3662A">
        <w:rPr>
          <w:sz w:val="28"/>
          <w:szCs w:val="28"/>
        </w:rPr>
        <w:t>Фізичній особі</w:t>
      </w:r>
      <w:r w:rsidRPr="006B247F">
        <w:rPr>
          <w:sz w:val="28"/>
          <w:szCs w:val="28"/>
        </w:rPr>
        <w:t xml:space="preserve"> для будівництва індивідуального житлового будинку у масиві «Середній лан» у с. Крихівці (кадастровий номер земельної ділянки: 2610192001:25:003:13</w:t>
      </w:r>
      <w:r w:rsidRPr="006B247F">
        <w:rPr>
          <w:sz w:val="28"/>
          <w:szCs w:val="28"/>
          <w:lang w:val="ru-RU"/>
        </w:rPr>
        <w:t>51</w:t>
      </w:r>
      <w:r w:rsidRPr="006B247F">
        <w:rPr>
          <w:sz w:val="28"/>
          <w:szCs w:val="28"/>
        </w:rPr>
        <w:t>).</w:t>
      </w:r>
    </w:p>
    <w:p w14:paraId="6D5F2F02" w14:textId="5F716EE1" w:rsidR="006B247F" w:rsidRDefault="007C0690" w:rsidP="00DF68BF">
      <w:pPr>
        <w:tabs>
          <w:tab w:val="left" w:pos="0"/>
        </w:tabs>
        <w:ind w:firstLine="567"/>
        <w:jc w:val="both"/>
        <w:rPr>
          <w:sz w:val="28"/>
          <w:szCs w:val="28"/>
        </w:rPr>
      </w:pPr>
      <w:r>
        <w:rPr>
          <w:sz w:val="28"/>
          <w:szCs w:val="28"/>
        </w:rPr>
        <w:t>1.33</w:t>
      </w:r>
      <w:r w:rsidR="006B247F" w:rsidRPr="006B247F">
        <w:rPr>
          <w:sz w:val="28"/>
          <w:szCs w:val="28"/>
        </w:rPr>
        <w:t>.</w:t>
      </w:r>
      <w:r w:rsidR="006B247F" w:rsidRPr="006B247F">
        <w:rPr>
          <w:sz w:val="28"/>
          <w:szCs w:val="28"/>
        </w:rPr>
        <w:tab/>
      </w:r>
      <w:r w:rsidR="00F3662A">
        <w:rPr>
          <w:sz w:val="28"/>
          <w:szCs w:val="28"/>
        </w:rPr>
        <w:t>Фізичній особі</w:t>
      </w:r>
      <w:r w:rsidR="006B247F" w:rsidRPr="006B247F">
        <w:rPr>
          <w:sz w:val="28"/>
          <w:szCs w:val="28"/>
        </w:rPr>
        <w:t xml:space="preserve"> для будівництва індивідуального житлового будинку у масиві «Середній лан» у с. Крихівці (кадастровий номер земельної ділянки: 2610192001:25:003:13</w:t>
      </w:r>
      <w:r w:rsidR="006B247F" w:rsidRPr="006B247F">
        <w:rPr>
          <w:sz w:val="28"/>
          <w:szCs w:val="28"/>
          <w:lang w:val="ru-RU"/>
        </w:rPr>
        <w:t>56</w:t>
      </w:r>
      <w:r w:rsidR="006B247F" w:rsidRPr="006B247F">
        <w:rPr>
          <w:sz w:val="28"/>
          <w:szCs w:val="28"/>
        </w:rPr>
        <w:t>).</w:t>
      </w:r>
    </w:p>
    <w:p w14:paraId="70A37459" w14:textId="29AD12D4" w:rsidR="006B247F" w:rsidRDefault="007C0690" w:rsidP="00DF68BF">
      <w:pPr>
        <w:tabs>
          <w:tab w:val="left" w:pos="0"/>
        </w:tabs>
        <w:ind w:firstLine="567"/>
        <w:jc w:val="both"/>
        <w:rPr>
          <w:sz w:val="28"/>
          <w:szCs w:val="28"/>
        </w:rPr>
      </w:pPr>
      <w:r>
        <w:rPr>
          <w:sz w:val="28"/>
          <w:szCs w:val="28"/>
        </w:rPr>
        <w:t>1.34</w:t>
      </w:r>
      <w:r w:rsidR="006B247F" w:rsidRPr="006B247F">
        <w:rPr>
          <w:sz w:val="28"/>
          <w:szCs w:val="28"/>
        </w:rPr>
        <w:t>.</w:t>
      </w:r>
      <w:r w:rsidR="006B247F" w:rsidRPr="006B247F">
        <w:rPr>
          <w:sz w:val="28"/>
          <w:szCs w:val="28"/>
        </w:rPr>
        <w:tab/>
      </w:r>
      <w:r w:rsidR="00F3662A">
        <w:rPr>
          <w:sz w:val="28"/>
          <w:szCs w:val="28"/>
        </w:rPr>
        <w:t>Фізичній особі</w:t>
      </w:r>
      <w:r w:rsidR="006B247F" w:rsidRPr="006B247F">
        <w:rPr>
          <w:sz w:val="28"/>
          <w:szCs w:val="28"/>
        </w:rPr>
        <w:t xml:space="preserve"> для будівництва індивідуального житлового будинку у масиві «Середній лан» у с. Крихівці (кадастровий номер земельної ділянки: 2610192001:25:003:13</w:t>
      </w:r>
      <w:r w:rsidR="006B247F" w:rsidRPr="006B247F">
        <w:rPr>
          <w:sz w:val="28"/>
          <w:szCs w:val="28"/>
          <w:lang w:val="ru-RU"/>
        </w:rPr>
        <w:t>54</w:t>
      </w:r>
      <w:r w:rsidR="006B247F" w:rsidRPr="006B247F">
        <w:rPr>
          <w:sz w:val="28"/>
          <w:szCs w:val="28"/>
        </w:rPr>
        <w:t>).</w:t>
      </w:r>
    </w:p>
    <w:p w14:paraId="6C50125C" w14:textId="05D938AF" w:rsidR="006B247F" w:rsidRDefault="007C0690" w:rsidP="00DF68BF">
      <w:pPr>
        <w:tabs>
          <w:tab w:val="left" w:pos="0"/>
        </w:tabs>
        <w:ind w:firstLine="567"/>
        <w:jc w:val="both"/>
        <w:rPr>
          <w:sz w:val="28"/>
          <w:szCs w:val="28"/>
        </w:rPr>
      </w:pPr>
      <w:r>
        <w:rPr>
          <w:sz w:val="28"/>
          <w:szCs w:val="28"/>
        </w:rPr>
        <w:t>1.35</w:t>
      </w:r>
      <w:r w:rsidR="006B247F" w:rsidRPr="006B247F">
        <w:rPr>
          <w:sz w:val="28"/>
          <w:szCs w:val="28"/>
        </w:rPr>
        <w:t>.</w:t>
      </w:r>
      <w:r w:rsidR="006B247F" w:rsidRPr="006B247F">
        <w:rPr>
          <w:sz w:val="28"/>
          <w:szCs w:val="28"/>
        </w:rPr>
        <w:tab/>
      </w:r>
      <w:r w:rsidR="00F3662A">
        <w:rPr>
          <w:sz w:val="28"/>
          <w:szCs w:val="28"/>
        </w:rPr>
        <w:t>Фізичній особі</w:t>
      </w:r>
      <w:r w:rsidR="006B247F" w:rsidRPr="006B247F">
        <w:rPr>
          <w:sz w:val="28"/>
          <w:szCs w:val="28"/>
        </w:rPr>
        <w:t xml:space="preserve"> для будівництва індивідуального житлового будинку у масиві «Середній лан» у с. Крихівці (кадастровий номер земельної ділянки: 2610192001:25:003:13</w:t>
      </w:r>
      <w:r w:rsidR="006B247F" w:rsidRPr="006B247F">
        <w:rPr>
          <w:sz w:val="28"/>
          <w:szCs w:val="28"/>
          <w:lang w:val="ru-RU"/>
        </w:rPr>
        <w:t>52</w:t>
      </w:r>
      <w:r w:rsidR="006B247F" w:rsidRPr="006B247F">
        <w:rPr>
          <w:sz w:val="28"/>
          <w:szCs w:val="28"/>
        </w:rPr>
        <w:t>).</w:t>
      </w:r>
    </w:p>
    <w:p w14:paraId="65FB1F43" w14:textId="7E374A87" w:rsidR="006B247F" w:rsidRPr="006B247F" w:rsidRDefault="007C0690" w:rsidP="00DF68BF">
      <w:pPr>
        <w:tabs>
          <w:tab w:val="left" w:pos="0"/>
        </w:tabs>
        <w:ind w:firstLine="567"/>
        <w:jc w:val="both"/>
        <w:rPr>
          <w:sz w:val="28"/>
          <w:szCs w:val="28"/>
        </w:rPr>
      </w:pPr>
      <w:r>
        <w:rPr>
          <w:sz w:val="28"/>
          <w:szCs w:val="28"/>
        </w:rPr>
        <w:t>1.36</w:t>
      </w:r>
      <w:r w:rsidR="006B247F" w:rsidRPr="006B247F">
        <w:rPr>
          <w:sz w:val="28"/>
          <w:szCs w:val="28"/>
        </w:rPr>
        <w:t>.</w:t>
      </w:r>
      <w:r w:rsidR="006B247F" w:rsidRPr="006B247F">
        <w:rPr>
          <w:sz w:val="28"/>
          <w:szCs w:val="28"/>
        </w:rPr>
        <w:tab/>
      </w:r>
      <w:r w:rsidR="00F3662A">
        <w:rPr>
          <w:sz w:val="28"/>
          <w:szCs w:val="28"/>
        </w:rPr>
        <w:t>Фізичній особі</w:t>
      </w:r>
      <w:r w:rsidR="006B247F" w:rsidRPr="006B247F">
        <w:rPr>
          <w:sz w:val="28"/>
          <w:szCs w:val="28"/>
        </w:rPr>
        <w:t xml:space="preserve"> для будівництва індивідуального житлового будинку у масиві «Середній лан» у с. Крихівці (кадастровий номер земельної</w:t>
      </w:r>
      <w:r w:rsidR="006B247F">
        <w:rPr>
          <w:sz w:val="28"/>
          <w:szCs w:val="28"/>
        </w:rPr>
        <w:t xml:space="preserve"> ділянки: 2610192001:25:003:1355</w:t>
      </w:r>
      <w:r w:rsidR="006B247F" w:rsidRPr="006B247F">
        <w:rPr>
          <w:sz w:val="28"/>
          <w:szCs w:val="28"/>
        </w:rPr>
        <w:t>).</w:t>
      </w:r>
    </w:p>
    <w:p w14:paraId="6D3D0708" w14:textId="05C7CDB5" w:rsidR="00B931AE" w:rsidRPr="006B247F" w:rsidRDefault="007C0690" w:rsidP="005E668A">
      <w:pPr>
        <w:tabs>
          <w:tab w:val="left" w:pos="0"/>
        </w:tabs>
        <w:ind w:firstLine="567"/>
        <w:jc w:val="both"/>
        <w:rPr>
          <w:sz w:val="28"/>
          <w:szCs w:val="28"/>
        </w:rPr>
      </w:pPr>
      <w:r>
        <w:rPr>
          <w:sz w:val="28"/>
          <w:szCs w:val="28"/>
        </w:rPr>
        <w:t>1.37</w:t>
      </w:r>
      <w:r w:rsidR="00B44FB0" w:rsidRPr="006B247F">
        <w:rPr>
          <w:sz w:val="28"/>
          <w:szCs w:val="28"/>
        </w:rPr>
        <w:t>.</w:t>
      </w:r>
      <w:r w:rsidR="00B44FB0" w:rsidRPr="006B247F">
        <w:rPr>
          <w:sz w:val="28"/>
          <w:szCs w:val="28"/>
        </w:rPr>
        <w:tab/>
      </w:r>
      <w:r w:rsidR="00F3662A">
        <w:rPr>
          <w:sz w:val="28"/>
          <w:szCs w:val="28"/>
        </w:rPr>
        <w:t>Фізичній особі</w:t>
      </w:r>
      <w:r w:rsidR="00B931AE" w:rsidRPr="006B247F">
        <w:rPr>
          <w:sz w:val="28"/>
          <w:szCs w:val="28"/>
        </w:rPr>
        <w:t xml:space="preserve"> для </w:t>
      </w:r>
      <w:r w:rsidR="00365664" w:rsidRPr="006B247F">
        <w:rPr>
          <w:sz w:val="28"/>
          <w:szCs w:val="28"/>
        </w:rPr>
        <w:t xml:space="preserve">будівництва індивідуального житлового </w:t>
      </w:r>
      <w:r w:rsidR="00365664" w:rsidRPr="006B247F">
        <w:rPr>
          <w:sz w:val="28"/>
          <w:szCs w:val="28"/>
        </w:rPr>
        <w:lastRenderedPageBreak/>
        <w:t>будинку у масиві «Середній лан» у с. Крихівці (кадастровий номер земельної ділянки: 2610192001:25:003:1347).</w:t>
      </w:r>
    </w:p>
    <w:p w14:paraId="1B66B33F" w14:textId="60746C7A" w:rsidR="00365664" w:rsidRPr="006B247F" w:rsidRDefault="007C0690" w:rsidP="005E668A">
      <w:pPr>
        <w:tabs>
          <w:tab w:val="left" w:pos="0"/>
        </w:tabs>
        <w:ind w:firstLine="567"/>
        <w:jc w:val="both"/>
        <w:rPr>
          <w:sz w:val="28"/>
          <w:szCs w:val="28"/>
        </w:rPr>
      </w:pPr>
      <w:r>
        <w:rPr>
          <w:sz w:val="28"/>
          <w:szCs w:val="28"/>
        </w:rPr>
        <w:t>1.38</w:t>
      </w:r>
      <w:r w:rsidR="00365664" w:rsidRPr="006B247F">
        <w:rPr>
          <w:sz w:val="28"/>
          <w:szCs w:val="28"/>
        </w:rPr>
        <w:t>.</w:t>
      </w:r>
      <w:r w:rsidR="00365664" w:rsidRPr="006B247F">
        <w:rPr>
          <w:sz w:val="28"/>
          <w:szCs w:val="28"/>
        </w:rPr>
        <w:tab/>
      </w:r>
      <w:r w:rsidR="00F3662A">
        <w:rPr>
          <w:sz w:val="28"/>
          <w:szCs w:val="28"/>
        </w:rPr>
        <w:t>Фізичній особі</w:t>
      </w:r>
      <w:r w:rsidR="00365664" w:rsidRPr="006B247F">
        <w:rPr>
          <w:sz w:val="28"/>
          <w:szCs w:val="28"/>
        </w:rPr>
        <w:t xml:space="preserve"> для будівництва індивідуального житлового будинку у масиві «Середній лан» у с. Крихівці (кадастровий номер земельної ділянки: 2610192001:25:003:1349).</w:t>
      </w:r>
    </w:p>
    <w:p w14:paraId="19E2AC46" w14:textId="5836F532" w:rsidR="00365664" w:rsidRPr="006B247F" w:rsidRDefault="007C0690" w:rsidP="005E668A">
      <w:pPr>
        <w:tabs>
          <w:tab w:val="left" w:pos="0"/>
        </w:tabs>
        <w:ind w:firstLine="567"/>
        <w:jc w:val="both"/>
        <w:rPr>
          <w:sz w:val="28"/>
          <w:szCs w:val="28"/>
        </w:rPr>
      </w:pPr>
      <w:r>
        <w:rPr>
          <w:sz w:val="28"/>
          <w:szCs w:val="28"/>
        </w:rPr>
        <w:t>1.39</w:t>
      </w:r>
      <w:r w:rsidR="00365664" w:rsidRPr="006B247F">
        <w:rPr>
          <w:sz w:val="28"/>
          <w:szCs w:val="28"/>
        </w:rPr>
        <w:t>.</w:t>
      </w:r>
      <w:r w:rsidR="00365664" w:rsidRPr="006B247F">
        <w:rPr>
          <w:sz w:val="28"/>
          <w:szCs w:val="28"/>
        </w:rPr>
        <w:tab/>
      </w:r>
      <w:r w:rsidR="00F3662A">
        <w:rPr>
          <w:sz w:val="28"/>
          <w:szCs w:val="28"/>
        </w:rPr>
        <w:t>Фізичній особі</w:t>
      </w:r>
      <w:r w:rsidR="00365664" w:rsidRPr="006B247F">
        <w:rPr>
          <w:sz w:val="28"/>
          <w:szCs w:val="28"/>
        </w:rPr>
        <w:t xml:space="preserve"> для будівництва індивідуального житлового будинку у масиві «Середній лан» у с. Крихівці (кадастровий номер земельної ділянки: 2610192001:25:003:1350).</w:t>
      </w:r>
    </w:p>
    <w:p w14:paraId="4F0C5A33" w14:textId="16C4D5D5" w:rsidR="00365664" w:rsidRPr="006B247F" w:rsidRDefault="007C0690" w:rsidP="005E668A">
      <w:pPr>
        <w:tabs>
          <w:tab w:val="left" w:pos="0"/>
        </w:tabs>
        <w:ind w:firstLine="567"/>
        <w:jc w:val="both"/>
        <w:rPr>
          <w:sz w:val="28"/>
          <w:szCs w:val="28"/>
        </w:rPr>
      </w:pPr>
      <w:r>
        <w:rPr>
          <w:sz w:val="28"/>
          <w:szCs w:val="28"/>
        </w:rPr>
        <w:t>1.40</w:t>
      </w:r>
      <w:r w:rsidR="00365664" w:rsidRPr="006B247F">
        <w:rPr>
          <w:sz w:val="28"/>
          <w:szCs w:val="28"/>
        </w:rPr>
        <w:t>.</w:t>
      </w:r>
      <w:r w:rsidR="00365664" w:rsidRPr="006B247F">
        <w:rPr>
          <w:sz w:val="28"/>
          <w:szCs w:val="28"/>
        </w:rPr>
        <w:tab/>
      </w:r>
      <w:r w:rsidR="00F3662A">
        <w:rPr>
          <w:sz w:val="28"/>
          <w:szCs w:val="28"/>
        </w:rPr>
        <w:t>Фізичній особі</w:t>
      </w:r>
      <w:r w:rsidR="00365664" w:rsidRPr="006B247F">
        <w:rPr>
          <w:sz w:val="28"/>
          <w:szCs w:val="28"/>
        </w:rPr>
        <w:t xml:space="preserve"> для будівництва індивідуального житлового будинку у масиві «Середній лан» у с. Крихівці (кадастровий номер земельної ділянки: 2610192001:25:003:1345).</w:t>
      </w:r>
    </w:p>
    <w:p w14:paraId="46F2BA6D" w14:textId="385272D5" w:rsidR="00365664" w:rsidRPr="006B247F" w:rsidRDefault="007C0690" w:rsidP="005E668A">
      <w:pPr>
        <w:tabs>
          <w:tab w:val="left" w:pos="0"/>
        </w:tabs>
        <w:ind w:firstLine="567"/>
        <w:jc w:val="both"/>
        <w:rPr>
          <w:sz w:val="28"/>
          <w:szCs w:val="28"/>
        </w:rPr>
      </w:pPr>
      <w:r>
        <w:rPr>
          <w:sz w:val="28"/>
          <w:szCs w:val="28"/>
        </w:rPr>
        <w:t>1.41</w:t>
      </w:r>
      <w:r w:rsidR="00365664" w:rsidRPr="006B247F">
        <w:rPr>
          <w:sz w:val="28"/>
          <w:szCs w:val="28"/>
        </w:rPr>
        <w:t>.</w:t>
      </w:r>
      <w:r w:rsidR="00365664" w:rsidRPr="006B247F">
        <w:rPr>
          <w:sz w:val="28"/>
          <w:szCs w:val="28"/>
        </w:rPr>
        <w:tab/>
      </w:r>
      <w:r w:rsidR="00F3662A">
        <w:rPr>
          <w:sz w:val="28"/>
          <w:szCs w:val="28"/>
        </w:rPr>
        <w:t>Фізичній особі</w:t>
      </w:r>
      <w:r w:rsidR="00365664" w:rsidRPr="006B247F">
        <w:rPr>
          <w:sz w:val="28"/>
          <w:szCs w:val="28"/>
        </w:rPr>
        <w:t xml:space="preserve"> для будівництва індивідуального житлового будинку у масиві «Середній лан» у с. Крихівці (кадастровий номер земельної ділянки: 2610192001:25:003:1346).</w:t>
      </w:r>
    </w:p>
    <w:p w14:paraId="3DC31221" w14:textId="43C4514B" w:rsidR="00365664" w:rsidRPr="006B247F" w:rsidRDefault="007C0690" w:rsidP="005E668A">
      <w:pPr>
        <w:tabs>
          <w:tab w:val="left" w:pos="0"/>
        </w:tabs>
        <w:ind w:firstLine="567"/>
        <w:jc w:val="both"/>
        <w:rPr>
          <w:sz w:val="28"/>
          <w:szCs w:val="28"/>
        </w:rPr>
      </w:pPr>
      <w:r>
        <w:rPr>
          <w:sz w:val="28"/>
          <w:szCs w:val="28"/>
        </w:rPr>
        <w:t>1.42</w:t>
      </w:r>
      <w:r w:rsidR="00365664" w:rsidRPr="006B247F">
        <w:rPr>
          <w:sz w:val="28"/>
          <w:szCs w:val="28"/>
        </w:rPr>
        <w:t>.</w:t>
      </w:r>
      <w:r w:rsidR="00365664" w:rsidRPr="006B247F">
        <w:rPr>
          <w:sz w:val="28"/>
          <w:szCs w:val="28"/>
        </w:rPr>
        <w:tab/>
      </w:r>
      <w:r w:rsidR="00F3662A">
        <w:rPr>
          <w:sz w:val="28"/>
          <w:szCs w:val="28"/>
        </w:rPr>
        <w:t>Фізичній особі</w:t>
      </w:r>
      <w:r w:rsidR="00365664" w:rsidRPr="006B247F">
        <w:rPr>
          <w:sz w:val="28"/>
          <w:szCs w:val="28"/>
        </w:rPr>
        <w:t xml:space="preserve"> для будівництва індивідуального житлового будинку у масиві «Середній лан» у с. Крихівці (кадастровий номер земельної ділянки: 2610192001:25:003:1348).</w:t>
      </w:r>
    </w:p>
    <w:p w14:paraId="3F19D8D4" w14:textId="1961DAB8" w:rsidR="006F7935" w:rsidRPr="006B247F" w:rsidRDefault="007C0690" w:rsidP="005E668A">
      <w:pPr>
        <w:tabs>
          <w:tab w:val="left" w:pos="0"/>
        </w:tabs>
        <w:ind w:firstLine="567"/>
        <w:jc w:val="both"/>
        <w:rPr>
          <w:sz w:val="28"/>
          <w:szCs w:val="28"/>
        </w:rPr>
      </w:pPr>
      <w:r>
        <w:rPr>
          <w:sz w:val="28"/>
          <w:szCs w:val="28"/>
        </w:rPr>
        <w:t>1.43</w:t>
      </w:r>
      <w:r w:rsidR="006F7935" w:rsidRPr="006B247F">
        <w:rPr>
          <w:sz w:val="28"/>
          <w:szCs w:val="28"/>
        </w:rPr>
        <w:t>.</w:t>
      </w:r>
      <w:r w:rsidR="006F7935" w:rsidRPr="006B247F">
        <w:rPr>
          <w:sz w:val="28"/>
          <w:szCs w:val="28"/>
        </w:rPr>
        <w:tab/>
      </w:r>
      <w:r w:rsidR="00F3662A">
        <w:rPr>
          <w:sz w:val="28"/>
          <w:szCs w:val="28"/>
        </w:rPr>
        <w:t>Фізичній особі</w:t>
      </w:r>
      <w:r w:rsidR="006F7935" w:rsidRPr="006B247F">
        <w:rPr>
          <w:sz w:val="28"/>
          <w:szCs w:val="28"/>
        </w:rPr>
        <w:t xml:space="preserve"> для будівництва індивідуального житлового будинку у масиві «Долішній лан» у с. Крихівці (кадастровий номер земельної ділянки: 2610192001:25:001:0796).</w:t>
      </w:r>
    </w:p>
    <w:p w14:paraId="0354E5B6" w14:textId="47D011D6" w:rsidR="001859A6" w:rsidRPr="006B247F" w:rsidRDefault="007C0690" w:rsidP="005E668A">
      <w:pPr>
        <w:tabs>
          <w:tab w:val="left" w:pos="0"/>
        </w:tabs>
        <w:ind w:firstLine="567"/>
        <w:jc w:val="both"/>
        <w:rPr>
          <w:sz w:val="28"/>
          <w:szCs w:val="28"/>
        </w:rPr>
      </w:pPr>
      <w:r>
        <w:rPr>
          <w:sz w:val="28"/>
          <w:szCs w:val="28"/>
        </w:rPr>
        <w:t>1.44</w:t>
      </w:r>
      <w:r w:rsidR="001859A6" w:rsidRPr="006B247F">
        <w:rPr>
          <w:sz w:val="28"/>
          <w:szCs w:val="28"/>
        </w:rPr>
        <w:t>.</w:t>
      </w:r>
      <w:r w:rsidR="001859A6" w:rsidRPr="006B247F">
        <w:rPr>
          <w:sz w:val="28"/>
          <w:szCs w:val="28"/>
        </w:rPr>
        <w:tab/>
      </w:r>
      <w:r w:rsidR="00F3662A">
        <w:rPr>
          <w:sz w:val="28"/>
          <w:szCs w:val="28"/>
        </w:rPr>
        <w:t>Фізичній особі</w:t>
      </w:r>
      <w:r w:rsidR="001859A6" w:rsidRPr="006B247F">
        <w:rPr>
          <w:sz w:val="28"/>
          <w:szCs w:val="28"/>
        </w:rPr>
        <w:t xml:space="preserve"> для будівництва індивідуального житлового будинку у масиві «Долішній лан» у с. Крихівці (кадастровий номер земельної ділянки: 2610192001:25:001:0801).</w:t>
      </w:r>
    </w:p>
    <w:p w14:paraId="0922F801" w14:textId="539719EC" w:rsidR="005B7327" w:rsidRPr="006B247F" w:rsidRDefault="007C0690" w:rsidP="005E668A">
      <w:pPr>
        <w:tabs>
          <w:tab w:val="left" w:pos="0"/>
        </w:tabs>
        <w:ind w:firstLine="567"/>
        <w:jc w:val="both"/>
        <w:rPr>
          <w:sz w:val="28"/>
          <w:szCs w:val="28"/>
        </w:rPr>
      </w:pPr>
      <w:r>
        <w:rPr>
          <w:sz w:val="28"/>
          <w:szCs w:val="28"/>
        </w:rPr>
        <w:t>1.45</w:t>
      </w:r>
      <w:r w:rsidR="005B7327" w:rsidRPr="006B247F">
        <w:rPr>
          <w:sz w:val="28"/>
          <w:szCs w:val="28"/>
        </w:rPr>
        <w:t>.</w:t>
      </w:r>
      <w:r w:rsidR="005B7327" w:rsidRPr="006B247F">
        <w:rPr>
          <w:sz w:val="28"/>
          <w:szCs w:val="28"/>
        </w:rPr>
        <w:tab/>
      </w:r>
      <w:r w:rsidR="00F3662A">
        <w:rPr>
          <w:sz w:val="28"/>
          <w:szCs w:val="28"/>
        </w:rPr>
        <w:t>Фізичній особі</w:t>
      </w:r>
      <w:r w:rsidR="005B7327" w:rsidRPr="006B247F">
        <w:rPr>
          <w:sz w:val="28"/>
          <w:szCs w:val="28"/>
        </w:rPr>
        <w:t xml:space="preserve"> для будівництва індивідуального житлового будинку у масиві «Середній лан» у с. Крихівці (кадастровий номер земельної ділянки: 2610192001:25:003:1229).</w:t>
      </w:r>
    </w:p>
    <w:p w14:paraId="798DC15B" w14:textId="788F8497" w:rsidR="0030233F" w:rsidRPr="006B247F" w:rsidRDefault="007C0690" w:rsidP="005E668A">
      <w:pPr>
        <w:tabs>
          <w:tab w:val="left" w:pos="0"/>
        </w:tabs>
        <w:ind w:firstLine="567"/>
        <w:jc w:val="both"/>
        <w:rPr>
          <w:sz w:val="28"/>
          <w:szCs w:val="28"/>
        </w:rPr>
      </w:pPr>
      <w:r>
        <w:rPr>
          <w:sz w:val="28"/>
          <w:szCs w:val="28"/>
        </w:rPr>
        <w:t>1.46</w:t>
      </w:r>
      <w:r w:rsidR="0030233F" w:rsidRPr="006B247F">
        <w:rPr>
          <w:sz w:val="28"/>
          <w:szCs w:val="28"/>
        </w:rPr>
        <w:t>.</w:t>
      </w:r>
      <w:r w:rsidR="0030233F" w:rsidRPr="006B247F">
        <w:rPr>
          <w:sz w:val="28"/>
          <w:szCs w:val="28"/>
        </w:rPr>
        <w:tab/>
      </w:r>
      <w:r w:rsidR="00F3662A">
        <w:rPr>
          <w:sz w:val="28"/>
          <w:szCs w:val="28"/>
        </w:rPr>
        <w:t>Фізичній особі</w:t>
      </w:r>
      <w:r w:rsidR="0030233F" w:rsidRPr="006B247F">
        <w:rPr>
          <w:sz w:val="28"/>
          <w:szCs w:val="28"/>
        </w:rPr>
        <w:t xml:space="preserve"> для будівництва індивідуального житлового будинку у масиві «Середній лан» у с. Крихівці (кадастровий номер земельної ділянки: 2610192001:25:003:1225).</w:t>
      </w:r>
    </w:p>
    <w:p w14:paraId="3964BA97" w14:textId="5956FA37" w:rsidR="009B1886" w:rsidRPr="006B247F" w:rsidRDefault="007C0690" w:rsidP="005E668A">
      <w:pPr>
        <w:tabs>
          <w:tab w:val="left" w:pos="0"/>
        </w:tabs>
        <w:ind w:firstLine="567"/>
        <w:jc w:val="both"/>
        <w:rPr>
          <w:sz w:val="28"/>
          <w:szCs w:val="28"/>
        </w:rPr>
      </w:pPr>
      <w:r>
        <w:rPr>
          <w:sz w:val="28"/>
          <w:szCs w:val="28"/>
        </w:rPr>
        <w:t>1.47</w:t>
      </w:r>
      <w:r w:rsidR="009B1886" w:rsidRPr="006B247F">
        <w:rPr>
          <w:sz w:val="28"/>
          <w:szCs w:val="28"/>
        </w:rPr>
        <w:t>.</w:t>
      </w:r>
      <w:r w:rsidR="009B1886" w:rsidRPr="006B247F">
        <w:rPr>
          <w:sz w:val="28"/>
          <w:szCs w:val="28"/>
        </w:rPr>
        <w:tab/>
      </w:r>
      <w:r w:rsidR="00F3662A">
        <w:rPr>
          <w:sz w:val="28"/>
          <w:szCs w:val="28"/>
        </w:rPr>
        <w:t>Фізичній особі</w:t>
      </w:r>
      <w:r w:rsidR="009B1886" w:rsidRPr="006B247F">
        <w:rPr>
          <w:sz w:val="28"/>
          <w:szCs w:val="28"/>
        </w:rPr>
        <w:t xml:space="preserve"> для будівництва індивідуального житлового будинку у масиві «Середній лан» у с. Крихівці (кадастровий номер земельної ділянки: 2610192001:25:003:1240).</w:t>
      </w:r>
    </w:p>
    <w:p w14:paraId="5719505D" w14:textId="7421DA36" w:rsidR="00B44FB0" w:rsidRPr="006B247F" w:rsidRDefault="007C0690" w:rsidP="005E668A">
      <w:pPr>
        <w:tabs>
          <w:tab w:val="left" w:pos="0"/>
        </w:tabs>
        <w:ind w:firstLine="567"/>
        <w:jc w:val="both"/>
        <w:rPr>
          <w:sz w:val="28"/>
          <w:szCs w:val="28"/>
        </w:rPr>
      </w:pPr>
      <w:r>
        <w:rPr>
          <w:sz w:val="28"/>
          <w:szCs w:val="28"/>
        </w:rPr>
        <w:t>1.48</w:t>
      </w:r>
      <w:r w:rsidR="00B44FB0" w:rsidRPr="006B247F">
        <w:rPr>
          <w:sz w:val="28"/>
          <w:szCs w:val="28"/>
        </w:rPr>
        <w:t>.</w:t>
      </w:r>
      <w:r w:rsidR="00B44FB0" w:rsidRPr="006B247F">
        <w:rPr>
          <w:sz w:val="28"/>
          <w:szCs w:val="28"/>
        </w:rPr>
        <w:tab/>
      </w:r>
      <w:r w:rsidR="00F3662A">
        <w:rPr>
          <w:sz w:val="28"/>
          <w:szCs w:val="28"/>
        </w:rPr>
        <w:t>Фізичній особі</w:t>
      </w:r>
      <w:r w:rsidR="00B44FB0" w:rsidRPr="006B247F">
        <w:rPr>
          <w:sz w:val="28"/>
          <w:szCs w:val="28"/>
        </w:rPr>
        <w:t xml:space="preserve"> для будівництва індивідуального житлового будинку у масиві «Середній лан» у с. Крихівці (кадастровий номер земельної ділянки: 2610192001:25:003:1241).</w:t>
      </w:r>
    </w:p>
    <w:p w14:paraId="798D2F8E" w14:textId="61F47B01" w:rsidR="0030233F" w:rsidRPr="006B247F" w:rsidRDefault="007C0690" w:rsidP="005E668A">
      <w:pPr>
        <w:tabs>
          <w:tab w:val="left" w:pos="0"/>
        </w:tabs>
        <w:ind w:firstLine="567"/>
        <w:jc w:val="both"/>
        <w:rPr>
          <w:sz w:val="28"/>
          <w:szCs w:val="28"/>
        </w:rPr>
      </w:pPr>
      <w:r>
        <w:rPr>
          <w:sz w:val="28"/>
          <w:szCs w:val="28"/>
        </w:rPr>
        <w:t>1.49</w:t>
      </w:r>
      <w:r w:rsidR="0030233F" w:rsidRPr="006B247F">
        <w:rPr>
          <w:sz w:val="28"/>
          <w:szCs w:val="28"/>
        </w:rPr>
        <w:t>.</w:t>
      </w:r>
      <w:r w:rsidR="0030233F" w:rsidRPr="006B247F">
        <w:rPr>
          <w:sz w:val="28"/>
          <w:szCs w:val="28"/>
        </w:rPr>
        <w:tab/>
      </w:r>
      <w:r w:rsidR="00F3662A">
        <w:rPr>
          <w:sz w:val="28"/>
          <w:szCs w:val="28"/>
        </w:rPr>
        <w:t>Фізичній особі</w:t>
      </w:r>
      <w:r w:rsidR="0030233F" w:rsidRPr="006B247F">
        <w:rPr>
          <w:sz w:val="28"/>
          <w:szCs w:val="28"/>
        </w:rPr>
        <w:t xml:space="preserve"> для будівництва індивідуального житлового будинку у масиві «Середній лан» у с. Крихівці (кадастровий номер земельної ділянки: 2610192001:25:003:1228).</w:t>
      </w:r>
    </w:p>
    <w:p w14:paraId="75A7CF67" w14:textId="0D8DA1A8" w:rsidR="009B1886" w:rsidRPr="006B247F" w:rsidRDefault="007C0690" w:rsidP="005E668A">
      <w:pPr>
        <w:tabs>
          <w:tab w:val="left" w:pos="0"/>
        </w:tabs>
        <w:ind w:firstLine="567"/>
        <w:jc w:val="both"/>
        <w:rPr>
          <w:sz w:val="28"/>
          <w:szCs w:val="28"/>
        </w:rPr>
      </w:pPr>
      <w:r>
        <w:rPr>
          <w:sz w:val="28"/>
          <w:szCs w:val="28"/>
        </w:rPr>
        <w:t>1.50</w:t>
      </w:r>
      <w:r w:rsidR="009B1886" w:rsidRPr="006B247F">
        <w:rPr>
          <w:sz w:val="28"/>
          <w:szCs w:val="28"/>
        </w:rPr>
        <w:t>.</w:t>
      </w:r>
      <w:r w:rsidR="009B1886" w:rsidRPr="006B247F">
        <w:rPr>
          <w:sz w:val="28"/>
          <w:szCs w:val="28"/>
        </w:rPr>
        <w:tab/>
      </w:r>
      <w:r w:rsidR="00F3662A">
        <w:rPr>
          <w:sz w:val="28"/>
          <w:szCs w:val="28"/>
        </w:rPr>
        <w:t>Фізичній особі</w:t>
      </w:r>
      <w:r w:rsidR="009B1886" w:rsidRPr="006B247F">
        <w:rPr>
          <w:sz w:val="28"/>
          <w:szCs w:val="28"/>
        </w:rPr>
        <w:t xml:space="preserve"> для будівництва індивідуального житлового будинку у масиві «Середній лан» у с. Крихівці (кадастровий номер земельної ділянки: 2610192001:25:003:1243).</w:t>
      </w:r>
    </w:p>
    <w:p w14:paraId="0DDBABB0" w14:textId="695E5F77" w:rsidR="0030233F" w:rsidRPr="006B247F" w:rsidRDefault="007C0690" w:rsidP="005E668A">
      <w:pPr>
        <w:tabs>
          <w:tab w:val="left" w:pos="0"/>
        </w:tabs>
        <w:ind w:firstLine="567"/>
        <w:jc w:val="both"/>
        <w:rPr>
          <w:sz w:val="28"/>
          <w:szCs w:val="28"/>
        </w:rPr>
      </w:pPr>
      <w:r>
        <w:rPr>
          <w:sz w:val="28"/>
          <w:szCs w:val="28"/>
        </w:rPr>
        <w:t>1.51</w:t>
      </w:r>
      <w:r w:rsidR="0030233F" w:rsidRPr="006B247F">
        <w:rPr>
          <w:sz w:val="28"/>
          <w:szCs w:val="28"/>
        </w:rPr>
        <w:t>.</w:t>
      </w:r>
      <w:r w:rsidR="0030233F" w:rsidRPr="006B247F">
        <w:rPr>
          <w:sz w:val="28"/>
          <w:szCs w:val="28"/>
        </w:rPr>
        <w:tab/>
      </w:r>
      <w:r w:rsidR="00F3662A">
        <w:rPr>
          <w:sz w:val="28"/>
          <w:szCs w:val="28"/>
        </w:rPr>
        <w:t>Фізичній особі</w:t>
      </w:r>
      <w:r w:rsidR="0030233F" w:rsidRPr="006B247F">
        <w:rPr>
          <w:sz w:val="28"/>
          <w:szCs w:val="28"/>
        </w:rPr>
        <w:t xml:space="preserve"> для будівництва індивідуального житлового будинку у масиві «Середній лан» у с. Крихівці (кадастровий номер земельної ділянки: 2610192001:25:003:1223).</w:t>
      </w:r>
    </w:p>
    <w:p w14:paraId="0B45AB9A" w14:textId="50CE7022" w:rsidR="003367F7" w:rsidRPr="006B247F" w:rsidRDefault="007C0690" w:rsidP="005E668A">
      <w:pPr>
        <w:tabs>
          <w:tab w:val="left" w:pos="0"/>
        </w:tabs>
        <w:ind w:firstLine="567"/>
        <w:jc w:val="both"/>
        <w:rPr>
          <w:sz w:val="28"/>
          <w:szCs w:val="28"/>
        </w:rPr>
      </w:pPr>
      <w:r>
        <w:rPr>
          <w:sz w:val="28"/>
          <w:szCs w:val="28"/>
        </w:rPr>
        <w:t>1.52</w:t>
      </w:r>
      <w:r w:rsidR="003367F7" w:rsidRPr="006B247F">
        <w:rPr>
          <w:sz w:val="28"/>
          <w:szCs w:val="28"/>
        </w:rPr>
        <w:t>.</w:t>
      </w:r>
      <w:r w:rsidR="003367F7" w:rsidRPr="006B247F">
        <w:rPr>
          <w:sz w:val="28"/>
          <w:szCs w:val="28"/>
        </w:rPr>
        <w:tab/>
      </w:r>
      <w:r w:rsidR="00F3662A">
        <w:rPr>
          <w:sz w:val="28"/>
          <w:szCs w:val="28"/>
        </w:rPr>
        <w:t>Фізичній особі</w:t>
      </w:r>
      <w:r w:rsidR="003367F7" w:rsidRPr="006B247F">
        <w:rPr>
          <w:sz w:val="28"/>
          <w:szCs w:val="28"/>
        </w:rPr>
        <w:t xml:space="preserve"> для будівництва індивідуального житлового будинку у масиві «Середній лан» у с. Крихівці (кадастровий номер земельної </w:t>
      </w:r>
      <w:r w:rsidR="003367F7" w:rsidRPr="006B247F">
        <w:rPr>
          <w:sz w:val="28"/>
          <w:szCs w:val="28"/>
        </w:rPr>
        <w:lastRenderedPageBreak/>
        <w:t>ділянки: 2610192001:25:003:1226).</w:t>
      </w:r>
    </w:p>
    <w:p w14:paraId="7BB29D53" w14:textId="07BDA749" w:rsidR="005B7327" w:rsidRPr="006B247F" w:rsidRDefault="007C0690" w:rsidP="005E668A">
      <w:pPr>
        <w:tabs>
          <w:tab w:val="left" w:pos="0"/>
        </w:tabs>
        <w:ind w:firstLine="567"/>
        <w:jc w:val="both"/>
        <w:rPr>
          <w:sz w:val="28"/>
          <w:szCs w:val="28"/>
        </w:rPr>
      </w:pPr>
      <w:r>
        <w:rPr>
          <w:sz w:val="28"/>
          <w:szCs w:val="28"/>
        </w:rPr>
        <w:t>1.53</w:t>
      </w:r>
      <w:r w:rsidR="005B7327" w:rsidRPr="006B247F">
        <w:rPr>
          <w:sz w:val="28"/>
          <w:szCs w:val="28"/>
        </w:rPr>
        <w:t>.</w:t>
      </w:r>
      <w:r w:rsidR="005B7327" w:rsidRPr="006B247F">
        <w:rPr>
          <w:sz w:val="28"/>
          <w:szCs w:val="28"/>
        </w:rPr>
        <w:tab/>
      </w:r>
      <w:r w:rsidR="00F3662A">
        <w:rPr>
          <w:sz w:val="28"/>
          <w:szCs w:val="28"/>
        </w:rPr>
        <w:t>Фізичній особі</w:t>
      </w:r>
      <w:r w:rsidR="005B7327" w:rsidRPr="006B247F">
        <w:rPr>
          <w:sz w:val="28"/>
          <w:szCs w:val="28"/>
        </w:rPr>
        <w:t xml:space="preserve"> для будівництва індивідуального житлового будинку у масиві «Середній лан» у с. Крихівці (кадастровий номер земельної ділянки: 2610192001:25:003:1230).</w:t>
      </w:r>
    </w:p>
    <w:p w14:paraId="34E8C1B6" w14:textId="23B5FAC3" w:rsidR="000B0A03" w:rsidRPr="006B247F" w:rsidRDefault="007C0690" w:rsidP="005E668A">
      <w:pPr>
        <w:tabs>
          <w:tab w:val="left" w:pos="0"/>
        </w:tabs>
        <w:ind w:firstLine="567"/>
        <w:jc w:val="both"/>
        <w:rPr>
          <w:sz w:val="28"/>
          <w:szCs w:val="28"/>
        </w:rPr>
      </w:pPr>
      <w:r>
        <w:rPr>
          <w:sz w:val="28"/>
          <w:szCs w:val="28"/>
        </w:rPr>
        <w:t>1.54</w:t>
      </w:r>
      <w:r w:rsidR="000B0A03" w:rsidRPr="006B247F">
        <w:rPr>
          <w:sz w:val="28"/>
          <w:szCs w:val="28"/>
        </w:rPr>
        <w:t>.</w:t>
      </w:r>
      <w:r w:rsidR="000B0A03" w:rsidRPr="006B247F">
        <w:rPr>
          <w:sz w:val="28"/>
          <w:szCs w:val="28"/>
        </w:rPr>
        <w:tab/>
      </w:r>
      <w:r w:rsidR="00F3662A">
        <w:rPr>
          <w:sz w:val="28"/>
          <w:szCs w:val="28"/>
        </w:rPr>
        <w:t>Фізичній особі</w:t>
      </w:r>
      <w:r w:rsidR="000B0A03" w:rsidRPr="006B247F">
        <w:rPr>
          <w:sz w:val="28"/>
          <w:szCs w:val="28"/>
        </w:rPr>
        <w:t xml:space="preserve"> для будівництва індивідуального житлового будинку у масиві «Середній лан» у с. Крихівці (кадастровий номер земельної ділянки: 2610192001:25:003:1245).</w:t>
      </w:r>
    </w:p>
    <w:p w14:paraId="1FA53586" w14:textId="1F6111F9" w:rsidR="009B1886" w:rsidRPr="006B247F" w:rsidRDefault="007C0690" w:rsidP="005E668A">
      <w:pPr>
        <w:tabs>
          <w:tab w:val="left" w:pos="0"/>
        </w:tabs>
        <w:ind w:firstLine="567"/>
        <w:jc w:val="both"/>
        <w:rPr>
          <w:sz w:val="28"/>
          <w:szCs w:val="28"/>
        </w:rPr>
      </w:pPr>
      <w:r>
        <w:rPr>
          <w:sz w:val="28"/>
          <w:szCs w:val="28"/>
        </w:rPr>
        <w:t>1.55</w:t>
      </w:r>
      <w:r w:rsidR="009B1886" w:rsidRPr="006B247F">
        <w:rPr>
          <w:sz w:val="28"/>
          <w:szCs w:val="28"/>
        </w:rPr>
        <w:t>.</w:t>
      </w:r>
      <w:r w:rsidR="009B1886" w:rsidRPr="006B247F">
        <w:rPr>
          <w:sz w:val="28"/>
          <w:szCs w:val="28"/>
        </w:rPr>
        <w:tab/>
      </w:r>
      <w:r w:rsidR="00F3662A">
        <w:rPr>
          <w:sz w:val="28"/>
          <w:szCs w:val="28"/>
        </w:rPr>
        <w:t>Фізичній особі</w:t>
      </w:r>
      <w:r w:rsidR="009B1886" w:rsidRPr="006B247F">
        <w:rPr>
          <w:sz w:val="28"/>
          <w:szCs w:val="28"/>
        </w:rPr>
        <w:t xml:space="preserve"> для будівництва індивідуального житлового будинку у масиві «Середній лан» у с. Крихівці (кадастровий номер земельної ділянки: 2610192001:25:003:1242).</w:t>
      </w:r>
    </w:p>
    <w:p w14:paraId="627C306E" w14:textId="6953DBA9" w:rsidR="00EC3087" w:rsidRPr="006B247F" w:rsidRDefault="00EC3087" w:rsidP="005E668A">
      <w:pPr>
        <w:tabs>
          <w:tab w:val="left" w:pos="0"/>
        </w:tabs>
        <w:ind w:firstLine="567"/>
        <w:jc w:val="both"/>
        <w:rPr>
          <w:sz w:val="28"/>
          <w:szCs w:val="28"/>
        </w:rPr>
      </w:pPr>
      <w:r w:rsidRPr="006B247F">
        <w:rPr>
          <w:sz w:val="28"/>
          <w:szCs w:val="28"/>
        </w:rPr>
        <w:t>1.</w:t>
      </w:r>
      <w:r w:rsidR="007C0690" w:rsidRPr="00552B16">
        <w:rPr>
          <w:sz w:val="28"/>
          <w:szCs w:val="28"/>
          <w:lang w:val="ru-RU"/>
        </w:rPr>
        <w:t>56</w:t>
      </w:r>
      <w:r w:rsidRPr="006B247F">
        <w:rPr>
          <w:sz w:val="28"/>
          <w:szCs w:val="28"/>
        </w:rPr>
        <w:t>.</w:t>
      </w:r>
      <w:r w:rsidRPr="006B247F">
        <w:rPr>
          <w:sz w:val="28"/>
          <w:szCs w:val="28"/>
        </w:rPr>
        <w:tab/>
      </w:r>
      <w:r w:rsidR="00F3662A">
        <w:rPr>
          <w:sz w:val="28"/>
          <w:szCs w:val="28"/>
        </w:rPr>
        <w:t>Фізичній особі</w:t>
      </w:r>
      <w:r w:rsidRPr="006B247F">
        <w:rPr>
          <w:sz w:val="28"/>
          <w:szCs w:val="28"/>
        </w:rPr>
        <w:t xml:space="preserve"> для будівництва індивідуального житлового будинку на вул. Потічній у с. Вовчинець (кадастровий номер земельної ділянки: 2610190501:09:002:0778).</w:t>
      </w:r>
    </w:p>
    <w:p w14:paraId="55688730" w14:textId="25B1BE3E" w:rsidR="00854626" w:rsidRPr="006B247F" w:rsidRDefault="007C0690" w:rsidP="00854626">
      <w:pPr>
        <w:tabs>
          <w:tab w:val="left" w:pos="0"/>
        </w:tabs>
        <w:ind w:firstLine="567"/>
        <w:jc w:val="both"/>
        <w:rPr>
          <w:sz w:val="28"/>
          <w:szCs w:val="28"/>
        </w:rPr>
      </w:pPr>
      <w:r>
        <w:rPr>
          <w:sz w:val="28"/>
          <w:szCs w:val="28"/>
        </w:rPr>
        <w:t>1.57</w:t>
      </w:r>
      <w:r w:rsidR="00854626" w:rsidRPr="006B247F">
        <w:rPr>
          <w:sz w:val="28"/>
          <w:szCs w:val="28"/>
        </w:rPr>
        <w:t>.</w:t>
      </w:r>
      <w:r w:rsidR="00854626" w:rsidRPr="006B247F">
        <w:rPr>
          <w:sz w:val="28"/>
          <w:szCs w:val="28"/>
        </w:rPr>
        <w:tab/>
      </w:r>
      <w:r w:rsidR="00F3662A">
        <w:rPr>
          <w:sz w:val="28"/>
          <w:szCs w:val="28"/>
        </w:rPr>
        <w:t>Фізичній особі</w:t>
      </w:r>
      <w:r w:rsidR="00854626" w:rsidRPr="006B247F">
        <w:rPr>
          <w:sz w:val="28"/>
          <w:szCs w:val="28"/>
        </w:rPr>
        <w:t xml:space="preserve"> для будівництва індивідуального житлового будинку на вул. Потічній у с. Вовчинець (кадастровий номер земельної ділянки: 2610190501:09:002:0796).</w:t>
      </w:r>
    </w:p>
    <w:p w14:paraId="14FF304C" w14:textId="4DA89699" w:rsidR="00EC3087" w:rsidRPr="006B247F" w:rsidRDefault="007C0690" w:rsidP="00EC3087">
      <w:pPr>
        <w:tabs>
          <w:tab w:val="left" w:pos="0"/>
        </w:tabs>
        <w:ind w:firstLine="567"/>
        <w:jc w:val="both"/>
        <w:rPr>
          <w:sz w:val="28"/>
          <w:szCs w:val="28"/>
        </w:rPr>
      </w:pPr>
      <w:r>
        <w:rPr>
          <w:sz w:val="28"/>
          <w:szCs w:val="28"/>
        </w:rPr>
        <w:t>1.58</w:t>
      </w:r>
      <w:r w:rsidR="00EC3087" w:rsidRPr="006B247F">
        <w:rPr>
          <w:sz w:val="28"/>
          <w:szCs w:val="28"/>
        </w:rPr>
        <w:t>.</w:t>
      </w:r>
      <w:r w:rsidR="00EC3087" w:rsidRPr="006B247F">
        <w:rPr>
          <w:sz w:val="28"/>
          <w:szCs w:val="28"/>
        </w:rPr>
        <w:tab/>
      </w:r>
      <w:r w:rsidR="00F3662A">
        <w:rPr>
          <w:sz w:val="28"/>
          <w:szCs w:val="28"/>
        </w:rPr>
        <w:t>Фізичній особі</w:t>
      </w:r>
      <w:r w:rsidR="00EC3087" w:rsidRPr="006B247F">
        <w:rPr>
          <w:sz w:val="28"/>
          <w:szCs w:val="28"/>
        </w:rPr>
        <w:t xml:space="preserve"> для будівництва індивідуального житлового будинку на вул. Потічній у с. Вовчинець (кадастровий номер земельної ділянки: 2610190501:09:002:0774).</w:t>
      </w:r>
    </w:p>
    <w:p w14:paraId="3CAFBABD" w14:textId="201B5969" w:rsidR="00854626" w:rsidRPr="006B247F" w:rsidRDefault="007C0690" w:rsidP="00854626">
      <w:pPr>
        <w:tabs>
          <w:tab w:val="left" w:pos="0"/>
        </w:tabs>
        <w:ind w:firstLine="567"/>
        <w:jc w:val="both"/>
        <w:rPr>
          <w:sz w:val="28"/>
          <w:szCs w:val="28"/>
        </w:rPr>
      </w:pPr>
      <w:r>
        <w:rPr>
          <w:sz w:val="28"/>
          <w:szCs w:val="28"/>
        </w:rPr>
        <w:t>1.59</w:t>
      </w:r>
      <w:r w:rsidR="00854626" w:rsidRPr="006B247F">
        <w:rPr>
          <w:sz w:val="28"/>
          <w:szCs w:val="28"/>
        </w:rPr>
        <w:t>.</w:t>
      </w:r>
      <w:r w:rsidR="00854626" w:rsidRPr="006B247F">
        <w:rPr>
          <w:sz w:val="28"/>
          <w:szCs w:val="28"/>
        </w:rPr>
        <w:tab/>
      </w:r>
      <w:r w:rsidR="00F3662A">
        <w:rPr>
          <w:sz w:val="28"/>
          <w:szCs w:val="28"/>
        </w:rPr>
        <w:t>Фізичній особі</w:t>
      </w:r>
      <w:r w:rsidR="00854626" w:rsidRPr="006B247F">
        <w:rPr>
          <w:sz w:val="28"/>
          <w:szCs w:val="28"/>
        </w:rPr>
        <w:t xml:space="preserve"> для будівництва індивідуального житлового будинку на вул. Потічній у с. Вовчинець (кадастровий номер земельної ділянки: 2610190501:09:002:0787).</w:t>
      </w:r>
    </w:p>
    <w:p w14:paraId="185F4B58" w14:textId="7B62CAF2" w:rsidR="00854626" w:rsidRDefault="007C0690" w:rsidP="00854626">
      <w:pPr>
        <w:tabs>
          <w:tab w:val="left" w:pos="0"/>
        </w:tabs>
        <w:ind w:firstLine="567"/>
        <w:jc w:val="both"/>
        <w:rPr>
          <w:sz w:val="28"/>
          <w:szCs w:val="28"/>
        </w:rPr>
      </w:pPr>
      <w:r>
        <w:rPr>
          <w:sz w:val="28"/>
          <w:szCs w:val="28"/>
        </w:rPr>
        <w:t>1.60</w:t>
      </w:r>
      <w:r w:rsidR="00854626" w:rsidRPr="006B247F">
        <w:rPr>
          <w:sz w:val="28"/>
          <w:szCs w:val="28"/>
        </w:rPr>
        <w:t>.</w:t>
      </w:r>
      <w:r w:rsidR="00854626" w:rsidRPr="006B247F">
        <w:rPr>
          <w:sz w:val="28"/>
          <w:szCs w:val="28"/>
        </w:rPr>
        <w:tab/>
      </w:r>
      <w:r w:rsidR="00F3662A">
        <w:rPr>
          <w:sz w:val="28"/>
          <w:szCs w:val="28"/>
        </w:rPr>
        <w:t>Фізичній особі</w:t>
      </w:r>
      <w:r w:rsidR="00854626" w:rsidRPr="006B247F">
        <w:rPr>
          <w:sz w:val="28"/>
          <w:szCs w:val="28"/>
        </w:rPr>
        <w:t xml:space="preserve"> для будівництва індивідуального житлового будинку на вул. Потічній у с. Вовчинець (кадастровий номер земельної ділянки: 2610190501:09:002:0770).</w:t>
      </w:r>
    </w:p>
    <w:p w14:paraId="6554D5CC" w14:textId="5182617D" w:rsidR="00552B16" w:rsidRDefault="00552B16" w:rsidP="00976DE9">
      <w:pPr>
        <w:tabs>
          <w:tab w:val="left" w:pos="0"/>
        </w:tabs>
        <w:ind w:firstLine="567"/>
        <w:jc w:val="both"/>
        <w:rPr>
          <w:sz w:val="28"/>
          <w:szCs w:val="28"/>
        </w:rPr>
      </w:pPr>
      <w:r>
        <w:rPr>
          <w:sz w:val="28"/>
          <w:szCs w:val="28"/>
        </w:rPr>
        <w:t>1.61.</w:t>
      </w:r>
      <w:r>
        <w:rPr>
          <w:sz w:val="28"/>
          <w:szCs w:val="28"/>
        </w:rPr>
        <w:tab/>
      </w:r>
      <w:r w:rsidR="00F3662A">
        <w:rPr>
          <w:sz w:val="28"/>
          <w:szCs w:val="28"/>
        </w:rPr>
        <w:t>Фізичній особі</w:t>
      </w:r>
      <w:r w:rsidR="00976DE9">
        <w:rPr>
          <w:sz w:val="28"/>
          <w:szCs w:val="28"/>
        </w:rPr>
        <w:t xml:space="preserve"> </w:t>
      </w:r>
      <w:r w:rsidR="0067357A">
        <w:rPr>
          <w:sz w:val="28"/>
          <w:szCs w:val="28"/>
        </w:rPr>
        <w:t xml:space="preserve">для будівництва </w:t>
      </w:r>
      <w:r w:rsidR="0067357A" w:rsidRPr="006B247F">
        <w:rPr>
          <w:sz w:val="28"/>
          <w:szCs w:val="28"/>
        </w:rPr>
        <w:t>індивідуального житлового будинку</w:t>
      </w:r>
      <w:r w:rsidR="00F905F2">
        <w:rPr>
          <w:sz w:val="28"/>
          <w:szCs w:val="28"/>
        </w:rPr>
        <w:t xml:space="preserve"> в масиві «За канавою» у с. Крихівці </w:t>
      </w:r>
      <w:r w:rsidR="00F905F2" w:rsidRPr="006B247F">
        <w:rPr>
          <w:sz w:val="28"/>
          <w:szCs w:val="28"/>
        </w:rPr>
        <w:t xml:space="preserve">(кадастровий номер земельної ділянки: </w:t>
      </w:r>
      <w:r w:rsidR="00B5242D">
        <w:rPr>
          <w:sz w:val="28"/>
          <w:szCs w:val="28"/>
        </w:rPr>
        <w:t xml:space="preserve">2610192001:25:002:1225). </w:t>
      </w:r>
      <w:r w:rsidR="00976DE9" w:rsidRPr="00976DE9">
        <w:rPr>
          <w:sz w:val="28"/>
          <w:szCs w:val="28"/>
        </w:rPr>
        <w:t xml:space="preserve"> </w:t>
      </w:r>
    </w:p>
    <w:p w14:paraId="029AEC59" w14:textId="48B96F9E" w:rsidR="00552B16" w:rsidRPr="00552B16" w:rsidRDefault="00552B16" w:rsidP="00854626">
      <w:pPr>
        <w:tabs>
          <w:tab w:val="left" w:pos="0"/>
        </w:tabs>
        <w:ind w:firstLine="567"/>
        <w:jc w:val="both"/>
        <w:rPr>
          <w:sz w:val="28"/>
          <w:szCs w:val="28"/>
        </w:rPr>
      </w:pPr>
      <w:r>
        <w:rPr>
          <w:sz w:val="28"/>
          <w:szCs w:val="28"/>
        </w:rPr>
        <w:t>1.62.</w:t>
      </w:r>
      <w:r>
        <w:rPr>
          <w:sz w:val="28"/>
          <w:szCs w:val="28"/>
        </w:rPr>
        <w:tab/>
      </w:r>
      <w:r w:rsidR="00F3662A">
        <w:rPr>
          <w:sz w:val="28"/>
          <w:szCs w:val="28"/>
        </w:rPr>
        <w:t>Фізичній особі</w:t>
      </w:r>
      <w:r w:rsidR="00B5242D">
        <w:rPr>
          <w:sz w:val="28"/>
          <w:szCs w:val="28"/>
        </w:rPr>
        <w:t xml:space="preserve"> для будівництва </w:t>
      </w:r>
      <w:r w:rsidR="00B5242D" w:rsidRPr="006B247F">
        <w:rPr>
          <w:sz w:val="28"/>
          <w:szCs w:val="28"/>
        </w:rPr>
        <w:t>індивідуального житлового будинку</w:t>
      </w:r>
      <w:r w:rsidR="00B5242D">
        <w:rPr>
          <w:sz w:val="28"/>
          <w:szCs w:val="28"/>
        </w:rPr>
        <w:t xml:space="preserve"> в масиві «За канавою» у с. Крихівці </w:t>
      </w:r>
      <w:r w:rsidR="00B5242D" w:rsidRPr="006B247F">
        <w:rPr>
          <w:sz w:val="28"/>
          <w:szCs w:val="28"/>
        </w:rPr>
        <w:t xml:space="preserve">(кадастровий номер земельної ділянки: </w:t>
      </w:r>
      <w:r w:rsidR="00B5242D">
        <w:rPr>
          <w:sz w:val="28"/>
          <w:szCs w:val="28"/>
        </w:rPr>
        <w:t>2610192001:25:002:1226).</w:t>
      </w:r>
    </w:p>
    <w:p w14:paraId="2795E5B8" w14:textId="77777777" w:rsidR="00100AA4" w:rsidRPr="006B247F" w:rsidRDefault="001B00AD" w:rsidP="00624614">
      <w:pPr>
        <w:tabs>
          <w:tab w:val="left" w:pos="0"/>
        </w:tabs>
        <w:ind w:firstLine="567"/>
        <w:jc w:val="both"/>
        <w:rPr>
          <w:sz w:val="28"/>
          <w:szCs w:val="28"/>
        </w:rPr>
      </w:pPr>
      <w:r w:rsidRPr="006B247F">
        <w:rPr>
          <w:sz w:val="28"/>
          <w:szCs w:val="28"/>
        </w:rPr>
        <w:t>2</w:t>
      </w:r>
      <w:r w:rsidR="00100AA4" w:rsidRPr="006B247F">
        <w:rPr>
          <w:sz w:val="28"/>
          <w:szCs w:val="28"/>
        </w:rPr>
        <w:t>.</w:t>
      </w:r>
      <w:r w:rsidR="00100AA4" w:rsidRPr="006B247F">
        <w:rPr>
          <w:sz w:val="28"/>
          <w:szCs w:val="28"/>
        </w:rPr>
        <w:tab/>
        <w:t>Зобов’язати замовника:</w:t>
      </w:r>
    </w:p>
    <w:p w14:paraId="3C9A875B" w14:textId="77777777" w:rsidR="00100AA4" w:rsidRPr="006B247F" w:rsidRDefault="001B00AD" w:rsidP="00624614">
      <w:pPr>
        <w:pStyle w:val="a3"/>
        <w:tabs>
          <w:tab w:val="left" w:pos="1418"/>
        </w:tabs>
        <w:ind w:firstLine="568"/>
        <w:jc w:val="both"/>
        <w:rPr>
          <w:sz w:val="28"/>
          <w:szCs w:val="28"/>
        </w:rPr>
      </w:pPr>
      <w:r w:rsidRPr="006B247F">
        <w:rPr>
          <w:sz w:val="28"/>
          <w:szCs w:val="28"/>
        </w:rPr>
        <w:t>2</w:t>
      </w:r>
      <w:r w:rsidR="00100AA4" w:rsidRPr="006B247F">
        <w:rPr>
          <w:sz w:val="28"/>
          <w:szCs w:val="28"/>
        </w:rPr>
        <w:t>.1.</w:t>
      </w:r>
      <w:r w:rsidR="00100AA4" w:rsidRPr="006B247F">
        <w:rPr>
          <w:sz w:val="28"/>
          <w:szCs w:val="28"/>
        </w:rPr>
        <w:tab/>
        <w:t>Отримати у встановленому порядку технічні умови на інженерне забезпечення об’єкта будівництва.</w:t>
      </w:r>
    </w:p>
    <w:p w14:paraId="0F477ACA" w14:textId="77777777" w:rsidR="00100AA4" w:rsidRPr="006B247F" w:rsidRDefault="001B00AD" w:rsidP="00624614">
      <w:pPr>
        <w:pStyle w:val="a3"/>
        <w:tabs>
          <w:tab w:val="left" w:pos="1418"/>
        </w:tabs>
        <w:ind w:firstLine="568"/>
        <w:jc w:val="both"/>
        <w:rPr>
          <w:sz w:val="28"/>
          <w:szCs w:val="28"/>
        </w:rPr>
      </w:pPr>
      <w:r w:rsidRPr="006B247F">
        <w:rPr>
          <w:sz w:val="28"/>
          <w:szCs w:val="28"/>
        </w:rPr>
        <w:t>2</w:t>
      </w:r>
      <w:r w:rsidR="00100AA4" w:rsidRPr="006B247F">
        <w:rPr>
          <w:sz w:val="28"/>
          <w:szCs w:val="28"/>
        </w:rPr>
        <w:t>.2.</w:t>
      </w:r>
      <w:r w:rsidR="00100AA4" w:rsidRPr="006B247F">
        <w:rPr>
          <w:sz w:val="28"/>
          <w:szCs w:val="28"/>
        </w:rPr>
        <w:tab/>
        <w:t>Виконання підготовчих та будівельних робіт здійснювати після отримання   документа,   що   надає   право   на   виконання   вищезазначених робіт, виданих   Управлінням   з   питань   державного   архітектурно-  будівельного контролю Івано-Франківської міської ради з наступним прийняттям об’єкта до експлуатації в установленому законодавством порядку, у відповідності до виданого будівельного паспорта.</w:t>
      </w:r>
    </w:p>
    <w:p w14:paraId="443E4ADC" w14:textId="77777777" w:rsidR="00100AA4" w:rsidRPr="00520FFC" w:rsidRDefault="001B00AD" w:rsidP="00624614">
      <w:pPr>
        <w:pStyle w:val="a3"/>
        <w:tabs>
          <w:tab w:val="left" w:pos="1418"/>
        </w:tabs>
        <w:ind w:firstLine="568"/>
        <w:jc w:val="both"/>
        <w:rPr>
          <w:sz w:val="28"/>
          <w:szCs w:val="28"/>
        </w:rPr>
      </w:pPr>
      <w:r w:rsidRPr="006B247F">
        <w:rPr>
          <w:sz w:val="28"/>
          <w:szCs w:val="28"/>
        </w:rPr>
        <w:t>2</w:t>
      </w:r>
      <w:r w:rsidR="00100AA4" w:rsidRPr="006B247F">
        <w:rPr>
          <w:sz w:val="28"/>
          <w:szCs w:val="28"/>
        </w:rPr>
        <w:t>.3.</w:t>
      </w:r>
      <w:r w:rsidR="00100AA4" w:rsidRPr="006B247F">
        <w:rPr>
          <w:sz w:val="28"/>
          <w:szCs w:val="28"/>
        </w:rPr>
        <w:tab/>
        <w:t>При проєктуванні і будівництві об’єкта</w:t>
      </w:r>
      <w:r w:rsidR="00100AA4" w:rsidRPr="00520FFC">
        <w:rPr>
          <w:sz w:val="28"/>
          <w:szCs w:val="28"/>
        </w:rPr>
        <w:t xml:space="preserve"> містобудування, дотримуватись вимог, визначених у будівельному паспорті забудови земельної ділянки. </w:t>
      </w:r>
    </w:p>
    <w:p w14:paraId="593491E5" w14:textId="5BD712C5" w:rsidR="00325CF4" w:rsidRPr="00520FFC" w:rsidRDefault="001B00AD" w:rsidP="00B20B57">
      <w:pPr>
        <w:pStyle w:val="a3"/>
        <w:tabs>
          <w:tab w:val="left" w:pos="1418"/>
        </w:tabs>
        <w:ind w:firstLine="567"/>
        <w:jc w:val="both"/>
        <w:rPr>
          <w:sz w:val="28"/>
          <w:szCs w:val="28"/>
        </w:rPr>
      </w:pPr>
      <w:r w:rsidRPr="00520FFC">
        <w:rPr>
          <w:sz w:val="28"/>
          <w:szCs w:val="28"/>
          <w:lang w:val="ru-RU"/>
        </w:rPr>
        <w:t>3</w:t>
      </w:r>
      <w:r w:rsidR="00100AA4" w:rsidRPr="00520FFC">
        <w:rPr>
          <w:sz w:val="28"/>
          <w:szCs w:val="28"/>
          <w:lang w:val="ru-RU"/>
        </w:rPr>
        <w:t>.</w:t>
      </w:r>
      <w:r w:rsidR="00100AA4" w:rsidRPr="00520FFC">
        <w:rPr>
          <w:sz w:val="28"/>
          <w:szCs w:val="28"/>
          <w:lang w:val="ru-RU"/>
        </w:rPr>
        <w:tab/>
      </w:r>
      <w:r w:rsidR="00100AA4" w:rsidRPr="00520FFC">
        <w:rPr>
          <w:sz w:val="28"/>
          <w:szCs w:val="28"/>
        </w:rPr>
        <w:t>Контроль за виконанням рішення покласти на першого заступника міського голови В. Сусаніну.</w:t>
      </w:r>
    </w:p>
    <w:p w14:paraId="0788D2AE" w14:textId="77777777" w:rsidR="00632F02" w:rsidRPr="00520FFC" w:rsidRDefault="00100AA4" w:rsidP="00B20B57">
      <w:pPr>
        <w:pStyle w:val="a3"/>
        <w:rPr>
          <w:sz w:val="28"/>
          <w:szCs w:val="28"/>
          <w:lang w:val="en-US"/>
        </w:rPr>
      </w:pPr>
      <w:r w:rsidRPr="00520FFC">
        <w:rPr>
          <w:sz w:val="28"/>
          <w:szCs w:val="28"/>
        </w:rPr>
        <w:t>Міський голова</w:t>
      </w:r>
      <w:r w:rsidRPr="00520FFC">
        <w:rPr>
          <w:sz w:val="28"/>
          <w:szCs w:val="28"/>
        </w:rPr>
        <w:tab/>
      </w:r>
      <w:r w:rsidRPr="00520FFC">
        <w:rPr>
          <w:sz w:val="28"/>
          <w:szCs w:val="28"/>
        </w:rPr>
        <w:tab/>
      </w:r>
      <w:r w:rsidRPr="00520FFC">
        <w:rPr>
          <w:sz w:val="28"/>
          <w:szCs w:val="28"/>
        </w:rPr>
        <w:tab/>
      </w:r>
      <w:r w:rsidRPr="00520FFC">
        <w:rPr>
          <w:sz w:val="28"/>
          <w:szCs w:val="28"/>
        </w:rPr>
        <w:tab/>
      </w:r>
      <w:r w:rsidRPr="00520FFC">
        <w:rPr>
          <w:sz w:val="28"/>
          <w:szCs w:val="28"/>
        </w:rPr>
        <w:tab/>
      </w:r>
      <w:r w:rsidRPr="00520FFC">
        <w:rPr>
          <w:sz w:val="28"/>
          <w:szCs w:val="28"/>
        </w:rPr>
        <w:tab/>
        <w:t xml:space="preserve">    Руслан МАРЦІНКІВ</w:t>
      </w:r>
    </w:p>
    <w:sectPr w:rsidR="00632F02" w:rsidRPr="00520FFC" w:rsidSect="00C0597A">
      <w:headerReference w:type="default" r:id="rId8"/>
      <w:headerReference w:type="first" r:id="rId9"/>
      <w:pgSz w:w="11907" w:h="16839" w:code="9"/>
      <w:pgMar w:top="1134" w:right="850" w:bottom="851" w:left="1701" w:header="709" w:footer="4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85B30B" w14:textId="77777777" w:rsidR="00A87165" w:rsidRDefault="00A87165" w:rsidP="0092667A">
      <w:r>
        <w:separator/>
      </w:r>
    </w:p>
  </w:endnote>
  <w:endnote w:type="continuationSeparator" w:id="0">
    <w:p w14:paraId="33682F17" w14:textId="77777777" w:rsidR="00A87165" w:rsidRDefault="00A87165" w:rsidP="009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F60644" w14:textId="77777777" w:rsidR="00A87165" w:rsidRDefault="00A87165" w:rsidP="0092667A">
      <w:r>
        <w:separator/>
      </w:r>
    </w:p>
  </w:footnote>
  <w:footnote w:type="continuationSeparator" w:id="0">
    <w:p w14:paraId="0C9CC44F" w14:textId="77777777" w:rsidR="00A87165" w:rsidRDefault="00A87165" w:rsidP="00926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B5A0F8" w14:textId="77777777" w:rsidR="007549FC" w:rsidRPr="0092667A" w:rsidRDefault="007549FC">
    <w:pPr>
      <w:pStyle w:val="a7"/>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76C353" w14:textId="77777777" w:rsidR="001870B1" w:rsidRPr="001870B1" w:rsidRDefault="001870B1" w:rsidP="001870B1">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152F1D"/>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DA00FD7"/>
    <w:multiLevelType w:val="multilevel"/>
    <w:tmpl w:val="B8065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22373E"/>
    <w:multiLevelType w:val="multilevel"/>
    <w:tmpl w:val="8D067FBA"/>
    <w:lvl w:ilvl="0">
      <w:start w:val="1"/>
      <w:numFmt w:val="decimal"/>
      <w:lvlText w:val="%1."/>
      <w:lvlJc w:val="left"/>
      <w:pPr>
        <w:ind w:left="450" w:hanging="450"/>
      </w:pPr>
      <w:rPr>
        <w:rFonts w:hint="default"/>
      </w:rPr>
    </w:lvl>
    <w:lvl w:ilvl="1">
      <w:start w:val="8"/>
      <w:numFmt w:val="decimal"/>
      <w:lvlText w:val="%1.%2."/>
      <w:lvlJc w:val="left"/>
      <w:pPr>
        <w:ind w:left="1572" w:hanging="720"/>
      </w:pPr>
      <w:rPr>
        <w:rFonts w:hint="default"/>
        <w:lang w:val="uk-UA"/>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 w15:restartNumberingAfterBreak="0">
    <w:nsid w:val="375B4AA5"/>
    <w:multiLevelType w:val="multilevel"/>
    <w:tmpl w:val="CAF6E11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F1F0F92"/>
    <w:multiLevelType w:val="multilevel"/>
    <w:tmpl w:val="F934CE94"/>
    <w:lvl w:ilvl="0">
      <w:start w:val="1"/>
      <w:numFmt w:val="decimal"/>
      <w:lvlText w:val="%1."/>
      <w:lvlJc w:val="left"/>
      <w:pPr>
        <w:ind w:left="600" w:hanging="600"/>
      </w:pPr>
    </w:lvl>
    <w:lvl w:ilvl="1">
      <w:start w:val="70"/>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6" w15:restartNumberingAfterBreak="0">
    <w:nsid w:val="566C30F5"/>
    <w:multiLevelType w:val="multilevel"/>
    <w:tmpl w:val="5AD86262"/>
    <w:lvl w:ilvl="0">
      <w:start w:val="1"/>
      <w:numFmt w:val="decimal"/>
      <w:lvlText w:val="%1."/>
      <w:lvlJc w:val="left"/>
      <w:pPr>
        <w:ind w:left="1422" w:hanging="85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563"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199" w:hanging="1080"/>
      </w:pPr>
      <w:rPr>
        <w:rFonts w:hint="default"/>
      </w:rPr>
    </w:lvl>
    <w:lvl w:ilvl="5">
      <w:start w:val="1"/>
      <w:numFmt w:val="decimal"/>
      <w:isLgl/>
      <w:lvlText w:val="%1.%2.%3.%4.%5.%6."/>
      <w:lvlJc w:val="left"/>
      <w:pPr>
        <w:ind w:left="2697" w:hanging="1440"/>
      </w:pPr>
      <w:rPr>
        <w:rFonts w:hint="default"/>
      </w:rPr>
    </w:lvl>
    <w:lvl w:ilvl="6">
      <w:start w:val="1"/>
      <w:numFmt w:val="decimal"/>
      <w:isLgl/>
      <w:lvlText w:val="%1.%2.%3.%4.%5.%6.%7."/>
      <w:lvlJc w:val="left"/>
      <w:pPr>
        <w:ind w:left="3195" w:hanging="1800"/>
      </w:pPr>
      <w:rPr>
        <w:rFonts w:hint="default"/>
      </w:rPr>
    </w:lvl>
    <w:lvl w:ilvl="7">
      <w:start w:val="1"/>
      <w:numFmt w:val="decimal"/>
      <w:isLgl/>
      <w:lvlText w:val="%1.%2.%3.%4.%5.%6.%7.%8."/>
      <w:lvlJc w:val="left"/>
      <w:pPr>
        <w:ind w:left="3333" w:hanging="1800"/>
      </w:pPr>
      <w:rPr>
        <w:rFonts w:hint="default"/>
      </w:rPr>
    </w:lvl>
    <w:lvl w:ilvl="8">
      <w:start w:val="1"/>
      <w:numFmt w:val="decimal"/>
      <w:isLgl/>
      <w:lvlText w:val="%1.%2.%3.%4.%5.%6.%7.%8.%9."/>
      <w:lvlJc w:val="left"/>
      <w:pPr>
        <w:ind w:left="3831" w:hanging="2160"/>
      </w:pPr>
      <w:rPr>
        <w:rFonts w:hint="default"/>
      </w:rPr>
    </w:lvl>
  </w:abstractNum>
  <w:abstractNum w:abstractNumId="7"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4AF320A"/>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15:restartNumberingAfterBreak="0">
    <w:nsid w:val="7A2353DD"/>
    <w:multiLevelType w:val="multilevel"/>
    <w:tmpl w:val="22F0D8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9"/>
  </w:num>
  <w:num w:numId="3">
    <w:abstractNumId w:val="4"/>
  </w:num>
  <w:num w:numId="4">
    <w:abstractNumId w:val="2"/>
  </w:num>
  <w:num w:numId="5">
    <w:abstractNumId w:val="10"/>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lvlOverride w:ilvl="0">
      <w:startOverride w:val="1"/>
    </w:lvlOverride>
    <w:lvlOverride w:ilvl="1">
      <w:startOverride w:val="7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 w:numId="12">
    <w:abstractNumId w:val="1"/>
    <w:lvlOverride w:ilvl="0">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02949"/>
    <w:rsid w:val="00003283"/>
    <w:rsid w:val="00003402"/>
    <w:rsid w:val="00003BFD"/>
    <w:rsid w:val="00005F49"/>
    <w:rsid w:val="000078BC"/>
    <w:rsid w:val="00007C13"/>
    <w:rsid w:val="0001060D"/>
    <w:rsid w:val="00010B47"/>
    <w:rsid w:val="00010B58"/>
    <w:rsid w:val="00010CCA"/>
    <w:rsid w:val="00011813"/>
    <w:rsid w:val="0001224E"/>
    <w:rsid w:val="00012292"/>
    <w:rsid w:val="00013CB1"/>
    <w:rsid w:val="00013DDB"/>
    <w:rsid w:val="00015F7B"/>
    <w:rsid w:val="000167C5"/>
    <w:rsid w:val="00016DC2"/>
    <w:rsid w:val="0001740B"/>
    <w:rsid w:val="00017D36"/>
    <w:rsid w:val="0002245E"/>
    <w:rsid w:val="00023C68"/>
    <w:rsid w:val="00023D25"/>
    <w:rsid w:val="000242BD"/>
    <w:rsid w:val="000245E6"/>
    <w:rsid w:val="00025642"/>
    <w:rsid w:val="0002647A"/>
    <w:rsid w:val="000272F4"/>
    <w:rsid w:val="0002751A"/>
    <w:rsid w:val="0002793D"/>
    <w:rsid w:val="0002795E"/>
    <w:rsid w:val="00027B32"/>
    <w:rsid w:val="00030B7D"/>
    <w:rsid w:val="00032669"/>
    <w:rsid w:val="00032DE4"/>
    <w:rsid w:val="00032E3C"/>
    <w:rsid w:val="000330F7"/>
    <w:rsid w:val="00033516"/>
    <w:rsid w:val="00033886"/>
    <w:rsid w:val="00034249"/>
    <w:rsid w:val="0003502A"/>
    <w:rsid w:val="00035A10"/>
    <w:rsid w:val="0003725A"/>
    <w:rsid w:val="00037A9C"/>
    <w:rsid w:val="00040285"/>
    <w:rsid w:val="0004102B"/>
    <w:rsid w:val="00041EC8"/>
    <w:rsid w:val="000430B6"/>
    <w:rsid w:val="00043804"/>
    <w:rsid w:val="0004381F"/>
    <w:rsid w:val="00044159"/>
    <w:rsid w:val="00044A86"/>
    <w:rsid w:val="00044E45"/>
    <w:rsid w:val="000453E1"/>
    <w:rsid w:val="0004587F"/>
    <w:rsid w:val="00045967"/>
    <w:rsid w:val="00046D01"/>
    <w:rsid w:val="00047431"/>
    <w:rsid w:val="00047DC4"/>
    <w:rsid w:val="000515B7"/>
    <w:rsid w:val="00051682"/>
    <w:rsid w:val="00052BE1"/>
    <w:rsid w:val="0005300F"/>
    <w:rsid w:val="00053FA4"/>
    <w:rsid w:val="00054061"/>
    <w:rsid w:val="00055BD1"/>
    <w:rsid w:val="00055F9A"/>
    <w:rsid w:val="00057F8F"/>
    <w:rsid w:val="0006052B"/>
    <w:rsid w:val="00060B7C"/>
    <w:rsid w:val="00061A53"/>
    <w:rsid w:val="00062EFD"/>
    <w:rsid w:val="000630F3"/>
    <w:rsid w:val="000635A1"/>
    <w:rsid w:val="000668A4"/>
    <w:rsid w:val="00067955"/>
    <w:rsid w:val="0007049F"/>
    <w:rsid w:val="0007131A"/>
    <w:rsid w:val="00071978"/>
    <w:rsid w:val="00071EC1"/>
    <w:rsid w:val="00072114"/>
    <w:rsid w:val="00072740"/>
    <w:rsid w:val="00073C23"/>
    <w:rsid w:val="00073EF6"/>
    <w:rsid w:val="00073F61"/>
    <w:rsid w:val="000746CC"/>
    <w:rsid w:val="000759C6"/>
    <w:rsid w:val="0007631F"/>
    <w:rsid w:val="00076CDF"/>
    <w:rsid w:val="000778A1"/>
    <w:rsid w:val="00077C80"/>
    <w:rsid w:val="00077EB8"/>
    <w:rsid w:val="00077F9A"/>
    <w:rsid w:val="00080DA6"/>
    <w:rsid w:val="00080F1E"/>
    <w:rsid w:val="00081026"/>
    <w:rsid w:val="000814EB"/>
    <w:rsid w:val="00081A26"/>
    <w:rsid w:val="00081D00"/>
    <w:rsid w:val="0008215E"/>
    <w:rsid w:val="00082181"/>
    <w:rsid w:val="00082A10"/>
    <w:rsid w:val="00083287"/>
    <w:rsid w:val="000834CD"/>
    <w:rsid w:val="00083E64"/>
    <w:rsid w:val="000851C2"/>
    <w:rsid w:val="000867D3"/>
    <w:rsid w:val="00087227"/>
    <w:rsid w:val="000874E8"/>
    <w:rsid w:val="00092451"/>
    <w:rsid w:val="000935E9"/>
    <w:rsid w:val="00093962"/>
    <w:rsid w:val="000944B2"/>
    <w:rsid w:val="000946B2"/>
    <w:rsid w:val="00094FC7"/>
    <w:rsid w:val="00095292"/>
    <w:rsid w:val="00095990"/>
    <w:rsid w:val="00095AF3"/>
    <w:rsid w:val="00095D0E"/>
    <w:rsid w:val="0009621A"/>
    <w:rsid w:val="00097810"/>
    <w:rsid w:val="000A003B"/>
    <w:rsid w:val="000A04EA"/>
    <w:rsid w:val="000A0FC5"/>
    <w:rsid w:val="000A13B3"/>
    <w:rsid w:val="000A1464"/>
    <w:rsid w:val="000A24CD"/>
    <w:rsid w:val="000A25DD"/>
    <w:rsid w:val="000A264E"/>
    <w:rsid w:val="000A320E"/>
    <w:rsid w:val="000A38EF"/>
    <w:rsid w:val="000A45AF"/>
    <w:rsid w:val="000A4EF6"/>
    <w:rsid w:val="000A50E5"/>
    <w:rsid w:val="000A61E1"/>
    <w:rsid w:val="000A6A58"/>
    <w:rsid w:val="000A6FF5"/>
    <w:rsid w:val="000A77A0"/>
    <w:rsid w:val="000A79D5"/>
    <w:rsid w:val="000A7A77"/>
    <w:rsid w:val="000B0A03"/>
    <w:rsid w:val="000B0DEC"/>
    <w:rsid w:val="000B12AB"/>
    <w:rsid w:val="000B382F"/>
    <w:rsid w:val="000B3B93"/>
    <w:rsid w:val="000B43A4"/>
    <w:rsid w:val="000B568D"/>
    <w:rsid w:val="000B586B"/>
    <w:rsid w:val="000B6994"/>
    <w:rsid w:val="000B6EB0"/>
    <w:rsid w:val="000B76D2"/>
    <w:rsid w:val="000B7A47"/>
    <w:rsid w:val="000B7C51"/>
    <w:rsid w:val="000C01A9"/>
    <w:rsid w:val="000C0378"/>
    <w:rsid w:val="000C18D8"/>
    <w:rsid w:val="000C1CB2"/>
    <w:rsid w:val="000C29AB"/>
    <w:rsid w:val="000C2A54"/>
    <w:rsid w:val="000C3697"/>
    <w:rsid w:val="000C38C3"/>
    <w:rsid w:val="000C3F71"/>
    <w:rsid w:val="000C463B"/>
    <w:rsid w:val="000C49A3"/>
    <w:rsid w:val="000C51C3"/>
    <w:rsid w:val="000C552A"/>
    <w:rsid w:val="000C57BC"/>
    <w:rsid w:val="000C57E9"/>
    <w:rsid w:val="000C59A4"/>
    <w:rsid w:val="000C5F35"/>
    <w:rsid w:val="000C6571"/>
    <w:rsid w:val="000C65A6"/>
    <w:rsid w:val="000C6DB6"/>
    <w:rsid w:val="000C7010"/>
    <w:rsid w:val="000C720B"/>
    <w:rsid w:val="000C730D"/>
    <w:rsid w:val="000C761A"/>
    <w:rsid w:val="000C796E"/>
    <w:rsid w:val="000D10AE"/>
    <w:rsid w:val="000D16F0"/>
    <w:rsid w:val="000D1729"/>
    <w:rsid w:val="000D22FF"/>
    <w:rsid w:val="000D29D4"/>
    <w:rsid w:val="000D374F"/>
    <w:rsid w:val="000D4379"/>
    <w:rsid w:val="000D65A6"/>
    <w:rsid w:val="000D670B"/>
    <w:rsid w:val="000E00CC"/>
    <w:rsid w:val="000E097B"/>
    <w:rsid w:val="000E19B0"/>
    <w:rsid w:val="000E1F13"/>
    <w:rsid w:val="000E1FFC"/>
    <w:rsid w:val="000E2CB6"/>
    <w:rsid w:val="000E3302"/>
    <w:rsid w:val="000E3A49"/>
    <w:rsid w:val="000E3ED2"/>
    <w:rsid w:val="000E5368"/>
    <w:rsid w:val="000E543E"/>
    <w:rsid w:val="000E5A43"/>
    <w:rsid w:val="000E5C4B"/>
    <w:rsid w:val="000E5FDC"/>
    <w:rsid w:val="000E7160"/>
    <w:rsid w:val="000F00E4"/>
    <w:rsid w:val="000F0175"/>
    <w:rsid w:val="000F1A6E"/>
    <w:rsid w:val="000F1FEB"/>
    <w:rsid w:val="000F26EE"/>
    <w:rsid w:val="000F26F4"/>
    <w:rsid w:val="000F2F8A"/>
    <w:rsid w:val="000F35EC"/>
    <w:rsid w:val="000F39D9"/>
    <w:rsid w:val="000F482A"/>
    <w:rsid w:val="000F4847"/>
    <w:rsid w:val="000F54F9"/>
    <w:rsid w:val="000F5AAF"/>
    <w:rsid w:val="000F6C2C"/>
    <w:rsid w:val="000F6F4A"/>
    <w:rsid w:val="000F7346"/>
    <w:rsid w:val="000F7514"/>
    <w:rsid w:val="00100561"/>
    <w:rsid w:val="001005A9"/>
    <w:rsid w:val="00100AA4"/>
    <w:rsid w:val="00100E81"/>
    <w:rsid w:val="00101495"/>
    <w:rsid w:val="00102255"/>
    <w:rsid w:val="00102B64"/>
    <w:rsid w:val="00103218"/>
    <w:rsid w:val="00103C81"/>
    <w:rsid w:val="00104325"/>
    <w:rsid w:val="0010450B"/>
    <w:rsid w:val="00104593"/>
    <w:rsid w:val="001046C2"/>
    <w:rsid w:val="00104871"/>
    <w:rsid w:val="00106C21"/>
    <w:rsid w:val="00107106"/>
    <w:rsid w:val="00107F19"/>
    <w:rsid w:val="00110897"/>
    <w:rsid w:val="00111678"/>
    <w:rsid w:val="00111784"/>
    <w:rsid w:val="00111D18"/>
    <w:rsid w:val="00111D36"/>
    <w:rsid w:val="00111E64"/>
    <w:rsid w:val="001128B3"/>
    <w:rsid w:val="00112B0D"/>
    <w:rsid w:val="0011342B"/>
    <w:rsid w:val="001139F4"/>
    <w:rsid w:val="001151D4"/>
    <w:rsid w:val="0011576D"/>
    <w:rsid w:val="0011599C"/>
    <w:rsid w:val="00115FDE"/>
    <w:rsid w:val="001168CF"/>
    <w:rsid w:val="001169D9"/>
    <w:rsid w:val="00116C65"/>
    <w:rsid w:val="001179DC"/>
    <w:rsid w:val="001201D6"/>
    <w:rsid w:val="00121C6B"/>
    <w:rsid w:val="00122F45"/>
    <w:rsid w:val="00123776"/>
    <w:rsid w:val="00125EB1"/>
    <w:rsid w:val="00126544"/>
    <w:rsid w:val="001269CF"/>
    <w:rsid w:val="00126BED"/>
    <w:rsid w:val="00127038"/>
    <w:rsid w:val="001303D4"/>
    <w:rsid w:val="001309A5"/>
    <w:rsid w:val="0013135B"/>
    <w:rsid w:val="00132054"/>
    <w:rsid w:val="001320B5"/>
    <w:rsid w:val="00132103"/>
    <w:rsid w:val="001346F6"/>
    <w:rsid w:val="00134B3F"/>
    <w:rsid w:val="0013511B"/>
    <w:rsid w:val="00135C55"/>
    <w:rsid w:val="00135D09"/>
    <w:rsid w:val="00135E94"/>
    <w:rsid w:val="001365D9"/>
    <w:rsid w:val="00137AB4"/>
    <w:rsid w:val="001406ED"/>
    <w:rsid w:val="00140DE1"/>
    <w:rsid w:val="0014170B"/>
    <w:rsid w:val="00141991"/>
    <w:rsid w:val="00141D61"/>
    <w:rsid w:val="00143211"/>
    <w:rsid w:val="0014351C"/>
    <w:rsid w:val="00143C53"/>
    <w:rsid w:val="00144682"/>
    <w:rsid w:val="0014647C"/>
    <w:rsid w:val="001471ED"/>
    <w:rsid w:val="001477B8"/>
    <w:rsid w:val="001519D4"/>
    <w:rsid w:val="00152133"/>
    <w:rsid w:val="001523DE"/>
    <w:rsid w:val="00153B69"/>
    <w:rsid w:val="00153BF3"/>
    <w:rsid w:val="001540DB"/>
    <w:rsid w:val="001546C6"/>
    <w:rsid w:val="00155160"/>
    <w:rsid w:val="0015543D"/>
    <w:rsid w:val="00155C3F"/>
    <w:rsid w:val="001600DD"/>
    <w:rsid w:val="0016015D"/>
    <w:rsid w:val="001601E0"/>
    <w:rsid w:val="00161E63"/>
    <w:rsid w:val="00162247"/>
    <w:rsid w:val="0016383C"/>
    <w:rsid w:val="00163B07"/>
    <w:rsid w:val="0016436C"/>
    <w:rsid w:val="0016450E"/>
    <w:rsid w:val="001645B5"/>
    <w:rsid w:val="00164A76"/>
    <w:rsid w:val="0016506C"/>
    <w:rsid w:val="00166C4D"/>
    <w:rsid w:val="00166CDC"/>
    <w:rsid w:val="001674B6"/>
    <w:rsid w:val="001675F4"/>
    <w:rsid w:val="00167C70"/>
    <w:rsid w:val="00167D80"/>
    <w:rsid w:val="00167E9A"/>
    <w:rsid w:val="0017105E"/>
    <w:rsid w:val="001715FC"/>
    <w:rsid w:val="00171BA4"/>
    <w:rsid w:val="00171DB5"/>
    <w:rsid w:val="00172F73"/>
    <w:rsid w:val="001731B9"/>
    <w:rsid w:val="00173A17"/>
    <w:rsid w:val="00174AF2"/>
    <w:rsid w:val="00175E9A"/>
    <w:rsid w:val="001767E8"/>
    <w:rsid w:val="001779C0"/>
    <w:rsid w:val="00177DA5"/>
    <w:rsid w:val="00177F34"/>
    <w:rsid w:val="0018063E"/>
    <w:rsid w:val="00181033"/>
    <w:rsid w:val="0018374E"/>
    <w:rsid w:val="001837B5"/>
    <w:rsid w:val="001855B7"/>
    <w:rsid w:val="001859A6"/>
    <w:rsid w:val="0018609C"/>
    <w:rsid w:val="0018708C"/>
    <w:rsid w:val="001870B1"/>
    <w:rsid w:val="00190A31"/>
    <w:rsid w:val="001926BF"/>
    <w:rsid w:val="00193045"/>
    <w:rsid w:val="001938B3"/>
    <w:rsid w:val="00195008"/>
    <w:rsid w:val="001959F9"/>
    <w:rsid w:val="00196655"/>
    <w:rsid w:val="00196B81"/>
    <w:rsid w:val="00197FD9"/>
    <w:rsid w:val="001A0276"/>
    <w:rsid w:val="001A0B9B"/>
    <w:rsid w:val="001A1FEC"/>
    <w:rsid w:val="001A2442"/>
    <w:rsid w:val="001A48E2"/>
    <w:rsid w:val="001A72DB"/>
    <w:rsid w:val="001B00AD"/>
    <w:rsid w:val="001B03E9"/>
    <w:rsid w:val="001B12A7"/>
    <w:rsid w:val="001B15C5"/>
    <w:rsid w:val="001B19CD"/>
    <w:rsid w:val="001B2B9C"/>
    <w:rsid w:val="001B2DD2"/>
    <w:rsid w:val="001B2FD9"/>
    <w:rsid w:val="001B325B"/>
    <w:rsid w:val="001B35C4"/>
    <w:rsid w:val="001B5F49"/>
    <w:rsid w:val="001B6037"/>
    <w:rsid w:val="001B6586"/>
    <w:rsid w:val="001B6D27"/>
    <w:rsid w:val="001B71A8"/>
    <w:rsid w:val="001B78F5"/>
    <w:rsid w:val="001B7CC0"/>
    <w:rsid w:val="001B7E5A"/>
    <w:rsid w:val="001C15D4"/>
    <w:rsid w:val="001C2F72"/>
    <w:rsid w:val="001C2F8B"/>
    <w:rsid w:val="001C33F5"/>
    <w:rsid w:val="001C3F94"/>
    <w:rsid w:val="001C44E6"/>
    <w:rsid w:val="001C50CA"/>
    <w:rsid w:val="001C6154"/>
    <w:rsid w:val="001C6706"/>
    <w:rsid w:val="001C727C"/>
    <w:rsid w:val="001C7831"/>
    <w:rsid w:val="001D0551"/>
    <w:rsid w:val="001D099B"/>
    <w:rsid w:val="001D0B21"/>
    <w:rsid w:val="001D1483"/>
    <w:rsid w:val="001D3BEC"/>
    <w:rsid w:val="001D45DC"/>
    <w:rsid w:val="001D4AE4"/>
    <w:rsid w:val="001D4EB6"/>
    <w:rsid w:val="001D6E42"/>
    <w:rsid w:val="001D759C"/>
    <w:rsid w:val="001D7BE7"/>
    <w:rsid w:val="001E122B"/>
    <w:rsid w:val="001E1595"/>
    <w:rsid w:val="001E3FF0"/>
    <w:rsid w:val="001E4263"/>
    <w:rsid w:val="001E4783"/>
    <w:rsid w:val="001E47E2"/>
    <w:rsid w:val="001E4B93"/>
    <w:rsid w:val="001E5374"/>
    <w:rsid w:val="001E543F"/>
    <w:rsid w:val="001E58BA"/>
    <w:rsid w:val="001E58C7"/>
    <w:rsid w:val="001E601F"/>
    <w:rsid w:val="001E69F4"/>
    <w:rsid w:val="001E6A49"/>
    <w:rsid w:val="001E7671"/>
    <w:rsid w:val="001E76F9"/>
    <w:rsid w:val="001E7734"/>
    <w:rsid w:val="001F08E8"/>
    <w:rsid w:val="001F0AAF"/>
    <w:rsid w:val="001F1F2F"/>
    <w:rsid w:val="001F2CF4"/>
    <w:rsid w:val="001F36C6"/>
    <w:rsid w:val="001F4CFB"/>
    <w:rsid w:val="001F5DDD"/>
    <w:rsid w:val="001F5E95"/>
    <w:rsid w:val="001F7D3F"/>
    <w:rsid w:val="001F7DF1"/>
    <w:rsid w:val="001F7FD9"/>
    <w:rsid w:val="00200028"/>
    <w:rsid w:val="0020019F"/>
    <w:rsid w:val="00200DA3"/>
    <w:rsid w:val="00201170"/>
    <w:rsid w:val="002014F3"/>
    <w:rsid w:val="002030B5"/>
    <w:rsid w:val="0020455F"/>
    <w:rsid w:val="00204B29"/>
    <w:rsid w:val="00205AFC"/>
    <w:rsid w:val="00206F51"/>
    <w:rsid w:val="002073E9"/>
    <w:rsid w:val="0020782F"/>
    <w:rsid w:val="00207879"/>
    <w:rsid w:val="0021001E"/>
    <w:rsid w:val="00213E46"/>
    <w:rsid w:val="00214876"/>
    <w:rsid w:val="00214C6D"/>
    <w:rsid w:val="00215A55"/>
    <w:rsid w:val="002201C6"/>
    <w:rsid w:val="00220F08"/>
    <w:rsid w:val="00221A44"/>
    <w:rsid w:val="00223484"/>
    <w:rsid w:val="00223F74"/>
    <w:rsid w:val="002245A8"/>
    <w:rsid w:val="00227B6C"/>
    <w:rsid w:val="00227BA4"/>
    <w:rsid w:val="00227F7C"/>
    <w:rsid w:val="0023035C"/>
    <w:rsid w:val="00230436"/>
    <w:rsid w:val="00230827"/>
    <w:rsid w:val="00230DBD"/>
    <w:rsid w:val="002314C9"/>
    <w:rsid w:val="00232BCC"/>
    <w:rsid w:val="00232BD9"/>
    <w:rsid w:val="00232DE1"/>
    <w:rsid w:val="002332CC"/>
    <w:rsid w:val="002348A8"/>
    <w:rsid w:val="00234F5F"/>
    <w:rsid w:val="00235943"/>
    <w:rsid w:val="0023594E"/>
    <w:rsid w:val="0023598C"/>
    <w:rsid w:val="00237079"/>
    <w:rsid w:val="00237814"/>
    <w:rsid w:val="00237B98"/>
    <w:rsid w:val="00237D67"/>
    <w:rsid w:val="00240B4D"/>
    <w:rsid w:val="00240E2F"/>
    <w:rsid w:val="00241084"/>
    <w:rsid w:val="00241690"/>
    <w:rsid w:val="002434E5"/>
    <w:rsid w:val="00243A82"/>
    <w:rsid w:val="00245F1E"/>
    <w:rsid w:val="002467B8"/>
    <w:rsid w:val="0024741D"/>
    <w:rsid w:val="00250540"/>
    <w:rsid w:val="0025194C"/>
    <w:rsid w:val="00251EEF"/>
    <w:rsid w:val="00252C64"/>
    <w:rsid w:val="0025320D"/>
    <w:rsid w:val="002533C9"/>
    <w:rsid w:val="00255321"/>
    <w:rsid w:val="002560D7"/>
    <w:rsid w:val="002566E0"/>
    <w:rsid w:val="00256F7A"/>
    <w:rsid w:val="002576DD"/>
    <w:rsid w:val="00257AF3"/>
    <w:rsid w:val="00260BB8"/>
    <w:rsid w:val="00260FA1"/>
    <w:rsid w:val="00260FB1"/>
    <w:rsid w:val="0026118A"/>
    <w:rsid w:val="0026212D"/>
    <w:rsid w:val="00263120"/>
    <w:rsid w:val="0026467C"/>
    <w:rsid w:val="002646EB"/>
    <w:rsid w:val="00265B1A"/>
    <w:rsid w:val="002664AD"/>
    <w:rsid w:val="00266CFC"/>
    <w:rsid w:val="0027013D"/>
    <w:rsid w:val="002706AC"/>
    <w:rsid w:val="00270B4F"/>
    <w:rsid w:val="0027113A"/>
    <w:rsid w:val="00272382"/>
    <w:rsid w:val="0027287B"/>
    <w:rsid w:val="002736C2"/>
    <w:rsid w:val="00273BD8"/>
    <w:rsid w:val="002765D2"/>
    <w:rsid w:val="0027682C"/>
    <w:rsid w:val="00276D58"/>
    <w:rsid w:val="002773E5"/>
    <w:rsid w:val="00277519"/>
    <w:rsid w:val="002807DD"/>
    <w:rsid w:val="00280BF9"/>
    <w:rsid w:val="00282141"/>
    <w:rsid w:val="00283DC4"/>
    <w:rsid w:val="00286FB4"/>
    <w:rsid w:val="00287CE5"/>
    <w:rsid w:val="00290467"/>
    <w:rsid w:val="002910C1"/>
    <w:rsid w:val="00291FFC"/>
    <w:rsid w:val="002926F2"/>
    <w:rsid w:val="00292D2D"/>
    <w:rsid w:val="00292EA1"/>
    <w:rsid w:val="00293C1B"/>
    <w:rsid w:val="00294D13"/>
    <w:rsid w:val="0029596D"/>
    <w:rsid w:val="0029690E"/>
    <w:rsid w:val="00296F0C"/>
    <w:rsid w:val="00297817"/>
    <w:rsid w:val="002A01C7"/>
    <w:rsid w:val="002A0E41"/>
    <w:rsid w:val="002A1530"/>
    <w:rsid w:val="002A2317"/>
    <w:rsid w:val="002A35A5"/>
    <w:rsid w:val="002A413D"/>
    <w:rsid w:val="002A4822"/>
    <w:rsid w:val="002A5355"/>
    <w:rsid w:val="002A539A"/>
    <w:rsid w:val="002A6E37"/>
    <w:rsid w:val="002A6EC2"/>
    <w:rsid w:val="002A772C"/>
    <w:rsid w:val="002A7CC8"/>
    <w:rsid w:val="002B05D9"/>
    <w:rsid w:val="002B08C9"/>
    <w:rsid w:val="002B2060"/>
    <w:rsid w:val="002B22CF"/>
    <w:rsid w:val="002B2536"/>
    <w:rsid w:val="002B27CE"/>
    <w:rsid w:val="002B389B"/>
    <w:rsid w:val="002B3B02"/>
    <w:rsid w:val="002B6132"/>
    <w:rsid w:val="002B638C"/>
    <w:rsid w:val="002B6CC8"/>
    <w:rsid w:val="002B7BB7"/>
    <w:rsid w:val="002C00C4"/>
    <w:rsid w:val="002C061E"/>
    <w:rsid w:val="002C13BD"/>
    <w:rsid w:val="002C1878"/>
    <w:rsid w:val="002C2AF7"/>
    <w:rsid w:val="002C31CB"/>
    <w:rsid w:val="002C38F5"/>
    <w:rsid w:val="002C3B2B"/>
    <w:rsid w:val="002C3F92"/>
    <w:rsid w:val="002C4266"/>
    <w:rsid w:val="002C434C"/>
    <w:rsid w:val="002C443F"/>
    <w:rsid w:val="002C503B"/>
    <w:rsid w:val="002C5E06"/>
    <w:rsid w:val="002C5F4B"/>
    <w:rsid w:val="002D0182"/>
    <w:rsid w:val="002D08DE"/>
    <w:rsid w:val="002D28A2"/>
    <w:rsid w:val="002D2F02"/>
    <w:rsid w:val="002D3D07"/>
    <w:rsid w:val="002D422F"/>
    <w:rsid w:val="002D6582"/>
    <w:rsid w:val="002D6A22"/>
    <w:rsid w:val="002D7049"/>
    <w:rsid w:val="002D75BA"/>
    <w:rsid w:val="002D7CFD"/>
    <w:rsid w:val="002E0264"/>
    <w:rsid w:val="002E02C0"/>
    <w:rsid w:val="002E0440"/>
    <w:rsid w:val="002E23B0"/>
    <w:rsid w:val="002E26D8"/>
    <w:rsid w:val="002E2E31"/>
    <w:rsid w:val="002E3603"/>
    <w:rsid w:val="002E3C26"/>
    <w:rsid w:val="002E5138"/>
    <w:rsid w:val="002E7897"/>
    <w:rsid w:val="002F161A"/>
    <w:rsid w:val="002F17F4"/>
    <w:rsid w:val="002F3409"/>
    <w:rsid w:val="002F3E56"/>
    <w:rsid w:val="002F3EAD"/>
    <w:rsid w:val="002F49EF"/>
    <w:rsid w:val="002F4AFF"/>
    <w:rsid w:val="002F4F35"/>
    <w:rsid w:val="002F5036"/>
    <w:rsid w:val="002F505C"/>
    <w:rsid w:val="002F5D2B"/>
    <w:rsid w:val="002F6AAB"/>
    <w:rsid w:val="00300EE3"/>
    <w:rsid w:val="003010FD"/>
    <w:rsid w:val="00301189"/>
    <w:rsid w:val="00302042"/>
    <w:rsid w:val="0030210D"/>
    <w:rsid w:val="0030233F"/>
    <w:rsid w:val="00302C36"/>
    <w:rsid w:val="00303B24"/>
    <w:rsid w:val="0030437C"/>
    <w:rsid w:val="00304542"/>
    <w:rsid w:val="0030497C"/>
    <w:rsid w:val="00304C92"/>
    <w:rsid w:val="00304D36"/>
    <w:rsid w:val="00306942"/>
    <w:rsid w:val="00306DE5"/>
    <w:rsid w:val="00307B0F"/>
    <w:rsid w:val="00310B74"/>
    <w:rsid w:val="003140AA"/>
    <w:rsid w:val="0031619F"/>
    <w:rsid w:val="0031675F"/>
    <w:rsid w:val="00316849"/>
    <w:rsid w:val="00316A0B"/>
    <w:rsid w:val="00317924"/>
    <w:rsid w:val="00320023"/>
    <w:rsid w:val="0032073D"/>
    <w:rsid w:val="00320BD9"/>
    <w:rsid w:val="00321725"/>
    <w:rsid w:val="00321BF3"/>
    <w:rsid w:val="003221A2"/>
    <w:rsid w:val="00323803"/>
    <w:rsid w:val="00323DEE"/>
    <w:rsid w:val="00325AD1"/>
    <w:rsid w:val="00325CF4"/>
    <w:rsid w:val="00326071"/>
    <w:rsid w:val="0032611F"/>
    <w:rsid w:val="00326573"/>
    <w:rsid w:val="00326E8B"/>
    <w:rsid w:val="00330396"/>
    <w:rsid w:val="0033057A"/>
    <w:rsid w:val="00330633"/>
    <w:rsid w:val="00330B6C"/>
    <w:rsid w:val="0033119E"/>
    <w:rsid w:val="003316DC"/>
    <w:rsid w:val="0033195F"/>
    <w:rsid w:val="0033417E"/>
    <w:rsid w:val="0033432D"/>
    <w:rsid w:val="00334A80"/>
    <w:rsid w:val="00334AD4"/>
    <w:rsid w:val="00335689"/>
    <w:rsid w:val="003357D9"/>
    <w:rsid w:val="003367F7"/>
    <w:rsid w:val="003374A5"/>
    <w:rsid w:val="00340BB8"/>
    <w:rsid w:val="00341411"/>
    <w:rsid w:val="00341465"/>
    <w:rsid w:val="0034182C"/>
    <w:rsid w:val="00341991"/>
    <w:rsid w:val="00341B3A"/>
    <w:rsid w:val="00341D89"/>
    <w:rsid w:val="00342852"/>
    <w:rsid w:val="00342B35"/>
    <w:rsid w:val="003432DB"/>
    <w:rsid w:val="00343B0F"/>
    <w:rsid w:val="00343F4C"/>
    <w:rsid w:val="0034409F"/>
    <w:rsid w:val="00344816"/>
    <w:rsid w:val="00347B82"/>
    <w:rsid w:val="00350175"/>
    <w:rsid w:val="00351BD7"/>
    <w:rsid w:val="00351CA9"/>
    <w:rsid w:val="00352CE1"/>
    <w:rsid w:val="003533B5"/>
    <w:rsid w:val="00353F92"/>
    <w:rsid w:val="00356057"/>
    <w:rsid w:val="00361A14"/>
    <w:rsid w:val="00361BA0"/>
    <w:rsid w:val="00361D4B"/>
    <w:rsid w:val="00364A2E"/>
    <w:rsid w:val="00364A4E"/>
    <w:rsid w:val="00365633"/>
    <w:rsid w:val="00365664"/>
    <w:rsid w:val="00367F4F"/>
    <w:rsid w:val="00370698"/>
    <w:rsid w:val="003709E4"/>
    <w:rsid w:val="00370B23"/>
    <w:rsid w:val="00371541"/>
    <w:rsid w:val="00371B94"/>
    <w:rsid w:val="00372099"/>
    <w:rsid w:val="003736A5"/>
    <w:rsid w:val="003737D4"/>
    <w:rsid w:val="0037468C"/>
    <w:rsid w:val="00374E25"/>
    <w:rsid w:val="00375278"/>
    <w:rsid w:val="0037599F"/>
    <w:rsid w:val="00375E30"/>
    <w:rsid w:val="00377D4C"/>
    <w:rsid w:val="00377FC2"/>
    <w:rsid w:val="003802D0"/>
    <w:rsid w:val="00380575"/>
    <w:rsid w:val="0038144E"/>
    <w:rsid w:val="00381C6F"/>
    <w:rsid w:val="0038262D"/>
    <w:rsid w:val="003850EC"/>
    <w:rsid w:val="00385D61"/>
    <w:rsid w:val="00386A44"/>
    <w:rsid w:val="00387C88"/>
    <w:rsid w:val="0039013E"/>
    <w:rsid w:val="003906A1"/>
    <w:rsid w:val="0039076E"/>
    <w:rsid w:val="00390C07"/>
    <w:rsid w:val="00391E78"/>
    <w:rsid w:val="003923C7"/>
    <w:rsid w:val="00393925"/>
    <w:rsid w:val="00394679"/>
    <w:rsid w:val="00394A5A"/>
    <w:rsid w:val="00394E87"/>
    <w:rsid w:val="00394FFE"/>
    <w:rsid w:val="00395491"/>
    <w:rsid w:val="0039554A"/>
    <w:rsid w:val="00395ECC"/>
    <w:rsid w:val="00397B52"/>
    <w:rsid w:val="003A0436"/>
    <w:rsid w:val="003A12E0"/>
    <w:rsid w:val="003A1E79"/>
    <w:rsid w:val="003A2BBB"/>
    <w:rsid w:val="003A2C13"/>
    <w:rsid w:val="003A42A3"/>
    <w:rsid w:val="003A4A1F"/>
    <w:rsid w:val="003A676B"/>
    <w:rsid w:val="003A7200"/>
    <w:rsid w:val="003B02EB"/>
    <w:rsid w:val="003B06C7"/>
    <w:rsid w:val="003B072E"/>
    <w:rsid w:val="003B0E3C"/>
    <w:rsid w:val="003B1562"/>
    <w:rsid w:val="003B1E9E"/>
    <w:rsid w:val="003B2449"/>
    <w:rsid w:val="003B2961"/>
    <w:rsid w:val="003B2E25"/>
    <w:rsid w:val="003B3105"/>
    <w:rsid w:val="003B3A30"/>
    <w:rsid w:val="003B3C8F"/>
    <w:rsid w:val="003B530F"/>
    <w:rsid w:val="003B5499"/>
    <w:rsid w:val="003B5839"/>
    <w:rsid w:val="003B5D5A"/>
    <w:rsid w:val="003B637A"/>
    <w:rsid w:val="003B7725"/>
    <w:rsid w:val="003B7F62"/>
    <w:rsid w:val="003C0098"/>
    <w:rsid w:val="003C07D5"/>
    <w:rsid w:val="003C1E32"/>
    <w:rsid w:val="003C23BB"/>
    <w:rsid w:val="003C29AF"/>
    <w:rsid w:val="003C30CD"/>
    <w:rsid w:val="003C3165"/>
    <w:rsid w:val="003C36D6"/>
    <w:rsid w:val="003C3A82"/>
    <w:rsid w:val="003C4EAC"/>
    <w:rsid w:val="003C565F"/>
    <w:rsid w:val="003C5A00"/>
    <w:rsid w:val="003C6CB6"/>
    <w:rsid w:val="003C7492"/>
    <w:rsid w:val="003C76B0"/>
    <w:rsid w:val="003D0CE1"/>
    <w:rsid w:val="003D0EF0"/>
    <w:rsid w:val="003D120B"/>
    <w:rsid w:val="003D162C"/>
    <w:rsid w:val="003D2073"/>
    <w:rsid w:val="003D217C"/>
    <w:rsid w:val="003D392F"/>
    <w:rsid w:val="003D3A57"/>
    <w:rsid w:val="003D3C9F"/>
    <w:rsid w:val="003D3E72"/>
    <w:rsid w:val="003D3FF3"/>
    <w:rsid w:val="003D545B"/>
    <w:rsid w:val="003D5876"/>
    <w:rsid w:val="003D5EFC"/>
    <w:rsid w:val="003D6082"/>
    <w:rsid w:val="003D6102"/>
    <w:rsid w:val="003E0B61"/>
    <w:rsid w:val="003E190C"/>
    <w:rsid w:val="003E2472"/>
    <w:rsid w:val="003E2C9A"/>
    <w:rsid w:val="003E4325"/>
    <w:rsid w:val="003E5075"/>
    <w:rsid w:val="003E54A7"/>
    <w:rsid w:val="003E5DE3"/>
    <w:rsid w:val="003E60BB"/>
    <w:rsid w:val="003E6818"/>
    <w:rsid w:val="003E6BD7"/>
    <w:rsid w:val="003E7231"/>
    <w:rsid w:val="003E72F7"/>
    <w:rsid w:val="003E7948"/>
    <w:rsid w:val="003E7B29"/>
    <w:rsid w:val="003E7DD0"/>
    <w:rsid w:val="003E7FC3"/>
    <w:rsid w:val="003F1461"/>
    <w:rsid w:val="003F1FD5"/>
    <w:rsid w:val="003F46F3"/>
    <w:rsid w:val="003F4820"/>
    <w:rsid w:val="003F49BA"/>
    <w:rsid w:val="003F58CB"/>
    <w:rsid w:val="003F64C4"/>
    <w:rsid w:val="003F65D4"/>
    <w:rsid w:val="003F7ECF"/>
    <w:rsid w:val="00400954"/>
    <w:rsid w:val="00400F15"/>
    <w:rsid w:val="0040158C"/>
    <w:rsid w:val="0040207E"/>
    <w:rsid w:val="00402104"/>
    <w:rsid w:val="00402A1B"/>
    <w:rsid w:val="00403E3B"/>
    <w:rsid w:val="00404BE2"/>
    <w:rsid w:val="00404D5C"/>
    <w:rsid w:val="004055DF"/>
    <w:rsid w:val="00405D07"/>
    <w:rsid w:val="004061EA"/>
    <w:rsid w:val="00406A3D"/>
    <w:rsid w:val="0040703C"/>
    <w:rsid w:val="00407064"/>
    <w:rsid w:val="0041049B"/>
    <w:rsid w:val="00410557"/>
    <w:rsid w:val="004121B2"/>
    <w:rsid w:val="00412A16"/>
    <w:rsid w:val="004131FB"/>
    <w:rsid w:val="004134A4"/>
    <w:rsid w:val="004139DC"/>
    <w:rsid w:val="00414204"/>
    <w:rsid w:val="00414419"/>
    <w:rsid w:val="00414BC8"/>
    <w:rsid w:val="00416B7D"/>
    <w:rsid w:val="00416F5D"/>
    <w:rsid w:val="0041758C"/>
    <w:rsid w:val="00420353"/>
    <w:rsid w:val="00421AB2"/>
    <w:rsid w:val="004225E4"/>
    <w:rsid w:val="00423630"/>
    <w:rsid w:val="00424157"/>
    <w:rsid w:val="00424B71"/>
    <w:rsid w:val="00425B58"/>
    <w:rsid w:val="004264C9"/>
    <w:rsid w:val="00431194"/>
    <w:rsid w:val="004312C6"/>
    <w:rsid w:val="00431A88"/>
    <w:rsid w:val="0043222A"/>
    <w:rsid w:val="00432787"/>
    <w:rsid w:val="004328D6"/>
    <w:rsid w:val="00432DC8"/>
    <w:rsid w:val="004333DA"/>
    <w:rsid w:val="00434C40"/>
    <w:rsid w:val="00435169"/>
    <w:rsid w:val="00435457"/>
    <w:rsid w:val="00436215"/>
    <w:rsid w:val="00436A5A"/>
    <w:rsid w:val="00440CD4"/>
    <w:rsid w:val="004420EE"/>
    <w:rsid w:val="004420F0"/>
    <w:rsid w:val="004425C5"/>
    <w:rsid w:val="004447AB"/>
    <w:rsid w:val="00444809"/>
    <w:rsid w:val="00444B0F"/>
    <w:rsid w:val="00444D2B"/>
    <w:rsid w:val="0044518A"/>
    <w:rsid w:val="00445509"/>
    <w:rsid w:val="00450E5F"/>
    <w:rsid w:val="004514F1"/>
    <w:rsid w:val="00451E89"/>
    <w:rsid w:val="00452192"/>
    <w:rsid w:val="00453D51"/>
    <w:rsid w:val="00454A8D"/>
    <w:rsid w:val="00454E98"/>
    <w:rsid w:val="0045519E"/>
    <w:rsid w:val="00455321"/>
    <w:rsid w:val="00456275"/>
    <w:rsid w:val="00456A74"/>
    <w:rsid w:val="00457E81"/>
    <w:rsid w:val="004604F6"/>
    <w:rsid w:val="00461493"/>
    <w:rsid w:val="00461E9E"/>
    <w:rsid w:val="004629DC"/>
    <w:rsid w:val="00463D85"/>
    <w:rsid w:val="0046477B"/>
    <w:rsid w:val="004647A0"/>
    <w:rsid w:val="004656D1"/>
    <w:rsid w:val="00465926"/>
    <w:rsid w:val="00465F2B"/>
    <w:rsid w:val="004664F6"/>
    <w:rsid w:val="00466B14"/>
    <w:rsid w:val="004673F5"/>
    <w:rsid w:val="0047016B"/>
    <w:rsid w:val="00470F5E"/>
    <w:rsid w:val="004731E3"/>
    <w:rsid w:val="00473887"/>
    <w:rsid w:val="0047405F"/>
    <w:rsid w:val="00474AE7"/>
    <w:rsid w:val="004753A2"/>
    <w:rsid w:val="00475733"/>
    <w:rsid w:val="00476364"/>
    <w:rsid w:val="00476443"/>
    <w:rsid w:val="00476460"/>
    <w:rsid w:val="0047698E"/>
    <w:rsid w:val="00476B38"/>
    <w:rsid w:val="004778B1"/>
    <w:rsid w:val="0048058F"/>
    <w:rsid w:val="00481609"/>
    <w:rsid w:val="0048189A"/>
    <w:rsid w:val="004818F1"/>
    <w:rsid w:val="00482C7D"/>
    <w:rsid w:val="00483D9F"/>
    <w:rsid w:val="00484142"/>
    <w:rsid w:val="00484B75"/>
    <w:rsid w:val="0048571C"/>
    <w:rsid w:val="0048792B"/>
    <w:rsid w:val="00490DD4"/>
    <w:rsid w:val="004915E5"/>
    <w:rsid w:val="00491700"/>
    <w:rsid w:val="00491789"/>
    <w:rsid w:val="00491834"/>
    <w:rsid w:val="0049186C"/>
    <w:rsid w:val="004931E1"/>
    <w:rsid w:val="004939C5"/>
    <w:rsid w:val="00493A9F"/>
    <w:rsid w:val="004943A0"/>
    <w:rsid w:val="00494F3A"/>
    <w:rsid w:val="004951B2"/>
    <w:rsid w:val="004953D8"/>
    <w:rsid w:val="004966D9"/>
    <w:rsid w:val="00497265"/>
    <w:rsid w:val="004977AF"/>
    <w:rsid w:val="004A01A0"/>
    <w:rsid w:val="004A19EB"/>
    <w:rsid w:val="004A217B"/>
    <w:rsid w:val="004A34FE"/>
    <w:rsid w:val="004A3612"/>
    <w:rsid w:val="004A3C27"/>
    <w:rsid w:val="004A48E5"/>
    <w:rsid w:val="004A4DA4"/>
    <w:rsid w:val="004A5025"/>
    <w:rsid w:val="004A5133"/>
    <w:rsid w:val="004A579F"/>
    <w:rsid w:val="004A5B74"/>
    <w:rsid w:val="004A60CF"/>
    <w:rsid w:val="004A70B4"/>
    <w:rsid w:val="004A73C3"/>
    <w:rsid w:val="004A75B5"/>
    <w:rsid w:val="004B2F6B"/>
    <w:rsid w:val="004B4230"/>
    <w:rsid w:val="004B6CCC"/>
    <w:rsid w:val="004B6DA6"/>
    <w:rsid w:val="004B6F10"/>
    <w:rsid w:val="004B7E2E"/>
    <w:rsid w:val="004B7F87"/>
    <w:rsid w:val="004C04A3"/>
    <w:rsid w:val="004C0C1D"/>
    <w:rsid w:val="004C232F"/>
    <w:rsid w:val="004C28C2"/>
    <w:rsid w:val="004C2EE7"/>
    <w:rsid w:val="004C3A43"/>
    <w:rsid w:val="004C3AC6"/>
    <w:rsid w:val="004C4EBA"/>
    <w:rsid w:val="004C5DC8"/>
    <w:rsid w:val="004C5E59"/>
    <w:rsid w:val="004C649D"/>
    <w:rsid w:val="004C6945"/>
    <w:rsid w:val="004C747D"/>
    <w:rsid w:val="004D0129"/>
    <w:rsid w:val="004D04CB"/>
    <w:rsid w:val="004D07C8"/>
    <w:rsid w:val="004D1807"/>
    <w:rsid w:val="004D1C80"/>
    <w:rsid w:val="004D410E"/>
    <w:rsid w:val="004D48C9"/>
    <w:rsid w:val="004D4F2A"/>
    <w:rsid w:val="004D5D64"/>
    <w:rsid w:val="004D7936"/>
    <w:rsid w:val="004E0070"/>
    <w:rsid w:val="004E032D"/>
    <w:rsid w:val="004E08A3"/>
    <w:rsid w:val="004E0B27"/>
    <w:rsid w:val="004E1DC6"/>
    <w:rsid w:val="004E25EA"/>
    <w:rsid w:val="004E32AF"/>
    <w:rsid w:val="004E33FD"/>
    <w:rsid w:val="004E3593"/>
    <w:rsid w:val="004E387E"/>
    <w:rsid w:val="004E3E39"/>
    <w:rsid w:val="004E48A7"/>
    <w:rsid w:val="004E49AB"/>
    <w:rsid w:val="004E4A6B"/>
    <w:rsid w:val="004E5529"/>
    <w:rsid w:val="004E5677"/>
    <w:rsid w:val="004E7000"/>
    <w:rsid w:val="004E706F"/>
    <w:rsid w:val="004E725D"/>
    <w:rsid w:val="004F034E"/>
    <w:rsid w:val="004F0937"/>
    <w:rsid w:val="004F0F07"/>
    <w:rsid w:val="004F2C4E"/>
    <w:rsid w:val="004F4E96"/>
    <w:rsid w:val="004F5D5E"/>
    <w:rsid w:val="004F608E"/>
    <w:rsid w:val="004F60D1"/>
    <w:rsid w:val="004F62E6"/>
    <w:rsid w:val="004F66D4"/>
    <w:rsid w:val="004F78B3"/>
    <w:rsid w:val="004F7A6E"/>
    <w:rsid w:val="004F7DA4"/>
    <w:rsid w:val="004F7E62"/>
    <w:rsid w:val="004F7EF9"/>
    <w:rsid w:val="00500212"/>
    <w:rsid w:val="00501CE4"/>
    <w:rsid w:val="00503643"/>
    <w:rsid w:val="0050454A"/>
    <w:rsid w:val="00506E44"/>
    <w:rsid w:val="00506FFF"/>
    <w:rsid w:val="00507FA0"/>
    <w:rsid w:val="00511EA8"/>
    <w:rsid w:val="00512436"/>
    <w:rsid w:val="00512B2D"/>
    <w:rsid w:val="005139B3"/>
    <w:rsid w:val="005142F9"/>
    <w:rsid w:val="00514892"/>
    <w:rsid w:val="00514F25"/>
    <w:rsid w:val="0051551C"/>
    <w:rsid w:val="00515863"/>
    <w:rsid w:val="005162A0"/>
    <w:rsid w:val="00517A96"/>
    <w:rsid w:val="00517F39"/>
    <w:rsid w:val="00520015"/>
    <w:rsid w:val="00520094"/>
    <w:rsid w:val="00520AB7"/>
    <w:rsid w:val="00520FFC"/>
    <w:rsid w:val="005210AA"/>
    <w:rsid w:val="005210E6"/>
    <w:rsid w:val="00521756"/>
    <w:rsid w:val="0052185F"/>
    <w:rsid w:val="00522320"/>
    <w:rsid w:val="00523247"/>
    <w:rsid w:val="005235CA"/>
    <w:rsid w:val="00523A30"/>
    <w:rsid w:val="0052464C"/>
    <w:rsid w:val="005249E0"/>
    <w:rsid w:val="00525839"/>
    <w:rsid w:val="00525AF5"/>
    <w:rsid w:val="005261CD"/>
    <w:rsid w:val="00526357"/>
    <w:rsid w:val="0052689A"/>
    <w:rsid w:val="00531EE4"/>
    <w:rsid w:val="005323AE"/>
    <w:rsid w:val="005325E6"/>
    <w:rsid w:val="00533991"/>
    <w:rsid w:val="00533F91"/>
    <w:rsid w:val="005342DD"/>
    <w:rsid w:val="005344CE"/>
    <w:rsid w:val="00535B40"/>
    <w:rsid w:val="00536E6E"/>
    <w:rsid w:val="00537990"/>
    <w:rsid w:val="00537A17"/>
    <w:rsid w:val="00537B3E"/>
    <w:rsid w:val="00537D2C"/>
    <w:rsid w:val="00540E5B"/>
    <w:rsid w:val="005410EF"/>
    <w:rsid w:val="0054153C"/>
    <w:rsid w:val="005421D9"/>
    <w:rsid w:val="005423F7"/>
    <w:rsid w:val="005424A3"/>
    <w:rsid w:val="00542905"/>
    <w:rsid w:val="00542BF5"/>
    <w:rsid w:val="00542D31"/>
    <w:rsid w:val="005431B0"/>
    <w:rsid w:val="005448F0"/>
    <w:rsid w:val="00544AB2"/>
    <w:rsid w:val="0054503A"/>
    <w:rsid w:val="0054504A"/>
    <w:rsid w:val="00546F3B"/>
    <w:rsid w:val="00547E8E"/>
    <w:rsid w:val="00550997"/>
    <w:rsid w:val="00551473"/>
    <w:rsid w:val="00552B16"/>
    <w:rsid w:val="00552DC2"/>
    <w:rsid w:val="0055305F"/>
    <w:rsid w:val="0055317D"/>
    <w:rsid w:val="00553289"/>
    <w:rsid w:val="005538B3"/>
    <w:rsid w:val="005538F0"/>
    <w:rsid w:val="005545B3"/>
    <w:rsid w:val="00554B76"/>
    <w:rsid w:val="00554C47"/>
    <w:rsid w:val="005553C5"/>
    <w:rsid w:val="00555D95"/>
    <w:rsid w:val="00556025"/>
    <w:rsid w:val="0055655A"/>
    <w:rsid w:val="00557350"/>
    <w:rsid w:val="0056016D"/>
    <w:rsid w:val="00560F40"/>
    <w:rsid w:val="005628D8"/>
    <w:rsid w:val="00562BB0"/>
    <w:rsid w:val="00563967"/>
    <w:rsid w:val="00564162"/>
    <w:rsid w:val="00566D75"/>
    <w:rsid w:val="0057159E"/>
    <w:rsid w:val="00571A96"/>
    <w:rsid w:val="00571CBD"/>
    <w:rsid w:val="00572325"/>
    <w:rsid w:val="00572D99"/>
    <w:rsid w:val="00573288"/>
    <w:rsid w:val="00573864"/>
    <w:rsid w:val="0057434B"/>
    <w:rsid w:val="005743E9"/>
    <w:rsid w:val="00574B8D"/>
    <w:rsid w:val="00574F2C"/>
    <w:rsid w:val="00574FC8"/>
    <w:rsid w:val="00575BDD"/>
    <w:rsid w:val="00575EA0"/>
    <w:rsid w:val="005774BB"/>
    <w:rsid w:val="00577C01"/>
    <w:rsid w:val="005803EA"/>
    <w:rsid w:val="00580854"/>
    <w:rsid w:val="00580E0B"/>
    <w:rsid w:val="00581633"/>
    <w:rsid w:val="005825CD"/>
    <w:rsid w:val="00582A38"/>
    <w:rsid w:val="005830C5"/>
    <w:rsid w:val="0058313D"/>
    <w:rsid w:val="00583425"/>
    <w:rsid w:val="005836C2"/>
    <w:rsid w:val="0058416B"/>
    <w:rsid w:val="00587244"/>
    <w:rsid w:val="005910FA"/>
    <w:rsid w:val="0059137E"/>
    <w:rsid w:val="005916D2"/>
    <w:rsid w:val="0059191F"/>
    <w:rsid w:val="005933DC"/>
    <w:rsid w:val="005935E5"/>
    <w:rsid w:val="00593EA1"/>
    <w:rsid w:val="00594694"/>
    <w:rsid w:val="005949BF"/>
    <w:rsid w:val="00594CE2"/>
    <w:rsid w:val="00595BA8"/>
    <w:rsid w:val="00596CF0"/>
    <w:rsid w:val="005A02E0"/>
    <w:rsid w:val="005A13C2"/>
    <w:rsid w:val="005A170D"/>
    <w:rsid w:val="005A1845"/>
    <w:rsid w:val="005A1AAD"/>
    <w:rsid w:val="005A1C92"/>
    <w:rsid w:val="005A1E6F"/>
    <w:rsid w:val="005A3553"/>
    <w:rsid w:val="005A3E36"/>
    <w:rsid w:val="005A4792"/>
    <w:rsid w:val="005A533B"/>
    <w:rsid w:val="005A5455"/>
    <w:rsid w:val="005A552F"/>
    <w:rsid w:val="005A7833"/>
    <w:rsid w:val="005B00A8"/>
    <w:rsid w:val="005B0E63"/>
    <w:rsid w:val="005B1EC6"/>
    <w:rsid w:val="005B1F28"/>
    <w:rsid w:val="005B2786"/>
    <w:rsid w:val="005B2B75"/>
    <w:rsid w:val="005B2DBA"/>
    <w:rsid w:val="005B403D"/>
    <w:rsid w:val="005B4A39"/>
    <w:rsid w:val="005B4CAA"/>
    <w:rsid w:val="005B5F6B"/>
    <w:rsid w:val="005B6EF8"/>
    <w:rsid w:val="005B7327"/>
    <w:rsid w:val="005B73E7"/>
    <w:rsid w:val="005C047D"/>
    <w:rsid w:val="005C0A8B"/>
    <w:rsid w:val="005C0AFF"/>
    <w:rsid w:val="005C0E18"/>
    <w:rsid w:val="005C0F59"/>
    <w:rsid w:val="005C10D6"/>
    <w:rsid w:val="005C1555"/>
    <w:rsid w:val="005C1BE9"/>
    <w:rsid w:val="005C28F1"/>
    <w:rsid w:val="005C2B13"/>
    <w:rsid w:val="005C3736"/>
    <w:rsid w:val="005C3A6E"/>
    <w:rsid w:val="005C4249"/>
    <w:rsid w:val="005C4B4B"/>
    <w:rsid w:val="005C576E"/>
    <w:rsid w:val="005C60DB"/>
    <w:rsid w:val="005C6A07"/>
    <w:rsid w:val="005C7A7E"/>
    <w:rsid w:val="005D0A23"/>
    <w:rsid w:val="005D12FC"/>
    <w:rsid w:val="005D18FB"/>
    <w:rsid w:val="005D1A73"/>
    <w:rsid w:val="005D1F23"/>
    <w:rsid w:val="005D20FC"/>
    <w:rsid w:val="005D28D0"/>
    <w:rsid w:val="005D2ABE"/>
    <w:rsid w:val="005D2C9C"/>
    <w:rsid w:val="005D3A45"/>
    <w:rsid w:val="005D42D7"/>
    <w:rsid w:val="005D4772"/>
    <w:rsid w:val="005D7665"/>
    <w:rsid w:val="005D7A19"/>
    <w:rsid w:val="005E01C4"/>
    <w:rsid w:val="005E0C6E"/>
    <w:rsid w:val="005E0D06"/>
    <w:rsid w:val="005E1E2A"/>
    <w:rsid w:val="005E22A0"/>
    <w:rsid w:val="005E2A49"/>
    <w:rsid w:val="005E2C2F"/>
    <w:rsid w:val="005E3695"/>
    <w:rsid w:val="005E42DB"/>
    <w:rsid w:val="005E44E2"/>
    <w:rsid w:val="005E56B8"/>
    <w:rsid w:val="005E668A"/>
    <w:rsid w:val="005E6AC0"/>
    <w:rsid w:val="005E762D"/>
    <w:rsid w:val="005E7B2F"/>
    <w:rsid w:val="005E7B89"/>
    <w:rsid w:val="005E7C1C"/>
    <w:rsid w:val="005F046E"/>
    <w:rsid w:val="005F16E4"/>
    <w:rsid w:val="005F27CA"/>
    <w:rsid w:val="005F30C0"/>
    <w:rsid w:val="005F3661"/>
    <w:rsid w:val="005F3AF3"/>
    <w:rsid w:val="005F4035"/>
    <w:rsid w:val="005F4912"/>
    <w:rsid w:val="005F504F"/>
    <w:rsid w:val="005F50FB"/>
    <w:rsid w:val="005F5B89"/>
    <w:rsid w:val="005F69D6"/>
    <w:rsid w:val="005F6D23"/>
    <w:rsid w:val="005F74E2"/>
    <w:rsid w:val="00601A12"/>
    <w:rsid w:val="00602668"/>
    <w:rsid w:val="00602F74"/>
    <w:rsid w:val="0060368C"/>
    <w:rsid w:val="00603E38"/>
    <w:rsid w:val="006047FD"/>
    <w:rsid w:val="006055E8"/>
    <w:rsid w:val="00605D09"/>
    <w:rsid w:val="006073C8"/>
    <w:rsid w:val="00607558"/>
    <w:rsid w:val="00607789"/>
    <w:rsid w:val="00607D27"/>
    <w:rsid w:val="00607DEF"/>
    <w:rsid w:val="0061115C"/>
    <w:rsid w:val="00612D2D"/>
    <w:rsid w:val="00613265"/>
    <w:rsid w:val="00613AA8"/>
    <w:rsid w:val="00613CC6"/>
    <w:rsid w:val="00614412"/>
    <w:rsid w:val="00614A6C"/>
    <w:rsid w:val="0061530F"/>
    <w:rsid w:val="00615558"/>
    <w:rsid w:val="00616197"/>
    <w:rsid w:val="00616802"/>
    <w:rsid w:val="00616FA6"/>
    <w:rsid w:val="00617D79"/>
    <w:rsid w:val="00620E52"/>
    <w:rsid w:val="006227D2"/>
    <w:rsid w:val="00622F04"/>
    <w:rsid w:val="00623858"/>
    <w:rsid w:val="00623935"/>
    <w:rsid w:val="00623A63"/>
    <w:rsid w:val="00624614"/>
    <w:rsid w:val="00624ABD"/>
    <w:rsid w:val="0062530E"/>
    <w:rsid w:val="0062558C"/>
    <w:rsid w:val="006261B9"/>
    <w:rsid w:val="006277DB"/>
    <w:rsid w:val="00627EAB"/>
    <w:rsid w:val="00630287"/>
    <w:rsid w:val="00630C10"/>
    <w:rsid w:val="00631DCF"/>
    <w:rsid w:val="00632409"/>
    <w:rsid w:val="00632F02"/>
    <w:rsid w:val="00633EB2"/>
    <w:rsid w:val="006343DB"/>
    <w:rsid w:val="00635105"/>
    <w:rsid w:val="006359B4"/>
    <w:rsid w:val="00636631"/>
    <w:rsid w:val="00636A08"/>
    <w:rsid w:val="006403B7"/>
    <w:rsid w:val="00640B71"/>
    <w:rsid w:val="00643273"/>
    <w:rsid w:val="00643494"/>
    <w:rsid w:val="00644DAE"/>
    <w:rsid w:val="00645A9D"/>
    <w:rsid w:val="00645D12"/>
    <w:rsid w:val="0064638F"/>
    <w:rsid w:val="006475B8"/>
    <w:rsid w:val="00647E8D"/>
    <w:rsid w:val="0065072A"/>
    <w:rsid w:val="00650922"/>
    <w:rsid w:val="006519E7"/>
    <w:rsid w:val="00651CF9"/>
    <w:rsid w:val="00652AC1"/>
    <w:rsid w:val="00652C10"/>
    <w:rsid w:val="00653C39"/>
    <w:rsid w:val="0065412A"/>
    <w:rsid w:val="0065413D"/>
    <w:rsid w:val="00654FC6"/>
    <w:rsid w:val="006564A4"/>
    <w:rsid w:val="00656BF9"/>
    <w:rsid w:val="00656D25"/>
    <w:rsid w:val="00657419"/>
    <w:rsid w:val="00660546"/>
    <w:rsid w:val="006614F0"/>
    <w:rsid w:val="00661F54"/>
    <w:rsid w:val="00663125"/>
    <w:rsid w:val="0066375A"/>
    <w:rsid w:val="00664758"/>
    <w:rsid w:val="00664AC1"/>
    <w:rsid w:val="0066680B"/>
    <w:rsid w:val="006670D1"/>
    <w:rsid w:val="00667376"/>
    <w:rsid w:val="0066760D"/>
    <w:rsid w:val="00667A7E"/>
    <w:rsid w:val="00670431"/>
    <w:rsid w:val="006709B1"/>
    <w:rsid w:val="00670C80"/>
    <w:rsid w:val="00670D6D"/>
    <w:rsid w:val="00672677"/>
    <w:rsid w:val="00672744"/>
    <w:rsid w:val="00672DE3"/>
    <w:rsid w:val="006733FE"/>
    <w:rsid w:val="0067357A"/>
    <w:rsid w:val="00673D79"/>
    <w:rsid w:val="00673F52"/>
    <w:rsid w:val="00674242"/>
    <w:rsid w:val="0067490B"/>
    <w:rsid w:val="00675A2E"/>
    <w:rsid w:val="00675DCC"/>
    <w:rsid w:val="00676408"/>
    <w:rsid w:val="0067745F"/>
    <w:rsid w:val="00682214"/>
    <w:rsid w:val="00682AA2"/>
    <w:rsid w:val="00682F29"/>
    <w:rsid w:val="006836BB"/>
    <w:rsid w:val="0068389F"/>
    <w:rsid w:val="00683D80"/>
    <w:rsid w:val="00684754"/>
    <w:rsid w:val="00685062"/>
    <w:rsid w:val="006850D9"/>
    <w:rsid w:val="0068534B"/>
    <w:rsid w:val="00685649"/>
    <w:rsid w:val="00685B61"/>
    <w:rsid w:val="00685E21"/>
    <w:rsid w:val="00687231"/>
    <w:rsid w:val="00687B21"/>
    <w:rsid w:val="00687E90"/>
    <w:rsid w:val="006908FE"/>
    <w:rsid w:val="006920F6"/>
    <w:rsid w:val="006932C6"/>
    <w:rsid w:val="00693414"/>
    <w:rsid w:val="00693C3F"/>
    <w:rsid w:val="00694243"/>
    <w:rsid w:val="00694FAB"/>
    <w:rsid w:val="0069502D"/>
    <w:rsid w:val="00695574"/>
    <w:rsid w:val="00695A5A"/>
    <w:rsid w:val="006963D3"/>
    <w:rsid w:val="00696C1F"/>
    <w:rsid w:val="0069747C"/>
    <w:rsid w:val="00697925"/>
    <w:rsid w:val="00697CED"/>
    <w:rsid w:val="006A0842"/>
    <w:rsid w:val="006A2990"/>
    <w:rsid w:val="006A2EF6"/>
    <w:rsid w:val="006A34E7"/>
    <w:rsid w:val="006A35EF"/>
    <w:rsid w:val="006A36AC"/>
    <w:rsid w:val="006A4475"/>
    <w:rsid w:val="006A4B49"/>
    <w:rsid w:val="006A4D90"/>
    <w:rsid w:val="006A5493"/>
    <w:rsid w:val="006A6847"/>
    <w:rsid w:val="006A7995"/>
    <w:rsid w:val="006A7A90"/>
    <w:rsid w:val="006A7BB5"/>
    <w:rsid w:val="006A7DEB"/>
    <w:rsid w:val="006A7F25"/>
    <w:rsid w:val="006B023F"/>
    <w:rsid w:val="006B1041"/>
    <w:rsid w:val="006B12E4"/>
    <w:rsid w:val="006B1329"/>
    <w:rsid w:val="006B1582"/>
    <w:rsid w:val="006B1836"/>
    <w:rsid w:val="006B247F"/>
    <w:rsid w:val="006B2AFE"/>
    <w:rsid w:val="006B356B"/>
    <w:rsid w:val="006B400C"/>
    <w:rsid w:val="006B44C9"/>
    <w:rsid w:val="006B48A1"/>
    <w:rsid w:val="006B49BA"/>
    <w:rsid w:val="006B5771"/>
    <w:rsid w:val="006B595D"/>
    <w:rsid w:val="006B6659"/>
    <w:rsid w:val="006B705E"/>
    <w:rsid w:val="006B7945"/>
    <w:rsid w:val="006B7F0E"/>
    <w:rsid w:val="006C1B66"/>
    <w:rsid w:val="006C39D3"/>
    <w:rsid w:val="006C3EBB"/>
    <w:rsid w:val="006C4840"/>
    <w:rsid w:val="006C4997"/>
    <w:rsid w:val="006C4BBF"/>
    <w:rsid w:val="006C589E"/>
    <w:rsid w:val="006C6316"/>
    <w:rsid w:val="006D041F"/>
    <w:rsid w:val="006D1F3F"/>
    <w:rsid w:val="006D1FA6"/>
    <w:rsid w:val="006D25D0"/>
    <w:rsid w:val="006D40B4"/>
    <w:rsid w:val="006D48E5"/>
    <w:rsid w:val="006D4F0B"/>
    <w:rsid w:val="006D4FE7"/>
    <w:rsid w:val="006D51DC"/>
    <w:rsid w:val="006D5856"/>
    <w:rsid w:val="006D5B0A"/>
    <w:rsid w:val="006D661E"/>
    <w:rsid w:val="006D6FC2"/>
    <w:rsid w:val="006D7417"/>
    <w:rsid w:val="006E18A7"/>
    <w:rsid w:val="006E18BD"/>
    <w:rsid w:val="006E1C94"/>
    <w:rsid w:val="006E1F8D"/>
    <w:rsid w:val="006E3980"/>
    <w:rsid w:val="006E4473"/>
    <w:rsid w:val="006E497C"/>
    <w:rsid w:val="006E4A08"/>
    <w:rsid w:val="006E4D1A"/>
    <w:rsid w:val="006E4EE7"/>
    <w:rsid w:val="006E59BA"/>
    <w:rsid w:val="006E61B7"/>
    <w:rsid w:val="006E6917"/>
    <w:rsid w:val="006E6EBA"/>
    <w:rsid w:val="006F12B6"/>
    <w:rsid w:val="006F1B5B"/>
    <w:rsid w:val="006F2763"/>
    <w:rsid w:val="006F2A6D"/>
    <w:rsid w:val="006F35E7"/>
    <w:rsid w:val="006F4380"/>
    <w:rsid w:val="006F4A18"/>
    <w:rsid w:val="006F5AAA"/>
    <w:rsid w:val="006F5C81"/>
    <w:rsid w:val="006F61E0"/>
    <w:rsid w:val="006F6225"/>
    <w:rsid w:val="006F6A06"/>
    <w:rsid w:val="006F6D9C"/>
    <w:rsid w:val="006F7113"/>
    <w:rsid w:val="006F7935"/>
    <w:rsid w:val="006F7A07"/>
    <w:rsid w:val="006F7EDA"/>
    <w:rsid w:val="0070007D"/>
    <w:rsid w:val="0070040F"/>
    <w:rsid w:val="0070115C"/>
    <w:rsid w:val="007011AF"/>
    <w:rsid w:val="00701AEB"/>
    <w:rsid w:val="007020F2"/>
    <w:rsid w:val="00702366"/>
    <w:rsid w:val="00703FF7"/>
    <w:rsid w:val="00704253"/>
    <w:rsid w:val="00704469"/>
    <w:rsid w:val="00704B73"/>
    <w:rsid w:val="00704D37"/>
    <w:rsid w:val="0070635E"/>
    <w:rsid w:val="00707702"/>
    <w:rsid w:val="00707E63"/>
    <w:rsid w:val="00707F5A"/>
    <w:rsid w:val="0071024B"/>
    <w:rsid w:val="0071152D"/>
    <w:rsid w:val="00711607"/>
    <w:rsid w:val="00712186"/>
    <w:rsid w:val="00715075"/>
    <w:rsid w:val="00715957"/>
    <w:rsid w:val="00715FCA"/>
    <w:rsid w:val="00716D8D"/>
    <w:rsid w:val="00717B38"/>
    <w:rsid w:val="00720097"/>
    <w:rsid w:val="007201A5"/>
    <w:rsid w:val="00720730"/>
    <w:rsid w:val="0072099C"/>
    <w:rsid w:val="007210EC"/>
    <w:rsid w:val="0072207A"/>
    <w:rsid w:val="0072395E"/>
    <w:rsid w:val="00723A66"/>
    <w:rsid w:val="00724179"/>
    <w:rsid w:val="0072423D"/>
    <w:rsid w:val="00724D5F"/>
    <w:rsid w:val="00724EFB"/>
    <w:rsid w:val="00725284"/>
    <w:rsid w:val="0072580B"/>
    <w:rsid w:val="00725F4D"/>
    <w:rsid w:val="00725F73"/>
    <w:rsid w:val="007265CF"/>
    <w:rsid w:val="00726851"/>
    <w:rsid w:val="00726A62"/>
    <w:rsid w:val="00727027"/>
    <w:rsid w:val="007271DB"/>
    <w:rsid w:val="0072772F"/>
    <w:rsid w:val="0073044A"/>
    <w:rsid w:val="00730AC2"/>
    <w:rsid w:val="00731225"/>
    <w:rsid w:val="0073180F"/>
    <w:rsid w:val="00731906"/>
    <w:rsid w:val="00732612"/>
    <w:rsid w:val="007327F1"/>
    <w:rsid w:val="00732A57"/>
    <w:rsid w:val="00733861"/>
    <w:rsid w:val="007353E4"/>
    <w:rsid w:val="00735922"/>
    <w:rsid w:val="00735B9A"/>
    <w:rsid w:val="0073604E"/>
    <w:rsid w:val="00737002"/>
    <w:rsid w:val="00737749"/>
    <w:rsid w:val="00737F84"/>
    <w:rsid w:val="0074160F"/>
    <w:rsid w:val="007419EB"/>
    <w:rsid w:val="00741AB3"/>
    <w:rsid w:val="00741B86"/>
    <w:rsid w:val="00742165"/>
    <w:rsid w:val="007427FF"/>
    <w:rsid w:val="00743024"/>
    <w:rsid w:val="00743372"/>
    <w:rsid w:val="00744397"/>
    <w:rsid w:val="007446BD"/>
    <w:rsid w:val="007459F9"/>
    <w:rsid w:val="007469F7"/>
    <w:rsid w:val="00750494"/>
    <w:rsid w:val="00751700"/>
    <w:rsid w:val="00751716"/>
    <w:rsid w:val="007522D2"/>
    <w:rsid w:val="00752480"/>
    <w:rsid w:val="00752689"/>
    <w:rsid w:val="00752E11"/>
    <w:rsid w:val="00753099"/>
    <w:rsid w:val="007533FC"/>
    <w:rsid w:val="0075361D"/>
    <w:rsid w:val="007536DB"/>
    <w:rsid w:val="007549FC"/>
    <w:rsid w:val="007553B3"/>
    <w:rsid w:val="0075585E"/>
    <w:rsid w:val="00756315"/>
    <w:rsid w:val="00756A9A"/>
    <w:rsid w:val="00756AB9"/>
    <w:rsid w:val="00756D15"/>
    <w:rsid w:val="00756D58"/>
    <w:rsid w:val="00756FAB"/>
    <w:rsid w:val="00760620"/>
    <w:rsid w:val="007611E9"/>
    <w:rsid w:val="00761464"/>
    <w:rsid w:val="007615D0"/>
    <w:rsid w:val="00761870"/>
    <w:rsid w:val="00761BCD"/>
    <w:rsid w:val="0076320A"/>
    <w:rsid w:val="0076328A"/>
    <w:rsid w:val="007647C5"/>
    <w:rsid w:val="00764C39"/>
    <w:rsid w:val="007656DD"/>
    <w:rsid w:val="00765E65"/>
    <w:rsid w:val="00766516"/>
    <w:rsid w:val="007666ED"/>
    <w:rsid w:val="007667E1"/>
    <w:rsid w:val="00766B32"/>
    <w:rsid w:val="00767C4F"/>
    <w:rsid w:val="0077043A"/>
    <w:rsid w:val="007704E7"/>
    <w:rsid w:val="00771537"/>
    <w:rsid w:val="0077181D"/>
    <w:rsid w:val="00772AD1"/>
    <w:rsid w:val="0077359A"/>
    <w:rsid w:val="00774532"/>
    <w:rsid w:val="00774562"/>
    <w:rsid w:val="007755BD"/>
    <w:rsid w:val="007758B6"/>
    <w:rsid w:val="00775E80"/>
    <w:rsid w:val="00776349"/>
    <w:rsid w:val="007763B1"/>
    <w:rsid w:val="007767F4"/>
    <w:rsid w:val="00776998"/>
    <w:rsid w:val="00776BFF"/>
    <w:rsid w:val="00776F5F"/>
    <w:rsid w:val="00777216"/>
    <w:rsid w:val="00777D3C"/>
    <w:rsid w:val="0078022E"/>
    <w:rsid w:val="00782A0E"/>
    <w:rsid w:val="00782F1D"/>
    <w:rsid w:val="0078382F"/>
    <w:rsid w:val="00783BF4"/>
    <w:rsid w:val="00783C96"/>
    <w:rsid w:val="007867AF"/>
    <w:rsid w:val="00786CE3"/>
    <w:rsid w:val="007903AB"/>
    <w:rsid w:val="00790689"/>
    <w:rsid w:val="00790C9C"/>
    <w:rsid w:val="00790CF0"/>
    <w:rsid w:val="00791D72"/>
    <w:rsid w:val="00792526"/>
    <w:rsid w:val="00792E51"/>
    <w:rsid w:val="007933C4"/>
    <w:rsid w:val="00793879"/>
    <w:rsid w:val="007944D4"/>
    <w:rsid w:val="007948A4"/>
    <w:rsid w:val="00794C38"/>
    <w:rsid w:val="00795459"/>
    <w:rsid w:val="007958E5"/>
    <w:rsid w:val="00795FDB"/>
    <w:rsid w:val="00796B0B"/>
    <w:rsid w:val="00796F28"/>
    <w:rsid w:val="00797C56"/>
    <w:rsid w:val="007A0BDF"/>
    <w:rsid w:val="007A0C21"/>
    <w:rsid w:val="007A0F49"/>
    <w:rsid w:val="007A1C1F"/>
    <w:rsid w:val="007A1E8A"/>
    <w:rsid w:val="007A33EA"/>
    <w:rsid w:val="007A44E2"/>
    <w:rsid w:val="007A4C42"/>
    <w:rsid w:val="007A50AF"/>
    <w:rsid w:val="007A6C70"/>
    <w:rsid w:val="007A7754"/>
    <w:rsid w:val="007B085E"/>
    <w:rsid w:val="007B0BDC"/>
    <w:rsid w:val="007B1690"/>
    <w:rsid w:val="007B192F"/>
    <w:rsid w:val="007B2E4C"/>
    <w:rsid w:val="007B4823"/>
    <w:rsid w:val="007B752F"/>
    <w:rsid w:val="007B7D51"/>
    <w:rsid w:val="007C0520"/>
    <w:rsid w:val="007C0690"/>
    <w:rsid w:val="007C1567"/>
    <w:rsid w:val="007C2539"/>
    <w:rsid w:val="007C2E2A"/>
    <w:rsid w:val="007C33B8"/>
    <w:rsid w:val="007C352C"/>
    <w:rsid w:val="007C3F83"/>
    <w:rsid w:val="007C5CF2"/>
    <w:rsid w:val="007C68AF"/>
    <w:rsid w:val="007C707D"/>
    <w:rsid w:val="007C7577"/>
    <w:rsid w:val="007D0337"/>
    <w:rsid w:val="007D0A67"/>
    <w:rsid w:val="007D0BD5"/>
    <w:rsid w:val="007D1AEC"/>
    <w:rsid w:val="007D3B1C"/>
    <w:rsid w:val="007D430E"/>
    <w:rsid w:val="007D4634"/>
    <w:rsid w:val="007D4C67"/>
    <w:rsid w:val="007D51EB"/>
    <w:rsid w:val="007D54C7"/>
    <w:rsid w:val="007D695B"/>
    <w:rsid w:val="007D6CD6"/>
    <w:rsid w:val="007D6D53"/>
    <w:rsid w:val="007D6F18"/>
    <w:rsid w:val="007D70C5"/>
    <w:rsid w:val="007D717D"/>
    <w:rsid w:val="007D790B"/>
    <w:rsid w:val="007D7917"/>
    <w:rsid w:val="007E1B1D"/>
    <w:rsid w:val="007E3145"/>
    <w:rsid w:val="007E34C3"/>
    <w:rsid w:val="007E389A"/>
    <w:rsid w:val="007E4960"/>
    <w:rsid w:val="007E55C4"/>
    <w:rsid w:val="007E5C43"/>
    <w:rsid w:val="007E6CBF"/>
    <w:rsid w:val="007E77F0"/>
    <w:rsid w:val="007E7D5C"/>
    <w:rsid w:val="007F0EE1"/>
    <w:rsid w:val="007F15E3"/>
    <w:rsid w:val="007F1FE4"/>
    <w:rsid w:val="007F2503"/>
    <w:rsid w:val="007F3014"/>
    <w:rsid w:val="007F389E"/>
    <w:rsid w:val="007F52F3"/>
    <w:rsid w:val="007F70A2"/>
    <w:rsid w:val="007F7910"/>
    <w:rsid w:val="00800C48"/>
    <w:rsid w:val="00801141"/>
    <w:rsid w:val="008024FA"/>
    <w:rsid w:val="00802F00"/>
    <w:rsid w:val="00802F3C"/>
    <w:rsid w:val="00803449"/>
    <w:rsid w:val="008036CF"/>
    <w:rsid w:val="00803A74"/>
    <w:rsid w:val="008048D5"/>
    <w:rsid w:val="00804E5A"/>
    <w:rsid w:val="00805B5B"/>
    <w:rsid w:val="00805D70"/>
    <w:rsid w:val="00805E75"/>
    <w:rsid w:val="0080632F"/>
    <w:rsid w:val="00806A10"/>
    <w:rsid w:val="00807110"/>
    <w:rsid w:val="00810EB5"/>
    <w:rsid w:val="008111F8"/>
    <w:rsid w:val="008116AD"/>
    <w:rsid w:val="00811B38"/>
    <w:rsid w:val="008127CF"/>
    <w:rsid w:val="00813076"/>
    <w:rsid w:val="008132B6"/>
    <w:rsid w:val="00813458"/>
    <w:rsid w:val="0081363A"/>
    <w:rsid w:val="00813731"/>
    <w:rsid w:val="0081486B"/>
    <w:rsid w:val="00814B2E"/>
    <w:rsid w:val="00815844"/>
    <w:rsid w:val="00816FEE"/>
    <w:rsid w:val="008200A1"/>
    <w:rsid w:val="00820C63"/>
    <w:rsid w:val="008211E2"/>
    <w:rsid w:val="008213BF"/>
    <w:rsid w:val="00821916"/>
    <w:rsid w:val="008219D5"/>
    <w:rsid w:val="00822411"/>
    <w:rsid w:val="00822D6C"/>
    <w:rsid w:val="0082382F"/>
    <w:rsid w:val="00823862"/>
    <w:rsid w:val="008246AE"/>
    <w:rsid w:val="00824B11"/>
    <w:rsid w:val="00824F97"/>
    <w:rsid w:val="00825E7F"/>
    <w:rsid w:val="0082646C"/>
    <w:rsid w:val="00826B0D"/>
    <w:rsid w:val="008275BA"/>
    <w:rsid w:val="00830FFE"/>
    <w:rsid w:val="008310F5"/>
    <w:rsid w:val="00832058"/>
    <w:rsid w:val="008330A3"/>
    <w:rsid w:val="0083521C"/>
    <w:rsid w:val="00837391"/>
    <w:rsid w:val="00837980"/>
    <w:rsid w:val="00837D4E"/>
    <w:rsid w:val="008402E7"/>
    <w:rsid w:val="0084109C"/>
    <w:rsid w:val="00841CAD"/>
    <w:rsid w:val="00841D28"/>
    <w:rsid w:val="008428ED"/>
    <w:rsid w:val="00842B00"/>
    <w:rsid w:val="00842BD1"/>
    <w:rsid w:val="00842CB7"/>
    <w:rsid w:val="00845FE2"/>
    <w:rsid w:val="008466EB"/>
    <w:rsid w:val="00846D0D"/>
    <w:rsid w:val="00847015"/>
    <w:rsid w:val="00847055"/>
    <w:rsid w:val="008475C4"/>
    <w:rsid w:val="00847DAF"/>
    <w:rsid w:val="008501EA"/>
    <w:rsid w:val="008507A0"/>
    <w:rsid w:val="00850EFA"/>
    <w:rsid w:val="00850F1E"/>
    <w:rsid w:val="0085210E"/>
    <w:rsid w:val="00852422"/>
    <w:rsid w:val="00853E63"/>
    <w:rsid w:val="00853EA6"/>
    <w:rsid w:val="008542A3"/>
    <w:rsid w:val="00854626"/>
    <w:rsid w:val="00855BAE"/>
    <w:rsid w:val="00856137"/>
    <w:rsid w:val="0086061E"/>
    <w:rsid w:val="00860DB6"/>
    <w:rsid w:val="0086185B"/>
    <w:rsid w:val="00861A44"/>
    <w:rsid w:val="00862550"/>
    <w:rsid w:val="00862869"/>
    <w:rsid w:val="00862BA6"/>
    <w:rsid w:val="008639B3"/>
    <w:rsid w:val="0086431E"/>
    <w:rsid w:val="00864765"/>
    <w:rsid w:val="0086600F"/>
    <w:rsid w:val="00866087"/>
    <w:rsid w:val="008668D4"/>
    <w:rsid w:val="00866931"/>
    <w:rsid w:val="00866CA8"/>
    <w:rsid w:val="00866F16"/>
    <w:rsid w:val="00866F82"/>
    <w:rsid w:val="00871580"/>
    <w:rsid w:val="0087168C"/>
    <w:rsid w:val="008716F3"/>
    <w:rsid w:val="00871EA9"/>
    <w:rsid w:val="00871F10"/>
    <w:rsid w:val="008743A3"/>
    <w:rsid w:val="00874883"/>
    <w:rsid w:val="00875298"/>
    <w:rsid w:val="00876E38"/>
    <w:rsid w:val="00876E8B"/>
    <w:rsid w:val="00877B2F"/>
    <w:rsid w:val="00880D48"/>
    <w:rsid w:val="008829B1"/>
    <w:rsid w:val="008835CA"/>
    <w:rsid w:val="00883971"/>
    <w:rsid w:val="0088537D"/>
    <w:rsid w:val="00885389"/>
    <w:rsid w:val="00885764"/>
    <w:rsid w:val="00886439"/>
    <w:rsid w:val="00886BF0"/>
    <w:rsid w:val="00887322"/>
    <w:rsid w:val="00887A1B"/>
    <w:rsid w:val="00887A32"/>
    <w:rsid w:val="0089023C"/>
    <w:rsid w:val="0089078E"/>
    <w:rsid w:val="00891AFE"/>
    <w:rsid w:val="008925B0"/>
    <w:rsid w:val="00892B37"/>
    <w:rsid w:val="00892DF9"/>
    <w:rsid w:val="00893A84"/>
    <w:rsid w:val="00893D39"/>
    <w:rsid w:val="00894B82"/>
    <w:rsid w:val="008959EB"/>
    <w:rsid w:val="00895DD1"/>
    <w:rsid w:val="008969CC"/>
    <w:rsid w:val="008970D9"/>
    <w:rsid w:val="00897433"/>
    <w:rsid w:val="00897586"/>
    <w:rsid w:val="00897B6C"/>
    <w:rsid w:val="008A04F1"/>
    <w:rsid w:val="008A1AA7"/>
    <w:rsid w:val="008A1CC6"/>
    <w:rsid w:val="008A20CE"/>
    <w:rsid w:val="008A2A15"/>
    <w:rsid w:val="008A2FD5"/>
    <w:rsid w:val="008A3FBA"/>
    <w:rsid w:val="008A425D"/>
    <w:rsid w:val="008A444F"/>
    <w:rsid w:val="008A45CA"/>
    <w:rsid w:val="008A4CCD"/>
    <w:rsid w:val="008A5FB9"/>
    <w:rsid w:val="008A7422"/>
    <w:rsid w:val="008B1298"/>
    <w:rsid w:val="008B15E1"/>
    <w:rsid w:val="008B2254"/>
    <w:rsid w:val="008B2301"/>
    <w:rsid w:val="008B2825"/>
    <w:rsid w:val="008B3506"/>
    <w:rsid w:val="008B366C"/>
    <w:rsid w:val="008B44E4"/>
    <w:rsid w:val="008B47D7"/>
    <w:rsid w:val="008B5089"/>
    <w:rsid w:val="008B5DBC"/>
    <w:rsid w:val="008B6236"/>
    <w:rsid w:val="008B6504"/>
    <w:rsid w:val="008B6A77"/>
    <w:rsid w:val="008B6EF7"/>
    <w:rsid w:val="008B722C"/>
    <w:rsid w:val="008B7DE9"/>
    <w:rsid w:val="008C1A64"/>
    <w:rsid w:val="008C2381"/>
    <w:rsid w:val="008C3A7E"/>
    <w:rsid w:val="008C5408"/>
    <w:rsid w:val="008C6758"/>
    <w:rsid w:val="008D013C"/>
    <w:rsid w:val="008D01A0"/>
    <w:rsid w:val="008D1084"/>
    <w:rsid w:val="008D14B8"/>
    <w:rsid w:val="008D2680"/>
    <w:rsid w:val="008D2C06"/>
    <w:rsid w:val="008D2CA2"/>
    <w:rsid w:val="008D32C1"/>
    <w:rsid w:val="008D3A23"/>
    <w:rsid w:val="008D4292"/>
    <w:rsid w:val="008D4606"/>
    <w:rsid w:val="008D4BF7"/>
    <w:rsid w:val="008D4C94"/>
    <w:rsid w:val="008D4C97"/>
    <w:rsid w:val="008D50DA"/>
    <w:rsid w:val="008D638E"/>
    <w:rsid w:val="008D64F7"/>
    <w:rsid w:val="008D65A2"/>
    <w:rsid w:val="008D72F9"/>
    <w:rsid w:val="008D736D"/>
    <w:rsid w:val="008D7D29"/>
    <w:rsid w:val="008D7D97"/>
    <w:rsid w:val="008E087C"/>
    <w:rsid w:val="008E0BA4"/>
    <w:rsid w:val="008E1D29"/>
    <w:rsid w:val="008E1F53"/>
    <w:rsid w:val="008E2638"/>
    <w:rsid w:val="008E272F"/>
    <w:rsid w:val="008E27CA"/>
    <w:rsid w:val="008E33E8"/>
    <w:rsid w:val="008E3451"/>
    <w:rsid w:val="008E375D"/>
    <w:rsid w:val="008E4FE8"/>
    <w:rsid w:val="008E50DA"/>
    <w:rsid w:val="008E56B1"/>
    <w:rsid w:val="008E6AF5"/>
    <w:rsid w:val="008E7434"/>
    <w:rsid w:val="008E7793"/>
    <w:rsid w:val="008E7A86"/>
    <w:rsid w:val="008F0D20"/>
    <w:rsid w:val="008F131D"/>
    <w:rsid w:val="008F1768"/>
    <w:rsid w:val="008F2AE3"/>
    <w:rsid w:val="008F2DE8"/>
    <w:rsid w:val="008F38BA"/>
    <w:rsid w:val="008F3CF4"/>
    <w:rsid w:val="008F4CD1"/>
    <w:rsid w:val="008F5A29"/>
    <w:rsid w:val="008F60C0"/>
    <w:rsid w:val="008F70ED"/>
    <w:rsid w:val="008F72E2"/>
    <w:rsid w:val="008F748E"/>
    <w:rsid w:val="00900A8A"/>
    <w:rsid w:val="00902A56"/>
    <w:rsid w:val="00902EDC"/>
    <w:rsid w:val="00903917"/>
    <w:rsid w:val="0090493B"/>
    <w:rsid w:val="0090519A"/>
    <w:rsid w:val="009053F3"/>
    <w:rsid w:val="009058B8"/>
    <w:rsid w:val="00907F0B"/>
    <w:rsid w:val="0091036A"/>
    <w:rsid w:val="0091064C"/>
    <w:rsid w:val="00910E85"/>
    <w:rsid w:val="00911B71"/>
    <w:rsid w:val="00912132"/>
    <w:rsid w:val="00912985"/>
    <w:rsid w:val="009154A0"/>
    <w:rsid w:val="00915C60"/>
    <w:rsid w:val="00915F90"/>
    <w:rsid w:val="00916907"/>
    <w:rsid w:val="0091778E"/>
    <w:rsid w:val="00917D76"/>
    <w:rsid w:val="00920810"/>
    <w:rsid w:val="00920B29"/>
    <w:rsid w:val="00921553"/>
    <w:rsid w:val="00921D1E"/>
    <w:rsid w:val="00922191"/>
    <w:rsid w:val="00922B46"/>
    <w:rsid w:val="0092311A"/>
    <w:rsid w:val="00923766"/>
    <w:rsid w:val="009240DE"/>
    <w:rsid w:val="009246FB"/>
    <w:rsid w:val="00924885"/>
    <w:rsid w:val="009256F1"/>
    <w:rsid w:val="00925FBF"/>
    <w:rsid w:val="0092667A"/>
    <w:rsid w:val="00927037"/>
    <w:rsid w:val="009271F7"/>
    <w:rsid w:val="0092722F"/>
    <w:rsid w:val="0092740B"/>
    <w:rsid w:val="0092742B"/>
    <w:rsid w:val="00927654"/>
    <w:rsid w:val="00930A1F"/>
    <w:rsid w:val="009310E5"/>
    <w:rsid w:val="0093115C"/>
    <w:rsid w:val="009316FE"/>
    <w:rsid w:val="009325E2"/>
    <w:rsid w:val="0093263D"/>
    <w:rsid w:val="00932E6B"/>
    <w:rsid w:val="00933A5B"/>
    <w:rsid w:val="00934AC7"/>
    <w:rsid w:val="00936873"/>
    <w:rsid w:val="00937A96"/>
    <w:rsid w:val="0094026D"/>
    <w:rsid w:val="00940511"/>
    <w:rsid w:val="00940813"/>
    <w:rsid w:val="0094097E"/>
    <w:rsid w:val="00940BDF"/>
    <w:rsid w:val="00941848"/>
    <w:rsid w:val="00941C1C"/>
    <w:rsid w:val="00941CA3"/>
    <w:rsid w:val="009424EE"/>
    <w:rsid w:val="0094258D"/>
    <w:rsid w:val="0094342E"/>
    <w:rsid w:val="00943938"/>
    <w:rsid w:val="00944446"/>
    <w:rsid w:val="009451DA"/>
    <w:rsid w:val="0094541E"/>
    <w:rsid w:val="009455EA"/>
    <w:rsid w:val="00945ED7"/>
    <w:rsid w:val="00946192"/>
    <w:rsid w:val="0095342E"/>
    <w:rsid w:val="00953590"/>
    <w:rsid w:val="00954EF6"/>
    <w:rsid w:val="00955D48"/>
    <w:rsid w:val="00957544"/>
    <w:rsid w:val="00960B89"/>
    <w:rsid w:val="0096145A"/>
    <w:rsid w:val="00961AA4"/>
    <w:rsid w:val="00961C19"/>
    <w:rsid w:val="00962E5D"/>
    <w:rsid w:val="009636CD"/>
    <w:rsid w:val="00963FB4"/>
    <w:rsid w:val="00964C5C"/>
    <w:rsid w:val="00965A7E"/>
    <w:rsid w:val="0096667B"/>
    <w:rsid w:val="00967885"/>
    <w:rsid w:val="0097073E"/>
    <w:rsid w:val="00970FD6"/>
    <w:rsid w:val="00972495"/>
    <w:rsid w:val="00972E3C"/>
    <w:rsid w:val="00973A4E"/>
    <w:rsid w:val="00973E68"/>
    <w:rsid w:val="00974B12"/>
    <w:rsid w:val="009754CA"/>
    <w:rsid w:val="0097591F"/>
    <w:rsid w:val="00975E86"/>
    <w:rsid w:val="009767B7"/>
    <w:rsid w:val="00976DE9"/>
    <w:rsid w:val="009806E3"/>
    <w:rsid w:val="00980C40"/>
    <w:rsid w:val="009820E6"/>
    <w:rsid w:val="0098383A"/>
    <w:rsid w:val="0098575D"/>
    <w:rsid w:val="009868BD"/>
    <w:rsid w:val="00987FC8"/>
    <w:rsid w:val="00990F95"/>
    <w:rsid w:val="009911E4"/>
    <w:rsid w:val="009913C4"/>
    <w:rsid w:val="00991EA2"/>
    <w:rsid w:val="0099202E"/>
    <w:rsid w:val="009925D7"/>
    <w:rsid w:val="009925F6"/>
    <w:rsid w:val="00992FAB"/>
    <w:rsid w:val="00993471"/>
    <w:rsid w:val="0099376D"/>
    <w:rsid w:val="00994E41"/>
    <w:rsid w:val="00995134"/>
    <w:rsid w:val="00995C23"/>
    <w:rsid w:val="00995C77"/>
    <w:rsid w:val="00995F22"/>
    <w:rsid w:val="009963E5"/>
    <w:rsid w:val="00996D30"/>
    <w:rsid w:val="009972AE"/>
    <w:rsid w:val="00997ECD"/>
    <w:rsid w:val="009A14F8"/>
    <w:rsid w:val="009A1829"/>
    <w:rsid w:val="009A24AA"/>
    <w:rsid w:val="009A24D9"/>
    <w:rsid w:val="009A37DC"/>
    <w:rsid w:val="009A477C"/>
    <w:rsid w:val="009A4AB1"/>
    <w:rsid w:val="009A6471"/>
    <w:rsid w:val="009A7471"/>
    <w:rsid w:val="009B0930"/>
    <w:rsid w:val="009B0B0B"/>
    <w:rsid w:val="009B1886"/>
    <w:rsid w:val="009B2192"/>
    <w:rsid w:val="009B21F7"/>
    <w:rsid w:val="009B2473"/>
    <w:rsid w:val="009B353C"/>
    <w:rsid w:val="009B37F7"/>
    <w:rsid w:val="009B3F80"/>
    <w:rsid w:val="009B4E67"/>
    <w:rsid w:val="009B514A"/>
    <w:rsid w:val="009B525D"/>
    <w:rsid w:val="009B539D"/>
    <w:rsid w:val="009B5840"/>
    <w:rsid w:val="009B65DD"/>
    <w:rsid w:val="009B6668"/>
    <w:rsid w:val="009B6846"/>
    <w:rsid w:val="009C09C3"/>
    <w:rsid w:val="009C154E"/>
    <w:rsid w:val="009C1CE1"/>
    <w:rsid w:val="009C201A"/>
    <w:rsid w:val="009C21EC"/>
    <w:rsid w:val="009C348A"/>
    <w:rsid w:val="009C3995"/>
    <w:rsid w:val="009C44E9"/>
    <w:rsid w:val="009C544D"/>
    <w:rsid w:val="009C5723"/>
    <w:rsid w:val="009C6C41"/>
    <w:rsid w:val="009C709B"/>
    <w:rsid w:val="009D0494"/>
    <w:rsid w:val="009D0B24"/>
    <w:rsid w:val="009D1109"/>
    <w:rsid w:val="009D1411"/>
    <w:rsid w:val="009D22C0"/>
    <w:rsid w:val="009D22DE"/>
    <w:rsid w:val="009D371F"/>
    <w:rsid w:val="009D3886"/>
    <w:rsid w:val="009D4271"/>
    <w:rsid w:val="009D4E65"/>
    <w:rsid w:val="009D5136"/>
    <w:rsid w:val="009D519D"/>
    <w:rsid w:val="009D54E9"/>
    <w:rsid w:val="009D5EC4"/>
    <w:rsid w:val="009D6EEC"/>
    <w:rsid w:val="009D7ED3"/>
    <w:rsid w:val="009D7F16"/>
    <w:rsid w:val="009E187E"/>
    <w:rsid w:val="009E1D8C"/>
    <w:rsid w:val="009E2332"/>
    <w:rsid w:val="009E264C"/>
    <w:rsid w:val="009E2679"/>
    <w:rsid w:val="009E4708"/>
    <w:rsid w:val="009E4791"/>
    <w:rsid w:val="009E4F3D"/>
    <w:rsid w:val="009E4FA3"/>
    <w:rsid w:val="009E6907"/>
    <w:rsid w:val="009E7145"/>
    <w:rsid w:val="009F0187"/>
    <w:rsid w:val="009F0634"/>
    <w:rsid w:val="009F25F5"/>
    <w:rsid w:val="009F293C"/>
    <w:rsid w:val="009F2FD7"/>
    <w:rsid w:val="009F31BC"/>
    <w:rsid w:val="009F3874"/>
    <w:rsid w:val="009F404A"/>
    <w:rsid w:val="009F4232"/>
    <w:rsid w:val="009F4350"/>
    <w:rsid w:val="009F43A0"/>
    <w:rsid w:val="009F50DF"/>
    <w:rsid w:val="009F53DD"/>
    <w:rsid w:val="009F5B80"/>
    <w:rsid w:val="009F5E83"/>
    <w:rsid w:val="009F66E6"/>
    <w:rsid w:val="009F680B"/>
    <w:rsid w:val="009F753F"/>
    <w:rsid w:val="009F7FFC"/>
    <w:rsid w:val="00A0198C"/>
    <w:rsid w:val="00A02C46"/>
    <w:rsid w:val="00A03061"/>
    <w:rsid w:val="00A0319B"/>
    <w:rsid w:val="00A0333C"/>
    <w:rsid w:val="00A035A8"/>
    <w:rsid w:val="00A04AC7"/>
    <w:rsid w:val="00A0550D"/>
    <w:rsid w:val="00A0765D"/>
    <w:rsid w:val="00A07747"/>
    <w:rsid w:val="00A10703"/>
    <w:rsid w:val="00A10C08"/>
    <w:rsid w:val="00A11187"/>
    <w:rsid w:val="00A11B1C"/>
    <w:rsid w:val="00A11B8A"/>
    <w:rsid w:val="00A14375"/>
    <w:rsid w:val="00A152EA"/>
    <w:rsid w:val="00A16A10"/>
    <w:rsid w:val="00A17F03"/>
    <w:rsid w:val="00A200C3"/>
    <w:rsid w:val="00A2088D"/>
    <w:rsid w:val="00A211E7"/>
    <w:rsid w:val="00A21C52"/>
    <w:rsid w:val="00A23F20"/>
    <w:rsid w:val="00A25A99"/>
    <w:rsid w:val="00A26549"/>
    <w:rsid w:val="00A26AB7"/>
    <w:rsid w:val="00A26BB1"/>
    <w:rsid w:val="00A27336"/>
    <w:rsid w:val="00A27DE5"/>
    <w:rsid w:val="00A3006D"/>
    <w:rsid w:val="00A3053D"/>
    <w:rsid w:val="00A30E9F"/>
    <w:rsid w:val="00A30FFB"/>
    <w:rsid w:val="00A31DE1"/>
    <w:rsid w:val="00A33B85"/>
    <w:rsid w:val="00A33E2A"/>
    <w:rsid w:val="00A35772"/>
    <w:rsid w:val="00A35B35"/>
    <w:rsid w:val="00A36177"/>
    <w:rsid w:val="00A36567"/>
    <w:rsid w:val="00A3696B"/>
    <w:rsid w:val="00A36E85"/>
    <w:rsid w:val="00A37622"/>
    <w:rsid w:val="00A4067B"/>
    <w:rsid w:val="00A456E4"/>
    <w:rsid w:val="00A4636A"/>
    <w:rsid w:val="00A4756D"/>
    <w:rsid w:val="00A4762D"/>
    <w:rsid w:val="00A47921"/>
    <w:rsid w:val="00A479B2"/>
    <w:rsid w:val="00A51103"/>
    <w:rsid w:val="00A51264"/>
    <w:rsid w:val="00A516E6"/>
    <w:rsid w:val="00A51BB9"/>
    <w:rsid w:val="00A5253E"/>
    <w:rsid w:val="00A55403"/>
    <w:rsid w:val="00A5562B"/>
    <w:rsid w:val="00A55F6D"/>
    <w:rsid w:val="00A563FF"/>
    <w:rsid w:val="00A5720F"/>
    <w:rsid w:val="00A57F7F"/>
    <w:rsid w:val="00A600C7"/>
    <w:rsid w:val="00A611AE"/>
    <w:rsid w:val="00A6169A"/>
    <w:rsid w:val="00A61859"/>
    <w:rsid w:val="00A61B58"/>
    <w:rsid w:val="00A62DC5"/>
    <w:rsid w:val="00A63D90"/>
    <w:rsid w:val="00A646BA"/>
    <w:rsid w:val="00A6506B"/>
    <w:rsid w:val="00A66B95"/>
    <w:rsid w:val="00A66C64"/>
    <w:rsid w:val="00A66F1D"/>
    <w:rsid w:val="00A706A2"/>
    <w:rsid w:val="00A70FDC"/>
    <w:rsid w:val="00A71D94"/>
    <w:rsid w:val="00A72227"/>
    <w:rsid w:val="00A72F8C"/>
    <w:rsid w:val="00A73C71"/>
    <w:rsid w:val="00A73D43"/>
    <w:rsid w:val="00A771E8"/>
    <w:rsid w:val="00A772D3"/>
    <w:rsid w:val="00A77414"/>
    <w:rsid w:val="00A804BA"/>
    <w:rsid w:val="00A81873"/>
    <w:rsid w:val="00A82938"/>
    <w:rsid w:val="00A831F8"/>
    <w:rsid w:val="00A83F92"/>
    <w:rsid w:val="00A84B7F"/>
    <w:rsid w:val="00A85232"/>
    <w:rsid w:val="00A87165"/>
    <w:rsid w:val="00A871FA"/>
    <w:rsid w:val="00A92309"/>
    <w:rsid w:val="00A92A78"/>
    <w:rsid w:val="00A93205"/>
    <w:rsid w:val="00A94F54"/>
    <w:rsid w:val="00A9521E"/>
    <w:rsid w:val="00A954BD"/>
    <w:rsid w:val="00A959EB"/>
    <w:rsid w:val="00A96210"/>
    <w:rsid w:val="00A9667A"/>
    <w:rsid w:val="00A9678D"/>
    <w:rsid w:val="00A97EAA"/>
    <w:rsid w:val="00AA050B"/>
    <w:rsid w:val="00AA0FDB"/>
    <w:rsid w:val="00AA2AD0"/>
    <w:rsid w:val="00AA2C12"/>
    <w:rsid w:val="00AA485C"/>
    <w:rsid w:val="00AA5B07"/>
    <w:rsid w:val="00AA5EF4"/>
    <w:rsid w:val="00AA6816"/>
    <w:rsid w:val="00AA744F"/>
    <w:rsid w:val="00AB03BD"/>
    <w:rsid w:val="00AB0BC9"/>
    <w:rsid w:val="00AB213A"/>
    <w:rsid w:val="00AB302D"/>
    <w:rsid w:val="00AB3548"/>
    <w:rsid w:val="00AB423B"/>
    <w:rsid w:val="00AB4F1F"/>
    <w:rsid w:val="00AB5E24"/>
    <w:rsid w:val="00AB6D4E"/>
    <w:rsid w:val="00AB79F6"/>
    <w:rsid w:val="00AB7B3D"/>
    <w:rsid w:val="00AB7C0B"/>
    <w:rsid w:val="00AB7C3A"/>
    <w:rsid w:val="00AB7F82"/>
    <w:rsid w:val="00AC113D"/>
    <w:rsid w:val="00AC2061"/>
    <w:rsid w:val="00AC2273"/>
    <w:rsid w:val="00AC287E"/>
    <w:rsid w:val="00AC2EB3"/>
    <w:rsid w:val="00AC3116"/>
    <w:rsid w:val="00AC64B7"/>
    <w:rsid w:val="00AC6A31"/>
    <w:rsid w:val="00AC76ED"/>
    <w:rsid w:val="00AC787A"/>
    <w:rsid w:val="00AC7933"/>
    <w:rsid w:val="00AC7CA1"/>
    <w:rsid w:val="00AD034B"/>
    <w:rsid w:val="00AD083E"/>
    <w:rsid w:val="00AD0E69"/>
    <w:rsid w:val="00AD1291"/>
    <w:rsid w:val="00AD1328"/>
    <w:rsid w:val="00AD13A9"/>
    <w:rsid w:val="00AD172C"/>
    <w:rsid w:val="00AD1825"/>
    <w:rsid w:val="00AD18AE"/>
    <w:rsid w:val="00AD242C"/>
    <w:rsid w:val="00AD2776"/>
    <w:rsid w:val="00AD3090"/>
    <w:rsid w:val="00AD32FF"/>
    <w:rsid w:val="00AD37CF"/>
    <w:rsid w:val="00AD3FFC"/>
    <w:rsid w:val="00AD4449"/>
    <w:rsid w:val="00AD4720"/>
    <w:rsid w:val="00AD5A4F"/>
    <w:rsid w:val="00AD5F11"/>
    <w:rsid w:val="00AD7981"/>
    <w:rsid w:val="00AE0A6F"/>
    <w:rsid w:val="00AE0F0D"/>
    <w:rsid w:val="00AE1978"/>
    <w:rsid w:val="00AE29B5"/>
    <w:rsid w:val="00AE3262"/>
    <w:rsid w:val="00AE32C2"/>
    <w:rsid w:val="00AE34F7"/>
    <w:rsid w:val="00AE362E"/>
    <w:rsid w:val="00AE386D"/>
    <w:rsid w:val="00AE3ADE"/>
    <w:rsid w:val="00AE3F1D"/>
    <w:rsid w:val="00AE42A6"/>
    <w:rsid w:val="00AE50E4"/>
    <w:rsid w:val="00AE54CE"/>
    <w:rsid w:val="00AE56B4"/>
    <w:rsid w:val="00AE7305"/>
    <w:rsid w:val="00AE79C9"/>
    <w:rsid w:val="00AE7D16"/>
    <w:rsid w:val="00AE7E63"/>
    <w:rsid w:val="00AF0E45"/>
    <w:rsid w:val="00AF1DFE"/>
    <w:rsid w:val="00AF2297"/>
    <w:rsid w:val="00AF5A24"/>
    <w:rsid w:val="00AF658E"/>
    <w:rsid w:val="00AF7FD9"/>
    <w:rsid w:val="00B00579"/>
    <w:rsid w:val="00B00714"/>
    <w:rsid w:val="00B0283C"/>
    <w:rsid w:val="00B02B42"/>
    <w:rsid w:val="00B02D03"/>
    <w:rsid w:val="00B032D8"/>
    <w:rsid w:val="00B03402"/>
    <w:rsid w:val="00B0419C"/>
    <w:rsid w:val="00B0546F"/>
    <w:rsid w:val="00B067F5"/>
    <w:rsid w:val="00B10435"/>
    <w:rsid w:val="00B10683"/>
    <w:rsid w:val="00B10F84"/>
    <w:rsid w:val="00B11176"/>
    <w:rsid w:val="00B1196F"/>
    <w:rsid w:val="00B12586"/>
    <w:rsid w:val="00B1263C"/>
    <w:rsid w:val="00B12FDA"/>
    <w:rsid w:val="00B138B6"/>
    <w:rsid w:val="00B13A75"/>
    <w:rsid w:val="00B13FA9"/>
    <w:rsid w:val="00B1600C"/>
    <w:rsid w:val="00B16E6C"/>
    <w:rsid w:val="00B17C72"/>
    <w:rsid w:val="00B200FB"/>
    <w:rsid w:val="00B20B57"/>
    <w:rsid w:val="00B20D2E"/>
    <w:rsid w:val="00B20E2A"/>
    <w:rsid w:val="00B21643"/>
    <w:rsid w:val="00B2187A"/>
    <w:rsid w:val="00B21B8B"/>
    <w:rsid w:val="00B21CD3"/>
    <w:rsid w:val="00B22646"/>
    <w:rsid w:val="00B22829"/>
    <w:rsid w:val="00B22A5E"/>
    <w:rsid w:val="00B22DA8"/>
    <w:rsid w:val="00B2334A"/>
    <w:rsid w:val="00B23F17"/>
    <w:rsid w:val="00B2459D"/>
    <w:rsid w:val="00B26002"/>
    <w:rsid w:val="00B27F30"/>
    <w:rsid w:val="00B309C2"/>
    <w:rsid w:val="00B30EB5"/>
    <w:rsid w:val="00B30F88"/>
    <w:rsid w:val="00B3515D"/>
    <w:rsid w:val="00B35182"/>
    <w:rsid w:val="00B35830"/>
    <w:rsid w:val="00B365D3"/>
    <w:rsid w:val="00B36E63"/>
    <w:rsid w:val="00B37498"/>
    <w:rsid w:val="00B40562"/>
    <w:rsid w:val="00B405B1"/>
    <w:rsid w:val="00B40772"/>
    <w:rsid w:val="00B41160"/>
    <w:rsid w:val="00B4120F"/>
    <w:rsid w:val="00B41D19"/>
    <w:rsid w:val="00B4264E"/>
    <w:rsid w:val="00B432E6"/>
    <w:rsid w:val="00B43CA1"/>
    <w:rsid w:val="00B4416E"/>
    <w:rsid w:val="00B445FA"/>
    <w:rsid w:val="00B44FB0"/>
    <w:rsid w:val="00B45A89"/>
    <w:rsid w:val="00B45E8D"/>
    <w:rsid w:val="00B47C89"/>
    <w:rsid w:val="00B501BD"/>
    <w:rsid w:val="00B510FB"/>
    <w:rsid w:val="00B51AF8"/>
    <w:rsid w:val="00B51DDF"/>
    <w:rsid w:val="00B5230B"/>
    <w:rsid w:val="00B5242D"/>
    <w:rsid w:val="00B5297A"/>
    <w:rsid w:val="00B5324A"/>
    <w:rsid w:val="00B546C1"/>
    <w:rsid w:val="00B54BCD"/>
    <w:rsid w:val="00B54CAC"/>
    <w:rsid w:val="00B54CF0"/>
    <w:rsid w:val="00B56364"/>
    <w:rsid w:val="00B563F1"/>
    <w:rsid w:val="00B56CD7"/>
    <w:rsid w:val="00B56DAD"/>
    <w:rsid w:val="00B5785A"/>
    <w:rsid w:val="00B60186"/>
    <w:rsid w:val="00B60C84"/>
    <w:rsid w:val="00B60DA2"/>
    <w:rsid w:val="00B6276D"/>
    <w:rsid w:val="00B62A2D"/>
    <w:rsid w:val="00B6346B"/>
    <w:rsid w:val="00B64E14"/>
    <w:rsid w:val="00B65283"/>
    <w:rsid w:val="00B660FA"/>
    <w:rsid w:val="00B703A2"/>
    <w:rsid w:val="00B710EF"/>
    <w:rsid w:val="00B721B1"/>
    <w:rsid w:val="00B725E2"/>
    <w:rsid w:val="00B72FC3"/>
    <w:rsid w:val="00B73212"/>
    <w:rsid w:val="00B73ABD"/>
    <w:rsid w:val="00B74EE8"/>
    <w:rsid w:val="00B765CE"/>
    <w:rsid w:val="00B76AEA"/>
    <w:rsid w:val="00B76E14"/>
    <w:rsid w:val="00B76F1F"/>
    <w:rsid w:val="00B80588"/>
    <w:rsid w:val="00B80B87"/>
    <w:rsid w:val="00B80B91"/>
    <w:rsid w:val="00B80F7A"/>
    <w:rsid w:val="00B811F3"/>
    <w:rsid w:val="00B81548"/>
    <w:rsid w:val="00B81A23"/>
    <w:rsid w:val="00B81E83"/>
    <w:rsid w:val="00B824B5"/>
    <w:rsid w:val="00B82902"/>
    <w:rsid w:val="00B82F3C"/>
    <w:rsid w:val="00B8346E"/>
    <w:rsid w:val="00B83601"/>
    <w:rsid w:val="00B84DAB"/>
    <w:rsid w:val="00B8503E"/>
    <w:rsid w:val="00B853A5"/>
    <w:rsid w:val="00B862A3"/>
    <w:rsid w:val="00B86300"/>
    <w:rsid w:val="00B86473"/>
    <w:rsid w:val="00B87032"/>
    <w:rsid w:val="00B876CC"/>
    <w:rsid w:val="00B91979"/>
    <w:rsid w:val="00B91EAA"/>
    <w:rsid w:val="00B92469"/>
    <w:rsid w:val="00B931AE"/>
    <w:rsid w:val="00B931C6"/>
    <w:rsid w:val="00B94628"/>
    <w:rsid w:val="00B95208"/>
    <w:rsid w:val="00B95676"/>
    <w:rsid w:val="00B96002"/>
    <w:rsid w:val="00B960E6"/>
    <w:rsid w:val="00B96C38"/>
    <w:rsid w:val="00B970CE"/>
    <w:rsid w:val="00BA01E2"/>
    <w:rsid w:val="00BA150C"/>
    <w:rsid w:val="00BA15F4"/>
    <w:rsid w:val="00BA17EC"/>
    <w:rsid w:val="00BA1FC4"/>
    <w:rsid w:val="00BA23F5"/>
    <w:rsid w:val="00BA2EC3"/>
    <w:rsid w:val="00BA2F38"/>
    <w:rsid w:val="00BA411F"/>
    <w:rsid w:val="00BA4722"/>
    <w:rsid w:val="00BA5640"/>
    <w:rsid w:val="00BA5C0F"/>
    <w:rsid w:val="00BA6D2A"/>
    <w:rsid w:val="00BA7200"/>
    <w:rsid w:val="00BA76FF"/>
    <w:rsid w:val="00BA77C5"/>
    <w:rsid w:val="00BB07FB"/>
    <w:rsid w:val="00BB0CC1"/>
    <w:rsid w:val="00BB19AD"/>
    <w:rsid w:val="00BB27B5"/>
    <w:rsid w:val="00BB3F19"/>
    <w:rsid w:val="00BB42C1"/>
    <w:rsid w:val="00BB4AB5"/>
    <w:rsid w:val="00BB4F58"/>
    <w:rsid w:val="00BB53A7"/>
    <w:rsid w:val="00BB585F"/>
    <w:rsid w:val="00BB590A"/>
    <w:rsid w:val="00BB5C03"/>
    <w:rsid w:val="00BB6379"/>
    <w:rsid w:val="00BB7B71"/>
    <w:rsid w:val="00BC0902"/>
    <w:rsid w:val="00BC0A96"/>
    <w:rsid w:val="00BC0B58"/>
    <w:rsid w:val="00BC216D"/>
    <w:rsid w:val="00BC4405"/>
    <w:rsid w:val="00BC4977"/>
    <w:rsid w:val="00BC5DE1"/>
    <w:rsid w:val="00BD0122"/>
    <w:rsid w:val="00BD0511"/>
    <w:rsid w:val="00BD1AF8"/>
    <w:rsid w:val="00BD4B28"/>
    <w:rsid w:val="00BD4BB6"/>
    <w:rsid w:val="00BD4D63"/>
    <w:rsid w:val="00BD50EE"/>
    <w:rsid w:val="00BD61A1"/>
    <w:rsid w:val="00BD631C"/>
    <w:rsid w:val="00BD69DD"/>
    <w:rsid w:val="00BE0169"/>
    <w:rsid w:val="00BE0EFD"/>
    <w:rsid w:val="00BE14AF"/>
    <w:rsid w:val="00BE1710"/>
    <w:rsid w:val="00BE175C"/>
    <w:rsid w:val="00BE1AE6"/>
    <w:rsid w:val="00BE1B0B"/>
    <w:rsid w:val="00BE268A"/>
    <w:rsid w:val="00BE333D"/>
    <w:rsid w:val="00BE3359"/>
    <w:rsid w:val="00BE3A43"/>
    <w:rsid w:val="00BE3F1B"/>
    <w:rsid w:val="00BE4531"/>
    <w:rsid w:val="00BE48AE"/>
    <w:rsid w:val="00BE490D"/>
    <w:rsid w:val="00BE505A"/>
    <w:rsid w:val="00BE6897"/>
    <w:rsid w:val="00BE6BD4"/>
    <w:rsid w:val="00BE70CD"/>
    <w:rsid w:val="00BE7477"/>
    <w:rsid w:val="00BE7567"/>
    <w:rsid w:val="00BE75D7"/>
    <w:rsid w:val="00BE76FB"/>
    <w:rsid w:val="00BF0AC2"/>
    <w:rsid w:val="00BF0F90"/>
    <w:rsid w:val="00BF1B16"/>
    <w:rsid w:val="00BF1D9E"/>
    <w:rsid w:val="00BF20CD"/>
    <w:rsid w:val="00BF4065"/>
    <w:rsid w:val="00BF4CA3"/>
    <w:rsid w:val="00BF5A4F"/>
    <w:rsid w:val="00BF6D6D"/>
    <w:rsid w:val="00BF77D0"/>
    <w:rsid w:val="00C019AE"/>
    <w:rsid w:val="00C01CB7"/>
    <w:rsid w:val="00C03BE1"/>
    <w:rsid w:val="00C042B5"/>
    <w:rsid w:val="00C0597A"/>
    <w:rsid w:val="00C0611B"/>
    <w:rsid w:val="00C07803"/>
    <w:rsid w:val="00C10809"/>
    <w:rsid w:val="00C11088"/>
    <w:rsid w:val="00C12770"/>
    <w:rsid w:val="00C12D03"/>
    <w:rsid w:val="00C12F0E"/>
    <w:rsid w:val="00C13850"/>
    <w:rsid w:val="00C145AF"/>
    <w:rsid w:val="00C14731"/>
    <w:rsid w:val="00C14E23"/>
    <w:rsid w:val="00C1539B"/>
    <w:rsid w:val="00C15662"/>
    <w:rsid w:val="00C15AF9"/>
    <w:rsid w:val="00C16EAC"/>
    <w:rsid w:val="00C20966"/>
    <w:rsid w:val="00C21B76"/>
    <w:rsid w:val="00C2236B"/>
    <w:rsid w:val="00C225ED"/>
    <w:rsid w:val="00C2328D"/>
    <w:rsid w:val="00C23C30"/>
    <w:rsid w:val="00C23D8F"/>
    <w:rsid w:val="00C24979"/>
    <w:rsid w:val="00C25427"/>
    <w:rsid w:val="00C26586"/>
    <w:rsid w:val="00C26A7B"/>
    <w:rsid w:val="00C26CAE"/>
    <w:rsid w:val="00C2707D"/>
    <w:rsid w:val="00C27DC6"/>
    <w:rsid w:val="00C30DD3"/>
    <w:rsid w:val="00C320CA"/>
    <w:rsid w:val="00C3215D"/>
    <w:rsid w:val="00C32794"/>
    <w:rsid w:val="00C33B7B"/>
    <w:rsid w:val="00C340C3"/>
    <w:rsid w:val="00C34788"/>
    <w:rsid w:val="00C34847"/>
    <w:rsid w:val="00C34FD8"/>
    <w:rsid w:val="00C3523C"/>
    <w:rsid w:val="00C36779"/>
    <w:rsid w:val="00C36A61"/>
    <w:rsid w:val="00C36D93"/>
    <w:rsid w:val="00C371A1"/>
    <w:rsid w:val="00C37500"/>
    <w:rsid w:val="00C40319"/>
    <w:rsid w:val="00C40B23"/>
    <w:rsid w:val="00C42326"/>
    <w:rsid w:val="00C43903"/>
    <w:rsid w:val="00C44167"/>
    <w:rsid w:val="00C441DD"/>
    <w:rsid w:val="00C44FE1"/>
    <w:rsid w:val="00C4509A"/>
    <w:rsid w:val="00C454E5"/>
    <w:rsid w:val="00C45635"/>
    <w:rsid w:val="00C45C7E"/>
    <w:rsid w:val="00C46A75"/>
    <w:rsid w:val="00C46DE5"/>
    <w:rsid w:val="00C50F87"/>
    <w:rsid w:val="00C51684"/>
    <w:rsid w:val="00C52959"/>
    <w:rsid w:val="00C53A2E"/>
    <w:rsid w:val="00C546B7"/>
    <w:rsid w:val="00C54B85"/>
    <w:rsid w:val="00C54EE3"/>
    <w:rsid w:val="00C560BD"/>
    <w:rsid w:val="00C57424"/>
    <w:rsid w:val="00C574C8"/>
    <w:rsid w:val="00C57E87"/>
    <w:rsid w:val="00C6032C"/>
    <w:rsid w:val="00C61CB0"/>
    <w:rsid w:val="00C62A85"/>
    <w:rsid w:val="00C62E89"/>
    <w:rsid w:val="00C630DD"/>
    <w:rsid w:val="00C6345D"/>
    <w:rsid w:val="00C64393"/>
    <w:rsid w:val="00C65589"/>
    <w:rsid w:val="00C66342"/>
    <w:rsid w:val="00C67091"/>
    <w:rsid w:val="00C67672"/>
    <w:rsid w:val="00C677A5"/>
    <w:rsid w:val="00C708C7"/>
    <w:rsid w:val="00C71898"/>
    <w:rsid w:val="00C71AEF"/>
    <w:rsid w:val="00C72515"/>
    <w:rsid w:val="00C72C45"/>
    <w:rsid w:val="00C733C1"/>
    <w:rsid w:val="00C73D7B"/>
    <w:rsid w:val="00C7590B"/>
    <w:rsid w:val="00C75C58"/>
    <w:rsid w:val="00C76951"/>
    <w:rsid w:val="00C770A5"/>
    <w:rsid w:val="00C77791"/>
    <w:rsid w:val="00C81476"/>
    <w:rsid w:val="00C81ABC"/>
    <w:rsid w:val="00C81DF3"/>
    <w:rsid w:val="00C83158"/>
    <w:rsid w:val="00C835B7"/>
    <w:rsid w:val="00C83FF8"/>
    <w:rsid w:val="00C8466D"/>
    <w:rsid w:val="00C850C8"/>
    <w:rsid w:val="00C85D36"/>
    <w:rsid w:val="00C860B4"/>
    <w:rsid w:val="00C866F3"/>
    <w:rsid w:val="00C86C93"/>
    <w:rsid w:val="00C87637"/>
    <w:rsid w:val="00C90443"/>
    <w:rsid w:val="00C90A17"/>
    <w:rsid w:val="00C90CE4"/>
    <w:rsid w:val="00C91280"/>
    <w:rsid w:val="00C913E4"/>
    <w:rsid w:val="00C916B0"/>
    <w:rsid w:val="00C91FA4"/>
    <w:rsid w:val="00C92083"/>
    <w:rsid w:val="00C92DFB"/>
    <w:rsid w:val="00C92E7D"/>
    <w:rsid w:val="00C94AAA"/>
    <w:rsid w:val="00C94B7E"/>
    <w:rsid w:val="00C9564C"/>
    <w:rsid w:val="00C95DA1"/>
    <w:rsid w:val="00C9663F"/>
    <w:rsid w:val="00C973D8"/>
    <w:rsid w:val="00CA00D6"/>
    <w:rsid w:val="00CA116B"/>
    <w:rsid w:val="00CA1181"/>
    <w:rsid w:val="00CA19DC"/>
    <w:rsid w:val="00CA1E7A"/>
    <w:rsid w:val="00CA1ED0"/>
    <w:rsid w:val="00CA2D0F"/>
    <w:rsid w:val="00CA35E6"/>
    <w:rsid w:val="00CA36E4"/>
    <w:rsid w:val="00CA38A6"/>
    <w:rsid w:val="00CA5D78"/>
    <w:rsid w:val="00CA634D"/>
    <w:rsid w:val="00CA64C6"/>
    <w:rsid w:val="00CA7295"/>
    <w:rsid w:val="00CA738A"/>
    <w:rsid w:val="00CA7530"/>
    <w:rsid w:val="00CB08A1"/>
    <w:rsid w:val="00CB144D"/>
    <w:rsid w:val="00CB20EA"/>
    <w:rsid w:val="00CB2954"/>
    <w:rsid w:val="00CB300B"/>
    <w:rsid w:val="00CB3028"/>
    <w:rsid w:val="00CB385A"/>
    <w:rsid w:val="00CB4B53"/>
    <w:rsid w:val="00CB549B"/>
    <w:rsid w:val="00CB5C89"/>
    <w:rsid w:val="00CB6457"/>
    <w:rsid w:val="00CB6E30"/>
    <w:rsid w:val="00CB7468"/>
    <w:rsid w:val="00CC0B56"/>
    <w:rsid w:val="00CC108A"/>
    <w:rsid w:val="00CC20DB"/>
    <w:rsid w:val="00CC212A"/>
    <w:rsid w:val="00CC3D09"/>
    <w:rsid w:val="00CC3D76"/>
    <w:rsid w:val="00CC427C"/>
    <w:rsid w:val="00CC5342"/>
    <w:rsid w:val="00CC59D1"/>
    <w:rsid w:val="00CC5C3D"/>
    <w:rsid w:val="00CC5E22"/>
    <w:rsid w:val="00CC6D4A"/>
    <w:rsid w:val="00CC7332"/>
    <w:rsid w:val="00CD00DC"/>
    <w:rsid w:val="00CD2031"/>
    <w:rsid w:val="00CD23F8"/>
    <w:rsid w:val="00CD286A"/>
    <w:rsid w:val="00CD2AB0"/>
    <w:rsid w:val="00CD41AA"/>
    <w:rsid w:val="00CD4AA8"/>
    <w:rsid w:val="00CD5C1B"/>
    <w:rsid w:val="00CD7037"/>
    <w:rsid w:val="00CD7562"/>
    <w:rsid w:val="00CD7734"/>
    <w:rsid w:val="00CD784D"/>
    <w:rsid w:val="00CD789E"/>
    <w:rsid w:val="00CD7BE0"/>
    <w:rsid w:val="00CD7C04"/>
    <w:rsid w:val="00CE1236"/>
    <w:rsid w:val="00CE1690"/>
    <w:rsid w:val="00CE1E40"/>
    <w:rsid w:val="00CE248D"/>
    <w:rsid w:val="00CE25D5"/>
    <w:rsid w:val="00CE2CB3"/>
    <w:rsid w:val="00CE3630"/>
    <w:rsid w:val="00CE3648"/>
    <w:rsid w:val="00CE36E4"/>
    <w:rsid w:val="00CE49A2"/>
    <w:rsid w:val="00CE74DC"/>
    <w:rsid w:val="00CE7DF3"/>
    <w:rsid w:val="00CF09A6"/>
    <w:rsid w:val="00CF0F0E"/>
    <w:rsid w:val="00CF1B06"/>
    <w:rsid w:val="00CF24F4"/>
    <w:rsid w:val="00CF2504"/>
    <w:rsid w:val="00CF29F9"/>
    <w:rsid w:val="00CF320A"/>
    <w:rsid w:val="00CF3F3D"/>
    <w:rsid w:val="00CF459C"/>
    <w:rsid w:val="00CF508B"/>
    <w:rsid w:val="00CF5353"/>
    <w:rsid w:val="00CF54CB"/>
    <w:rsid w:val="00CF5A4D"/>
    <w:rsid w:val="00CF71D0"/>
    <w:rsid w:val="00CF7412"/>
    <w:rsid w:val="00CF7B5E"/>
    <w:rsid w:val="00D009A4"/>
    <w:rsid w:val="00D03123"/>
    <w:rsid w:val="00D03C53"/>
    <w:rsid w:val="00D0460C"/>
    <w:rsid w:val="00D0777A"/>
    <w:rsid w:val="00D10548"/>
    <w:rsid w:val="00D10C0E"/>
    <w:rsid w:val="00D115AD"/>
    <w:rsid w:val="00D1288A"/>
    <w:rsid w:val="00D12E8E"/>
    <w:rsid w:val="00D157D8"/>
    <w:rsid w:val="00D158E4"/>
    <w:rsid w:val="00D16A6A"/>
    <w:rsid w:val="00D16BB6"/>
    <w:rsid w:val="00D16EB3"/>
    <w:rsid w:val="00D20007"/>
    <w:rsid w:val="00D20821"/>
    <w:rsid w:val="00D21103"/>
    <w:rsid w:val="00D21300"/>
    <w:rsid w:val="00D217A8"/>
    <w:rsid w:val="00D228C9"/>
    <w:rsid w:val="00D23A16"/>
    <w:rsid w:val="00D23B41"/>
    <w:rsid w:val="00D2420F"/>
    <w:rsid w:val="00D24C88"/>
    <w:rsid w:val="00D24DB4"/>
    <w:rsid w:val="00D24F5C"/>
    <w:rsid w:val="00D25B59"/>
    <w:rsid w:val="00D26100"/>
    <w:rsid w:val="00D272EC"/>
    <w:rsid w:val="00D27C0D"/>
    <w:rsid w:val="00D3121B"/>
    <w:rsid w:val="00D31292"/>
    <w:rsid w:val="00D313B6"/>
    <w:rsid w:val="00D32018"/>
    <w:rsid w:val="00D322A5"/>
    <w:rsid w:val="00D323C1"/>
    <w:rsid w:val="00D32567"/>
    <w:rsid w:val="00D3430A"/>
    <w:rsid w:val="00D344ED"/>
    <w:rsid w:val="00D34850"/>
    <w:rsid w:val="00D34A74"/>
    <w:rsid w:val="00D3566C"/>
    <w:rsid w:val="00D35A03"/>
    <w:rsid w:val="00D368FC"/>
    <w:rsid w:val="00D36F2C"/>
    <w:rsid w:val="00D37E45"/>
    <w:rsid w:val="00D40053"/>
    <w:rsid w:val="00D40965"/>
    <w:rsid w:val="00D4101D"/>
    <w:rsid w:val="00D41B5B"/>
    <w:rsid w:val="00D430BA"/>
    <w:rsid w:val="00D435A2"/>
    <w:rsid w:val="00D43DAF"/>
    <w:rsid w:val="00D44097"/>
    <w:rsid w:val="00D44B15"/>
    <w:rsid w:val="00D45677"/>
    <w:rsid w:val="00D46C99"/>
    <w:rsid w:val="00D47D7C"/>
    <w:rsid w:val="00D5019C"/>
    <w:rsid w:val="00D509D7"/>
    <w:rsid w:val="00D51E25"/>
    <w:rsid w:val="00D51EE8"/>
    <w:rsid w:val="00D522BB"/>
    <w:rsid w:val="00D5300E"/>
    <w:rsid w:val="00D53E1E"/>
    <w:rsid w:val="00D5486E"/>
    <w:rsid w:val="00D549E6"/>
    <w:rsid w:val="00D55608"/>
    <w:rsid w:val="00D56CB3"/>
    <w:rsid w:val="00D6057F"/>
    <w:rsid w:val="00D6109C"/>
    <w:rsid w:val="00D61287"/>
    <w:rsid w:val="00D620E4"/>
    <w:rsid w:val="00D62AB8"/>
    <w:rsid w:val="00D6330C"/>
    <w:rsid w:val="00D6352D"/>
    <w:rsid w:val="00D63571"/>
    <w:rsid w:val="00D63854"/>
    <w:rsid w:val="00D63C4E"/>
    <w:rsid w:val="00D643C4"/>
    <w:rsid w:val="00D64C65"/>
    <w:rsid w:val="00D65085"/>
    <w:rsid w:val="00D65295"/>
    <w:rsid w:val="00D659F3"/>
    <w:rsid w:val="00D66BC9"/>
    <w:rsid w:val="00D66D4C"/>
    <w:rsid w:val="00D66DC0"/>
    <w:rsid w:val="00D67BF8"/>
    <w:rsid w:val="00D7003E"/>
    <w:rsid w:val="00D71C79"/>
    <w:rsid w:val="00D71CBF"/>
    <w:rsid w:val="00D72009"/>
    <w:rsid w:val="00D72A1E"/>
    <w:rsid w:val="00D735DF"/>
    <w:rsid w:val="00D743EC"/>
    <w:rsid w:val="00D745A3"/>
    <w:rsid w:val="00D754BB"/>
    <w:rsid w:val="00D76183"/>
    <w:rsid w:val="00D76602"/>
    <w:rsid w:val="00D7693E"/>
    <w:rsid w:val="00D778E6"/>
    <w:rsid w:val="00D81BBF"/>
    <w:rsid w:val="00D82A23"/>
    <w:rsid w:val="00D8323D"/>
    <w:rsid w:val="00D84634"/>
    <w:rsid w:val="00D84FCA"/>
    <w:rsid w:val="00D85C1F"/>
    <w:rsid w:val="00D86495"/>
    <w:rsid w:val="00D865FA"/>
    <w:rsid w:val="00D87439"/>
    <w:rsid w:val="00D875CB"/>
    <w:rsid w:val="00D9037F"/>
    <w:rsid w:val="00D90517"/>
    <w:rsid w:val="00D9052F"/>
    <w:rsid w:val="00D91358"/>
    <w:rsid w:val="00D91885"/>
    <w:rsid w:val="00D91A9E"/>
    <w:rsid w:val="00D9442C"/>
    <w:rsid w:val="00D95DBE"/>
    <w:rsid w:val="00D95ED7"/>
    <w:rsid w:val="00D965BB"/>
    <w:rsid w:val="00D97C84"/>
    <w:rsid w:val="00DA0E2A"/>
    <w:rsid w:val="00DA1804"/>
    <w:rsid w:val="00DA2042"/>
    <w:rsid w:val="00DA409D"/>
    <w:rsid w:val="00DA54CF"/>
    <w:rsid w:val="00DA61B2"/>
    <w:rsid w:val="00DA75FA"/>
    <w:rsid w:val="00DA7967"/>
    <w:rsid w:val="00DB0994"/>
    <w:rsid w:val="00DB290E"/>
    <w:rsid w:val="00DB33E0"/>
    <w:rsid w:val="00DB46EF"/>
    <w:rsid w:val="00DB46F4"/>
    <w:rsid w:val="00DB5138"/>
    <w:rsid w:val="00DB55B9"/>
    <w:rsid w:val="00DB7C67"/>
    <w:rsid w:val="00DC0976"/>
    <w:rsid w:val="00DC34DC"/>
    <w:rsid w:val="00DC3766"/>
    <w:rsid w:val="00DC424C"/>
    <w:rsid w:val="00DC44EE"/>
    <w:rsid w:val="00DC5633"/>
    <w:rsid w:val="00DC5D98"/>
    <w:rsid w:val="00DC6F82"/>
    <w:rsid w:val="00DC704C"/>
    <w:rsid w:val="00DC71B9"/>
    <w:rsid w:val="00DC7B28"/>
    <w:rsid w:val="00DD0231"/>
    <w:rsid w:val="00DD040C"/>
    <w:rsid w:val="00DD098F"/>
    <w:rsid w:val="00DD09A4"/>
    <w:rsid w:val="00DD0E7F"/>
    <w:rsid w:val="00DD236A"/>
    <w:rsid w:val="00DD27A1"/>
    <w:rsid w:val="00DD2D2A"/>
    <w:rsid w:val="00DD3A39"/>
    <w:rsid w:val="00DD420B"/>
    <w:rsid w:val="00DD42FC"/>
    <w:rsid w:val="00DD457F"/>
    <w:rsid w:val="00DD5990"/>
    <w:rsid w:val="00DD7A27"/>
    <w:rsid w:val="00DE0B89"/>
    <w:rsid w:val="00DE0BAD"/>
    <w:rsid w:val="00DE0DF2"/>
    <w:rsid w:val="00DE0F20"/>
    <w:rsid w:val="00DE1AB9"/>
    <w:rsid w:val="00DE2DAD"/>
    <w:rsid w:val="00DE317A"/>
    <w:rsid w:val="00DE3B23"/>
    <w:rsid w:val="00DE3C2D"/>
    <w:rsid w:val="00DE44AB"/>
    <w:rsid w:val="00DE60A5"/>
    <w:rsid w:val="00DE60AE"/>
    <w:rsid w:val="00DE6F94"/>
    <w:rsid w:val="00DE71C5"/>
    <w:rsid w:val="00DE72B4"/>
    <w:rsid w:val="00DE7962"/>
    <w:rsid w:val="00DE7B56"/>
    <w:rsid w:val="00DE7D94"/>
    <w:rsid w:val="00DF0A07"/>
    <w:rsid w:val="00DF19E1"/>
    <w:rsid w:val="00DF202F"/>
    <w:rsid w:val="00DF2569"/>
    <w:rsid w:val="00DF36D5"/>
    <w:rsid w:val="00DF42A5"/>
    <w:rsid w:val="00DF4395"/>
    <w:rsid w:val="00DF43F0"/>
    <w:rsid w:val="00DF4E2C"/>
    <w:rsid w:val="00DF58C0"/>
    <w:rsid w:val="00DF5E5D"/>
    <w:rsid w:val="00DF68BF"/>
    <w:rsid w:val="00DF6D6A"/>
    <w:rsid w:val="00DF7790"/>
    <w:rsid w:val="00E004A6"/>
    <w:rsid w:val="00E00EC0"/>
    <w:rsid w:val="00E01E7A"/>
    <w:rsid w:val="00E02081"/>
    <w:rsid w:val="00E026D6"/>
    <w:rsid w:val="00E02C91"/>
    <w:rsid w:val="00E02F19"/>
    <w:rsid w:val="00E03129"/>
    <w:rsid w:val="00E0339D"/>
    <w:rsid w:val="00E035BF"/>
    <w:rsid w:val="00E03966"/>
    <w:rsid w:val="00E03D23"/>
    <w:rsid w:val="00E04633"/>
    <w:rsid w:val="00E04729"/>
    <w:rsid w:val="00E05738"/>
    <w:rsid w:val="00E06106"/>
    <w:rsid w:val="00E07294"/>
    <w:rsid w:val="00E100EF"/>
    <w:rsid w:val="00E129B4"/>
    <w:rsid w:val="00E12F29"/>
    <w:rsid w:val="00E13946"/>
    <w:rsid w:val="00E14063"/>
    <w:rsid w:val="00E14982"/>
    <w:rsid w:val="00E14ACB"/>
    <w:rsid w:val="00E14C3E"/>
    <w:rsid w:val="00E14F32"/>
    <w:rsid w:val="00E15A08"/>
    <w:rsid w:val="00E16321"/>
    <w:rsid w:val="00E16E5B"/>
    <w:rsid w:val="00E17124"/>
    <w:rsid w:val="00E21FC9"/>
    <w:rsid w:val="00E24AC1"/>
    <w:rsid w:val="00E250E2"/>
    <w:rsid w:val="00E2585A"/>
    <w:rsid w:val="00E26C2F"/>
    <w:rsid w:val="00E26D17"/>
    <w:rsid w:val="00E27A46"/>
    <w:rsid w:val="00E30B82"/>
    <w:rsid w:val="00E30B9D"/>
    <w:rsid w:val="00E3127C"/>
    <w:rsid w:val="00E32174"/>
    <w:rsid w:val="00E32718"/>
    <w:rsid w:val="00E32BA3"/>
    <w:rsid w:val="00E3327A"/>
    <w:rsid w:val="00E33A0D"/>
    <w:rsid w:val="00E3475F"/>
    <w:rsid w:val="00E34D4C"/>
    <w:rsid w:val="00E3509F"/>
    <w:rsid w:val="00E35160"/>
    <w:rsid w:val="00E357DF"/>
    <w:rsid w:val="00E35E2C"/>
    <w:rsid w:val="00E369E4"/>
    <w:rsid w:val="00E37BAF"/>
    <w:rsid w:val="00E4010E"/>
    <w:rsid w:val="00E40C82"/>
    <w:rsid w:val="00E410E4"/>
    <w:rsid w:val="00E41624"/>
    <w:rsid w:val="00E416E6"/>
    <w:rsid w:val="00E45607"/>
    <w:rsid w:val="00E4588C"/>
    <w:rsid w:val="00E45B05"/>
    <w:rsid w:val="00E462E1"/>
    <w:rsid w:val="00E46337"/>
    <w:rsid w:val="00E46A2D"/>
    <w:rsid w:val="00E47C2D"/>
    <w:rsid w:val="00E47EC0"/>
    <w:rsid w:val="00E50253"/>
    <w:rsid w:val="00E50FC3"/>
    <w:rsid w:val="00E52E24"/>
    <w:rsid w:val="00E543AC"/>
    <w:rsid w:val="00E54465"/>
    <w:rsid w:val="00E56275"/>
    <w:rsid w:val="00E56768"/>
    <w:rsid w:val="00E5770E"/>
    <w:rsid w:val="00E603E8"/>
    <w:rsid w:val="00E60D0E"/>
    <w:rsid w:val="00E633F1"/>
    <w:rsid w:val="00E639A0"/>
    <w:rsid w:val="00E639AA"/>
    <w:rsid w:val="00E63D9C"/>
    <w:rsid w:val="00E64EF0"/>
    <w:rsid w:val="00E653D5"/>
    <w:rsid w:val="00E65DF9"/>
    <w:rsid w:val="00E6749D"/>
    <w:rsid w:val="00E70694"/>
    <w:rsid w:val="00E72DBF"/>
    <w:rsid w:val="00E74B36"/>
    <w:rsid w:val="00E74C5F"/>
    <w:rsid w:val="00E753D1"/>
    <w:rsid w:val="00E76619"/>
    <w:rsid w:val="00E76996"/>
    <w:rsid w:val="00E76E54"/>
    <w:rsid w:val="00E77401"/>
    <w:rsid w:val="00E77BC1"/>
    <w:rsid w:val="00E81C28"/>
    <w:rsid w:val="00E8215A"/>
    <w:rsid w:val="00E823EF"/>
    <w:rsid w:val="00E828FB"/>
    <w:rsid w:val="00E82D98"/>
    <w:rsid w:val="00E83771"/>
    <w:rsid w:val="00E83C19"/>
    <w:rsid w:val="00E8455C"/>
    <w:rsid w:val="00E84D11"/>
    <w:rsid w:val="00E84D2D"/>
    <w:rsid w:val="00E86B62"/>
    <w:rsid w:val="00E904A6"/>
    <w:rsid w:val="00E9051C"/>
    <w:rsid w:val="00E91F5D"/>
    <w:rsid w:val="00E92190"/>
    <w:rsid w:val="00E92218"/>
    <w:rsid w:val="00E941A7"/>
    <w:rsid w:val="00E94EED"/>
    <w:rsid w:val="00E95AD0"/>
    <w:rsid w:val="00E95C18"/>
    <w:rsid w:val="00E96395"/>
    <w:rsid w:val="00E96FD6"/>
    <w:rsid w:val="00E972E1"/>
    <w:rsid w:val="00EA0225"/>
    <w:rsid w:val="00EA0576"/>
    <w:rsid w:val="00EA09AA"/>
    <w:rsid w:val="00EA10F3"/>
    <w:rsid w:val="00EA19FC"/>
    <w:rsid w:val="00EA36E2"/>
    <w:rsid w:val="00EA3D4C"/>
    <w:rsid w:val="00EA3DAC"/>
    <w:rsid w:val="00EA5DD0"/>
    <w:rsid w:val="00EA64EB"/>
    <w:rsid w:val="00EA7162"/>
    <w:rsid w:val="00EB087A"/>
    <w:rsid w:val="00EB0962"/>
    <w:rsid w:val="00EB1213"/>
    <w:rsid w:val="00EB137A"/>
    <w:rsid w:val="00EB13F0"/>
    <w:rsid w:val="00EB1CA8"/>
    <w:rsid w:val="00EB1EBE"/>
    <w:rsid w:val="00EB23C1"/>
    <w:rsid w:val="00EB28DE"/>
    <w:rsid w:val="00EB29B7"/>
    <w:rsid w:val="00EB3AB8"/>
    <w:rsid w:val="00EB401A"/>
    <w:rsid w:val="00EB41C8"/>
    <w:rsid w:val="00EB549A"/>
    <w:rsid w:val="00EB59F6"/>
    <w:rsid w:val="00EB642A"/>
    <w:rsid w:val="00EB7711"/>
    <w:rsid w:val="00EC03A8"/>
    <w:rsid w:val="00EC08C6"/>
    <w:rsid w:val="00EC0A7D"/>
    <w:rsid w:val="00EC0C1F"/>
    <w:rsid w:val="00EC13C2"/>
    <w:rsid w:val="00EC1409"/>
    <w:rsid w:val="00EC18A0"/>
    <w:rsid w:val="00EC29CA"/>
    <w:rsid w:val="00EC3087"/>
    <w:rsid w:val="00EC3362"/>
    <w:rsid w:val="00EC4906"/>
    <w:rsid w:val="00EC4B2D"/>
    <w:rsid w:val="00EC4FE9"/>
    <w:rsid w:val="00EC505E"/>
    <w:rsid w:val="00EC5341"/>
    <w:rsid w:val="00EC6885"/>
    <w:rsid w:val="00EC6E83"/>
    <w:rsid w:val="00EC7490"/>
    <w:rsid w:val="00EC7AD7"/>
    <w:rsid w:val="00EC7E9C"/>
    <w:rsid w:val="00ED14E2"/>
    <w:rsid w:val="00ED1B5D"/>
    <w:rsid w:val="00ED1E6F"/>
    <w:rsid w:val="00ED2603"/>
    <w:rsid w:val="00ED2C0E"/>
    <w:rsid w:val="00ED2E67"/>
    <w:rsid w:val="00ED2F7B"/>
    <w:rsid w:val="00ED4E99"/>
    <w:rsid w:val="00ED515D"/>
    <w:rsid w:val="00ED5869"/>
    <w:rsid w:val="00ED5A93"/>
    <w:rsid w:val="00ED5AC2"/>
    <w:rsid w:val="00ED70B3"/>
    <w:rsid w:val="00ED70D0"/>
    <w:rsid w:val="00ED7657"/>
    <w:rsid w:val="00EE1037"/>
    <w:rsid w:val="00EE10D5"/>
    <w:rsid w:val="00EE1256"/>
    <w:rsid w:val="00EE15D9"/>
    <w:rsid w:val="00EE1846"/>
    <w:rsid w:val="00EE1A5D"/>
    <w:rsid w:val="00EE1A93"/>
    <w:rsid w:val="00EE636B"/>
    <w:rsid w:val="00EE6697"/>
    <w:rsid w:val="00EE6C59"/>
    <w:rsid w:val="00EE7535"/>
    <w:rsid w:val="00EF17BD"/>
    <w:rsid w:val="00EF1A0F"/>
    <w:rsid w:val="00EF23C4"/>
    <w:rsid w:val="00EF275F"/>
    <w:rsid w:val="00EF2F03"/>
    <w:rsid w:val="00EF3689"/>
    <w:rsid w:val="00EF3761"/>
    <w:rsid w:val="00EF38CE"/>
    <w:rsid w:val="00EF3CF3"/>
    <w:rsid w:val="00EF6BAE"/>
    <w:rsid w:val="00EF6E30"/>
    <w:rsid w:val="00F014BE"/>
    <w:rsid w:val="00F018A7"/>
    <w:rsid w:val="00F0279E"/>
    <w:rsid w:val="00F02877"/>
    <w:rsid w:val="00F029EF"/>
    <w:rsid w:val="00F032C5"/>
    <w:rsid w:val="00F03452"/>
    <w:rsid w:val="00F03CCE"/>
    <w:rsid w:val="00F04BE0"/>
    <w:rsid w:val="00F050D7"/>
    <w:rsid w:val="00F0569C"/>
    <w:rsid w:val="00F05743"/>
    <w:rsid w:val="00F063AE"/>
    <w:rsid w:val="00F0647E"/>
    <w:rsid w:val="00F07353"/>
    <w:rsid w:val="00F1005C"/>
    <w:rsid w:val="00F101D2"/>
    <w:rsid w:val="00F1057E"/>
    <w:rsid w:val="00F10C30"/>
    <w:rsid w:val="00F11366"/>
    <w:rsid w:val="00F12800"/>
    <w:rsid w:val="00F1466D"/>
    <w:rsid w:val="00F14953"/>
    <w:rsid w:val="00F14996"/>
    <w:rsid w:val="00F14C7C"/>
    <w:rsid w:val="00F16A22"/>
    <w:rsid w:val="00F16EC7"/>
    <w:rsid w:val="00F20B66"/>
    <w:rsid w:val="00F20D3D"/>
    <w:rsid w:val="00F21547"/>
    <w:rsid w:val="00F221D5"/>
    <w:rsid w:val="00F22212"/>
    <w:rsid w:val="00F224A8"/>
    <w:rsid w:val="00F23422"/>
    <w:rsid w:val="00F243A6"/>
    <w:rsid w:val="00F245F7"/>
    <w:rsid w:val="00F26918"/>
    <w:rsid w:val="00F26A1D"/>
    <w:rsid w:val="00F26B5A"/>
    <w:rsid w:val="00F27410"/>
    <w:rsid w:val="00F277C6"/>
    <w:rsid w:val="00F301BB"/>
    <w:rsid w:val="00F3064F"/>
    <w:rsid w:val="00F30E4F"/>
    <w:rsid w:val="00F3167E"/>
    <w:rsid w:val="00F347A7"/>
    <w:rsid w:val="00F35A51"/>
    <w:rsid w:val="00F3662A"/>
    <w:rsid w:val="00F36F00"/>
    <w:rsid w:val="00F37669"/>
    <w:rsid w:val="00F37843"/>
    <w:rsid w:val="00F40B6A"/>
    <w:rsid w:val="00F40F2A"/>
    <w:rsid w:val="00F41ED9"/>
    <w:rsid w:val="00F42C33"/>
    <w:rsid w:val="00F42C99"/>
    <w:rsid w:val="00F43734"/>
    <w:rsid w:val="00F4549F"/>
    <w:rsid w:val="00F4586A"/>
    <w:rsid w:val="00F45EAD"/>
    <w:rsid w:val="00F463D2"/>
    <w:rsid w:val="00F464ED"/>
    <w:rsid w:val="00F46AFE"/>
    <w:rsid w:val="00F475F9"/>
    <w:rsid w:val="00F50760"/>
    <w:rsid w:val="00F526AF"/>
    <w:rsid w:val="00F531D5"/>
    <w:rsid w:val="00F54599"/>
    <w:rsid w:val="00F545FB"/>
    <w:rsid w:val="00F557EF"/>
    <w:rsid w:val="00F568E0"/>
    <w:rsid w:val="00F571CE"/>
    <w:rsid w:val="00F5757D"/>
    <w:rsid w:val="00F5775F"/>
    <w:rsid w:val="00F57E10"/>
    <w:rsid w:val="00F60FA4"/>
    <w:rsid w:val="00F6113B"/>
    <w:rsid w:val="00F612B5"/>
    <w:rsid w:val="00F61365"/>
    <w:rsid w:val="00F613BB"/>
    <w:rsid w:val="00F61A17"/>
    <w:rsid w:val="00F61BE6"/>
    <w:rsid w:val="00F61D91"/>
    <w:rsid w:val="00F620D4"/>
    <w:rsid w:val="00F629BC"/>
    <w:rsid w:val="00F62AFE"/>
    <w:rsid w:val="00F630E7"/>
    <w:rsid w:val="00F63863"/>
    <w:rsid w:val="00F670DD"/>
    <w:rsid w:val="00F6750D"/>
    <w:rsid w:val="00F7011A"/>
    <w:rsid w:val="00F706D8"/>
    <w:rsid w:val="00F71300"/>
    <w:rsid w:val="00F72565"/>
    <w:rsid w:val="00F72814"/>
    <w:rsid w:val="00F7530F"/>
    <w:rsid w:val="00F7714D"/>
    <w:rsid w:val="00F77793"/>
    <w:rsid w:val="00F80043"/>
    <w:rsid w:val="00F80263"/>
    <w:rsid w:val="00F8102F"/>
    <w:rsid w:val="00F81EBB"/>
    <w:rsid w:val="00F8339A"/>
    <w:rsid w:val="00F83E1B"/>
    <w:rsid w:val="00F85934"/>
    <w:rsid w:val="00F86E09"/>
    <w:rsid w:val="00F87B81"/>
    <w:rsid w:val="00F90127"/>
    <w:rsid w:val="00F905F2"/>
    <w:rsid w:val="00F906C9"/>
    <w:rsid w:val="00F90D30"/>
    <w:rsid w:val="00F91573"/>
    <w:rsid w:val="00F91CF0"/>
    <w:rsid w:val="00F91D76"/>
    <w:rsid w:val="00F92391"/>
    <w:rsid w:val="00F923ED"/>
    <w:rsid w:val="00F92786"/>
    <w:rsid w:val="00F94664"/>
    <w:rsid w:val="00F94867"/>
    <w:rsid w:val="00F94AF6"/>
    <w:rsid w:val="00F95138"/>
    <w:rsid w:val="00F95456"/>
    <w:rsid w:val="00F95917"/>
    <w:rsid w:val="00F95DCA"/>
    <w:rsid w:val="00F96D62"/>
    <w:rsid w:val="00F971B4"/>
    <w:rsid w:val="00F975A6"/>
    <w:rsid w:val="00F97A96"/>
    <w:rsid w:val="00FA04D5"/>
    <w:rsid w:val="00FA0B89"/>
    <w:rsid w:val="00FA0FB1"/>
    <w:rsid w:val="00FA12F9"/>
    <w:rsid w:val="00FA24DE"/>
    <w:rsid w:val="00FA3A83"/>
    <w:rsid w:val="00FA430C"/>
    <w:rsid w:val="00FA54D4"/>
    <w:rsid w:val="00FA60AF"/>
    <w:rsid w:val="00FA64E1"/>
    <w:rsid w:val="00FA6500"/>
    <w:rsid w:val="00FA65D1"/>
    <w:rsid w:val="00FA7303"/>
    <w:rsid w:val="00FA734C"/>
    <w:rsid w:val="00FB14C0"/>
    <w:rsid w:val="00FB1B4C"/>
    <w:rsid w:val="00FB1E2C"/>
    <w:rsid w:val="00FB3270"/>
    <w:rsid w:val="00FB3353"/>
    <w:rsid w:val="00FB3A74"/>
    <w:rsid w:val="00FB3F13"/>
    <w:rsid w:val="00FB42A0"/>
    <w:rsid w:val="00FB42B9"/>
    <w:rsid w:val="00FB4DC4"/>
    <w:rsid w:val="00FB64C6"/>
    <w:rsid w:val="00FB78EF"/>
    <w:rsid w:val="00FC0E11"/>
    <w:rsid w:val="00FC1781"/>
    <w:rsid w:val="00FC1FC5"/>
    <w:rsid w:val="00FC23A0"/>
    <w:rsid w:val="00FC3B1C"/>
    <w:rsid w:val="00FC44E8"/>
    <w:rsid w:val="00FC47C6"/>
    <w:rsid w:val="00FC4EA6"/>
    <w:rsid w:val="00FC504D"/>
    <w:rsid w:val="00FC5640"/>
    <w:rsid w:val="00FC653D"/>
    <w:rsid w:val="00FC66EC"/>
    <w:rsid w:val="00FC7586"/>
    <w:rsid w:val="00FC77F8"/>
    <w:rsid w:val="00FD054C"/>
    <w:rsid w:val="00FD0804"/>
    <w:rsid w:val="00FD1465"/>
    <w:rsid w:val="00FD18E3"/>
    <w:rsid w:val="00FD1DEA"/>
    <w:rsid w:val="00FD20D9"/>
    <w:rsid w:val="00FD248A"/>
    <w:rsid w:val="00FD2DB0"/>
    <w:rsid w:val="00FD3A96"/>
    <w:rsid w:val="00FD3F06"/>
    <w:rsid w:val="00FD4AAF"/>
    <w:rsid w:val="00FD4BCA"/>
    <w:rsid w:val="00FD58A2"/>
    <w:rsid w:val="00FD665D"/>
    <w:rsid w:val="00FD6F7C"/>
    <w:rsid w:val="00FD725D"/>
    <w:rsid w:val="00FD754C"/>
    <w:rsid w:val="00FE012E"/>
    <w:rsid w:val="00FE0807"/>
    <w:rsid w:val="00FE0EFC"/>
    <w:rsid w:val="00FE0F99"/>
    <w:rsid w:val="00FE34A0"/>
    <w:rsid w:val="00FE4C0C"/>
    <w:rsid w:val="00FE4F5D"/>
    <w:rsid w:val="00FE52D1"/>
    <w:rsid w:val="00FE53FA"/>
    <w:rsid w:val="00FE5443"/>
    <w:rsid w:val="00FE679D"/>
    <w:rsid w:val="00FE6DB2"/>
    <w:rsid w:val="00FF0328"/>
    <w:rsid w:val="00FF0A06"/>
    <w:rsid w:val="00FF0EAF"/>
    <w:rsid w:val="00FF1B74"/>
    <w:rsid w:val="00FF1E00"/>
    <w:rsid w:val="00FF2960"/>
    <w:rsid w:val="00FF326E"/>
    <w:rsid w:val="00FF33B4"/>
    <w:rsid w:val="00FF33F0"/>
    <w:rsid w:val="00FF3F05"/>
    <w:rsid w:val="00FF42E9"/>
    <w:rsid w:val="00FF45A6"/>
    <w:rsid w:val="00FF612C"/>
    <w:rsid w:val="00FF6136"/>
    <w:rsid w:val="00FF7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E005DC"/>
  <w15:docId w15:val="{F3C76AC9-1955-48DA-ADD1-2B0166783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 w:type="character" w:customStyle="1" w:styleId="rvts7">
    <w:name w:val="rvts7"/>
    <w:rsid w:val="00B725E2"/>
  </w:style>
  <w:style w:type="paragraph" w:customStyle="1" w:styleId="rvps2">
    <w:name w:val="rvps2"/>
    <w:basedOn w:val="a"/>
    <w:rsid w:val="00B725E2"/>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92667A"/>
    <w:pPr>
      <w:tabs>
        <w:tab w:val="center" w:pos="4819"/>
        <w:tab w:val="right" w:pos="9639"/>
      </w:tabs>
    </w:pPr>
  </w:style>
  <w:style w:type="character" w:customStyle="1" w:styleId="a8">
    <w:name w:val="Верхний колонтитул Знак"/>
    <w:basedOn w:val="a0"/>
    <w:link w:val="a7"/>
    <w:uiPriority w:val="99"/>
    <w:rsid w:val="0092667A"/>
    <w:rPr>
      <w:rFonts w:ascii="Times New Roman" w:eastAsia="Times New Roman" w:hAnsi="Times New Roman" w:cs="Times New Roman"/>
      <w:sz w:val="20"/>
      <w:szCs w:val="20"/>
      <w:lang w:eastAsia="uk-UA"/>
    </w:rPr>
  </w:style>
  <w:style w:type="paragraph" w:styleId="a9">
    <w:name w:val="footer"/>
    <w:basedOn w:val="a"/>
    <w:link w:val="aa"/>
    <w:uiPriority w:val="99"/>
    <w:unhideWhenUsed/>
    <w:rsid w:val="0092667A"/>
    <w:pPr>
      <w:tabs>
        <w:tab w:val="center" w:pos="4819"/>
        <w:tab w:val="right" w:pos="9639"/>
      </w:tabs>
    </w:pPr>
  </w:style>
  <w:style w:type="character" w:customStyle="1" w:styleId="aa">
    <w:name w:val="Нижний колонтитул Знак"/>
    <w:basedOn w:val="a0"/>
    <w:link w:val="a9"/>
    <w:uiPriority w:val="99"/>
    <w:rsid w:val="0092667A"/>
    <w:rPr>
      <w:rFonts w:ascii="Times New Roman" w:eastAsia="Times New Roman" w:hAnsi="Times New Roman" w:cs="Times New Roman"/>
      <w:sz w:val="20"/>
      <w:szCs w:val="20"/>
      <w:lang w:eastAsia="uk-UA"/>
    </w:rPr>
  </w:style>
  <w:style w:type="character" w:styleId="ab">
    <w:name w:val="Hyperlink"/>
    <w:basedOn w:val="a0"/>
    <w:uiPriority w:val="99"/>
    <w:unhideWhenUsed/>
    <w:rsid w:val="00395491"/>
    <w:rPr>
      <w:color w:val="0000FF" w:themeColor="hyperlink"/>
      <w:u w:val="single"/>
    </w:rPr>
  </w:style>
  <w:style w:type="character" w:styleId="ac">
    <w:name w:val="Intense Reference"/>
    <w:basedOn w:val="a0"/>
    <w:uiPriority w:val="32"/>
    <w:qFormat/>
    <w:rsid w:val="00444D2B"/>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324647">
      <w:bodyDiv w:val="1"/>
      <w:marLeft w:val="0"/>
      <w:marRight w:val="0"/>
      <w:marTop w:val="0"/>
      <w:marBottom w:val="0"/>
      <w:divBdr>
        <w:top w:val="none" w:sz="0" w:space="0" w:color="auto"/>
        <w:left w:val="none" w:sz="0" w:space="0" w:color="auto"/>
        <w:bottom w:val="none" w:sz="0" w:space="0" w:color="auto"/>
        <w:right w:val="none" w:sz="0" w:space="0" w:color="auto"/>
      </w:divBdr>
    </w:div>
    <w:div w:id="279529878">
      <w:bodyDiv w:val="1"/>
      <w:marLeft w:val="0"/>
      <w:marRight w:val="0"/>
      <w:marTop w:val="0"/>
      <w:marBottom w:val="0"/>
      <w:divBdr>
        <w:top w:val="none" w:sz="0" w:space="0" w:color="auto"/>
        <w:left w:val="none" w:sz="0" w:space="0" w:color="auto"/>
        <w:bottom w:val="none" w:sz="0" w:space="0" w:color="auto"/>
        <w:right w:val="none" w:sz="0" w:space="0" w:color="auto"/>
      </w:divBdr>
    </w:div>
    <w:div w:id="322049494">
      <w:bodyDiv w:val="1"/>
      <w:marLeft w:val="0"/>
      <w:marRight w:val="0"/>
      <w:marTop w:val="0"/>
      <w:marBottom w:val="0"/>
      <w:divBdr>
        <w:top w:val="none" w:sz="0" w:space="0" w:color="auto"/>
        <w:left w:val="none" w:sz="0" w:space="0" w:color="auto"/>
        <w:bottom w:val="none" w:sz="0" w:space="0" w:color="auto"/>
        <w:right w:val="none" w:sz="0" w:space="0" w:color="auto"/>
      </w:divBdr>
    </w:div>
    <w:div w:id="781874759">
      <w:bodyDiv w:val="1"/>
      <w:marLeft w:val="0"/>
      <w:marRight w:val="0"/>
      <w:marTop w:val="0"/>
      <w:marBottom w:val="0"/>
      <w:divBdr>
        <w:top w:val="none" w:sz="0" w:space="0" w:color="auto"/>
        <w:left w:val="none" w:sz="0" w:space="0" w:color="auto"/>
        <w:bottom w:val="none" w:sz="0" w:space="0" w:color="auto"/>
        <w:right w:val="none" w:sz="0" w:space="0" w:color="auto"/>
      </w:divBdr>
    </w:div>
    <w:div w:id="886377931">
      <w:bodyDiv w:val="1"/>
      <w:marLeft w:val="0"/>
      <w:marRight w:val="0"/>
      <w:marTop w:val="0"/>
      <w:marBottom w:val="0"/>
      <w:divBdr>
        <w:top w:val="none" w:sz="0" w:space="0" w:color="auto"/>
        <w:left w:val="none" w:sz="0" w:space="0" w:color="auto"/>
        <w:bottom w:val="none" w:sz="0" w:space="0" w:color="auto"/>
        <w:right w:val="none" w:sz="0" w:space="0" w:color="auto"/>
      </w:divBdr>
    </w:div>
    <w:div w:id="942690087">
      <w:bodyDiv w:val="1"/>
      <w:marLeft w:val="0"/>
      <w:marRight w:val="0"/>
      <w:marTop w:val="0"/>
      <w:marBottom w:val="0"/>
      <w:divBdr>
        <w:top w:val="none" w:sz="0" w:space="0" w:color="auto"/>
        <w:left w:val="none" w:sz="0" w:space="0" w:color="auto"/>
        <w:bottom w:val="none" w:sz="0" w:space="0" w:color="auto"/>
        <w:right w:val="none" w:sz="0" w:space="0" w:color="auto"/>
      </w:divBdr>
    </w:div>
    <w:div w:id="1004817039">
      <w:bodyDiv w:val="1"/>
      <w:marLeft w:val="0"/>
      <w:marRight w:val="0"/>
      <w:marTop w:val="0"/>
      <w:marBottom w:val="0"/>
      <w:divBdr>
        <w:top w:val="none" w:sz="0" w:space="0" w:color="auto"/>
        <w:left w:val="none" w:sz="0" w:space="0" w:color="auto"/>
        <w:bottom w:val="none" w:sz="0" w:space="0" w:color="auto"/>
        <w:right w:val="none" w:sz="0" w:space="0" w:color="auto"/>
      </w:divBdr>
    </w:div>
    <w:div w:id="1153451189">
      <w:bodyDiv w:val="1"/>
      <w:marLeft w:val="0"/>
      <w:marRight w:val="0"/>
      <w:marTop w:val="0"/>
      <w:marBottom w:val="0"/>
      <w:divBdr>
        <w:top w:val="none" w:sz="0" w:space="0" w:color="auto"/>
        <w:left w:val="none" w:sz="0" w:space="0" w:color="auto"/>
        <w:bottom w:val="none" w:sz="0" w:space="0" w:color="auto"/>
        <w:right w:val="none" w:sz="0" w:space="0" w:color="auto"/>
      </w:divBdr>
    </w:div>
    <w:div w:id="1248463976">
      <w:bodyDiv w:val="1"/>
      <w:marLeft w:val="0"/>
      <w:marRight w:val="0"/>
      <w:marTop w:val="0"/>
      <w:marBottom w:val="0"/>
      <w:divBdr>
        <w:top w:val="none" w:sz="0" w:space="0" w:color="auto"/>
        <w:left w:val="none" w:sz="0" w:space="0" w:color="auto"/>
        <w:bottom w:val="none" w:sz="0" w:space="0" w:color="auto"/>
        <w:right w:val="none" w:sz="0" w:space="0" w:color="auto"/>
      </w:divBdr>
    </w:div>
    <w:div w:id="1476146435">
      <w:bodyDiv w:val="1"/>
      <w:marLeft w:val="0"/>
      <w:marRight w:val="0"/>
      <w:marTop w:val="0"/>
      <w:marBottom w:val="0"/>
      <w:divBdr>
        <w:top w:val="none" w:sz="0" w:space="0" w:color="auto"/>
        <w:left w:val="none" w:sz="0" w:space="0" w:color="auto"/>
        <w:bottom w:val="none" w:sz="0" w:space="0" w:color="auto"/>
        <w:right w:val="none" w:sz="0" w:space="0" w:color="auto"/>
      </w:divBdr>
    </w:div>
    <w:div w:id="1512799112">
      <w:bodyDiv w:val="1"/>
      <w:marLeft w:val="0"/>
      <w:marRight w:val="0"/>
      <w:marTop w:val="0"/>
      <w:marBottom w:val="0"/>
      <w:divBdr>
        <w:top w:val="none" w:sz="0" w:space="0" w:color="auto"/>
        <w:left w:val="none" w:sz="0" w:space="0" w:color="auto"/>
        <w:bottom w:val="none" w:sz="0" w:space="0" w:color="auto"/>
        <w:right w:val="none" w:sz="0" w:space="0" w:color="auto"/>
      </w:divBdr>
    </w:div>
    <w:div w:id="1838030546">
      <w:bodyDiv w:val="1"/>
      <w:marLeft w:val="0"/>
      <w:marRight w:val="0"/>
      <w:marTop w:val="0"/>
      <w:marBottom w:val="0"/>
      <w:divBdr>
        <w:top w:val="none" w:sz="0" w:space="0" w:color="auto"/>
        <w:left w:val="none" w:sz="0" w:space="0" w:color="auto"/>
        <w:bottom w:val="none" w:sz="0" w:space="0" w:color="auto"/>
        <w:right w:val="none" w:sz="0" w:space="0" w:color="auto"/>
      </w:divBdr>
    </w:div>
    <w:div w:id="1957372683">
      <w:bodyDiv w:val="1"/>
      <w:marLeft w:val="0"/>
      <w:marRight w:val="0"/>
      <w:marTop w:val="0"/>
      <w:marBottom w:val="0"/>
      <w:divBdr>
        <w:top w:val="none" w:sz="0" w:space="0" w:color="auto"/>
        <w:left w:val="none" w:sz="0" w:space="0" w:color="auto"/>
        <w:bottom w:val="none" w:sz="0" w:space="0" w:color="auto"/>
        <w:right w:val="none" w:sz="0" w:space="0" w:color="auto"/>
      </w:divBdr>
    </w:div>
    <w:div w:id="19860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ED645-A362-413E-B75F-6A537E66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7885</Words>
  <Characters>4496</Characters>
  <Application>Microsoft Office Word</Application>
  <DocSecurity>0</DocSecurity>
  <Lines>37</Lines>
  <Paragraphs>24</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Microsoft</Company>
  <LinksUpToDate>false</LinksUpToDate>
  <CharactersWithSpaces>12357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cp:lastPrinted>2024-06-27T07:05:00Z</cp:lastPrinted>
  <dcterms:created xsi:type="dcterms:W3CDTF">2024-10-31T13:38:00Z</dcterms:created>
  <dcterms:modified xsi:type="dcterms:W3CDTF">2024-10-31T13:38:00Z</dcterms:modified>
</cp:coreProperties>
</file>