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Pr="00415F94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55EC6" w:rsidRDefault="00F55EC6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444350" w:rsidRDefault="00444350" w:rsidP="00BC235C">
      <w:pPr>
        <w:ind w:right="-144"/>
        <w:rPr>
          <w:sz w:val="28"/>
          <w:szCs w:val="28"/>
          <w:lang w:val="uk-UA"/>
        </w:rPr>
      </w:pPr>
    </w:p>
    <w:p w:rsidR="00EE311B" w:rsidRDefault="00EE311B" w:rsidP="00BC235C">
      <w:pPr>
        <w:ind w:right="-144"/>
        <w:rPr>
          <w:sz w:val="28"/>
          <w:szCs w:val="28"/>
          <w:lang w:val="uk-UA"/>
        </w:rPr>
      </w:pPr>
    </w:p>
    <w:p w:rsidR="00464D9A" w:rsidRDefault="00464D9A" w:rsidP="00BC235C">
      <w:pPr>
        <w:ind w:right="-144"/>
        <w:rPr>
          <w:sz w:val="28"/>
          <w:szCs w:val="28"/>
          <w:lang w:val="uk-UA"/>
        </w:rPr>
      </w:pPr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C936D9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BB7137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BB7137">
        <w:rPr>
          <w:color w:val="000000"/>
          <w:sz w:val="28"/>
          <w:szCs w:val="28"/>
          <w:lang w:val="uk-UA"/>
        </w:rPr>
        <w:t>об’єктів</w:t>
      </w:r>
    </w:p>
    <w:p w:rsidR="00444350" w:rsidRP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Pr="00444350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217F45" w:rsidRDefault="00A073D0" w:rsidP="00EE311B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EE311B" w:rsidRPr="004711A7" w:rsidRDefault="00EE311B" w:rsidP="00EE311B">
      <w:pPr>
        <w:ind w:right="-1" w:firstLine="567"/>
        <w:jc w:val="both"/>
        <w:rPr>
          <w:sz w:val="28"/>
          <w:szCs w:val="28"/>
          <w:lang w:val="uk-UA"/>
        </w:rPr>
      </w:pPr>
    </w:p>
    <w:p w:rsidR="00DB7058" w:rsidRDefault="00A073D0" w:rsidP="005952CB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774C3C" w:rsidRDefault="00774C3C" w:rsidP="005952CB">
      <w:pPr>
        <w:ind w:right="-144" w:firstLine="567"/>
        <w:jc w:val="center"/>
        <w:rPr>
          <w:sz w:val="28"/>
          <w:szCs w:val="28"/>
        </w:rPr>
      </w:pPr>
    </w:p>
    <w:p w:rsidR="00BB7137" w:rsidRPr="000F3A7E" w:rsidRDefault="0080271A" w:rsidP="005952CB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0F3A7E">
        <w:rPr>
          <w:szCs w:val="28"/>
          <w:lang w:val="uk-UA"/>
        </w:rPr>
        <w:t>Особам, що встановили (кори</w:t>
      </w:r>
      <w:r w:rsidR="00A62628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62628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7B630B" w:rsidRPr="000F3A7E">
        <w:rPr>
          <w:szCs w:val="28"/>
          <w:lang w:val="uk-UA"/>
        </w:rPr>
        <w:t>, протягом 2</w:t>
      </w:r>
      <w:r w:rsidRPr="000F3A7E">
        <w:rPr>
          <w:szCs w:val="28"/>
          <w:lang w:val="uk-UA"/>
        </w:rPr>
        <w:t xml:space="preserve"> </w:t>
      </w:r>
      <w:r w:rsidR="007B630B" w:rsidRPr="000F3A7E">
        <w:rPr>
          <w:szCs w:val="28"/>
          <w:lang w:val="uk-UA"/>
        </w:rPr>
        <w:t xml:space="preserve">календарних </w:t>
      </w:r>
      <w:r w:rsidRPr="000F3A7E">
        <w:rPr>
          <w:szCs w:val="28"/>
          <w:lang w:val="uk-UA"/>
        </w:rPr>
        <w:t xml:space="preserve">днів з моменту оприлюднення цього рішення </w:t>
      </w:r>
      <w:r w:rsidR="007B630B" w:rsidRPr="000F3A7E">
        <w:rPr>
          <w:szCs w:val="28"/>
          <w:lang w:val="uk-UA"/>
        </w:rPr>
        <w:t xml:space="preserve">на сайті </w:t>
      </w:r>
      <w:r w:rsidRPr="000F3A7E">
        <w:rPr>
          <w:szCs w:val="28"/>
          <w:lang w:val="uk-UA"/>
        </w:rPr>
        <w:t>демонтувати</w:t>
      </w:r>
      <w:r w:rsidR="00BB7137" w:rsidRPr="000F3A7E">
        <w:rPr>
          <w:szCs w:val="28"/>
          <w:lang w:val="uk-UA"/>
        </w:rPr>
        <w:t>:</w:t>
      </w:r>
      <w:r w:rsidR="00C936D9" w:rsidRPr="000F3A7E">
        <w:rPr>
          <w:szCs w:val="28"/>
          <w:lang w:val="uk-UA"/>
        </w:rPr>
        <w:t xml:space="preserve"> </w:t>
      </w:r>
    </w:p>
    <w:p w:rsidR="00B37091" w:rsidRDefault="005679DC" w:rsidP="00774C3C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64D9A">
        <w:rPr>
          <w:sz w:val="28"/>
          <w:szCs w:val="28"/>
          <w:lang w:val="uk-UA"/>
        </w:rPr>
        <w:t>.1</w:t>
      </w:r>
      <w:r w:rsidR="00B37091">
        <w:rPr>
          <w:sz w:val="28"/>
          <w:szCs w:val="28"/>
          <w:lang w:val="uk-UA"/>
        </w:rPr>
        <w:t>.</w:t>
      </w:r>
      <w:r w:rsidR="00B37091">
        <w:rPr>
          <w:sz w:val="28"/>
          <w:szCs w:val="28"/>
          <w:lang w:val="uk-UA"/>
        </w:rPr>
        <w:tab/>
      </w:r>
      <w:r w:rsidR="00EE311B">
        <w:rPr>
          <w:sz w:val="28"/>
          <w:szCs w:val="28"/>
          <w:lang w:val="uk-UA"/>
        </w:rPr>
        <w:t>Збірно-розбірний металевий гараж на вул. О. Басараб, 2А у          м. Івано-Франківську.</w:t>
      </w:r>
    </w:p>
    <w:p w:rsidR="001B1FFE" w:rsidRDefault="005679DC" w:rsidP="001B1FFE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64D9A">
        <w:rPr>
          <w:sz w:val="28"/>
          <w:szCs w:val="28"/>
          <w:lang w:val="uk-UA"/>
        </w:rPr>
        <w:t>.2</w:t>
      </w:r>
      <w:r w:rsidR="001B1FFE">
        <w:rPr>
          <w:sz w:val="28"/>
          <w:szCs w:val="28"/>
          <w:lang w:val="uk-UA"/>
        </w:rPr>
        <w:t>.</w:t>
      </w:r>
      <w:r w:rsidR="001B1FFE">
        <w:rPr>
          <w:sz w:val="28"/>
          <w:szCs w:val="28"/>
          <w:lang w:val="uk-UA"/>
        </w:rPr>
        <w:tab/>
      </w:r>
      <w:r w:rsidR="001B1FFE" w:rsidRPr="00774C3C">
        <w:rPr>
          <w:sz w:val="28"/>
          <w:szCs w:val="28"/>
          <w:lang w:val="uk-UA"/>
        </w:rPr>
        <w:t xml:space="preserve">Малу архітектурну форму </w:t>
      </w:r>
      <w:r w:rsidR="001B1FFE">
        <w:rPr>
          <w:sz w:val="28"/>
          <w:szCs w:val="28"/>
          <w:lang w:val="uk-UA"/>
        </w:rPr>
        <w:t>(металеву споруду) на вул. Галицькій, 93 (у дворі)</w:t>
      </w:r>
      <w:r w:rsidR="001B1FFE" w:rsidRPr="00774C3C">
        <w:rPr>
          <w:sz w:val="28"/>
          <w:szCs w:val="28"/>
          <w:lang w:val="uk-UA"/>
        </w:rPr>
        <w:t xml:space="preserve"> у м. Івано-Франківську;</w:t>
      </w:r>
    </w:p>
    <w:p w:rsidR="00464D9A" w:rsidRDefault="005679DC" w:rsidP="00464D9A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64D9A">
        <w:rPr>
          <w:sz w:val="28"/>
          <w:szCs w:val="28"/>
          <w:lang w:val="uk-UA"/>
        </w:rPr>
        <w:t>.3</w:t>
      </w:r>
      <w:r w:rsidR="001B1FFE">
        <w:rPr>
          <w:sz w:val="28"/>
          <w:szCs w:val="28"/>
          <w:lang w:val="uk-UA"/>
        </w:rPr>
        <w:t>.</w:t>
      </w:r>
      <w:r w:rsidR="001B1FFE">
        <w:rPr>
          <w:sz w:val="28"/>
          <w:szCs w:val="28"/>
          <w:lang w:val="uk-UA"/>
        </w:rPr>
        <w:tab/>
        <w:t>Малу архітектурну форму (огорожу) на вул. Незалежності, 16</w:t>
      </w:r>
      <w:r>
        <w:rPr>
          <w:sz w:val="28"/>
          <w:szCs w:val="28"/>
          <w:lang w:val="uk-UA"/>
        </w:rPr>
        <w:t>0 у м. Івано-Франківську;</w:t>
      </w:r>
    </w:p>
    <w:p w:rsidR="005679DC" w:rsidRDefault="005679DC" w:rsidP="005679DC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ab/>
        <w:t>Малу архітектурну форму (огорожу) на вул. І. Вагилевича, 3 у м. Івано-Франківську;</w:t>
      </w:r>
    </w:p>
    <w:p w:rsidR="005679DC" w:rsidRDefault="005679DC" w:rsidP="005679DC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ab/>
        <w:t>Малу архітектурну форму (огорожу) на вул. Чорновола, поруч буд. 98 у м. Івано-Франківську;</w:t>
      </w:r>
    </w:p>
    <w:p w:rsidR="005679DC" w:rsidRDefault="005679DC" w:rsidP="005679DC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ab/>
        <w:t>Малу архітект</w:t>
      </w:r>
      <w:r w:rsidR="00D66356">
        <w:rPr>
          <w:sz w:val="28"/>
          <w:szCs w:val="28"/>
          <w:lang w:val="uk-UA"/>
        </w:rPr>
        <w:t xml:space="preserve">урну форму (огорожу) на вул. </w:t>
      </w:r>
      <w:r>
        <w:rPr>
          <w:sz w:val="28"/>
          <w:szCs w:val="28"/>
          <w:lang w:val="uk-UA"/>
        </w:rPr>
        <w:t>Крушельницької, поруч буд. 7 у с. Микитинці.</w:t>
      </w:r>
    </w:p>
    <w:p w:rsidR="005679DC" w:rsidRDefault="005679DC" w:rsidP="005679DC">
      <w:pPr>
        <w:pStyle w:val="a8"/>
        <w:ind w:left="0" w:firstLine="567"/>
        <w:jc w:val="both"/>
        <w:rPr>
          <w:sz w:val="28"/>
          <w:szCs w:val="28"/>
          <w:lang w:val="uk-UA"/>
        </w:rPr>
      </w:pPr>
    </w:p>
    <w:p w:rsidR="005679DC" w:rsidRDefault="005679DC" w:rsidP="005679DC">
      <w:pPr>
        <w:pStyle w:val="a8"/>
        <w:ind w:left="0" w:firstLine="567"/>
        <w:jc w:val="both"/>
        <w:rPr>
          <w:sz w:val="28"/>
          <w:szCs w:val="28"/>
          <w:lang w:val="uk-UA"/>
        </w:rPr>
      </w:pPr>
    </w:p>
    <w:p w:rsidR="00464D9A" w:rsidRDefault="005679DC" w:rsidP="005679DC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lastRenderedPageBreak/>
        <w:t>2</w:t>
      </w:r>
      <w:r w:rsidR="005952CB">
        <w:rPr>
          <w:szCs w:val="28"/>
          <w:lang w:val="uk-UA"/>
        </w:rPr>
        <w:t>.</w:t>
      </w:r>
      <w:r w:rsidR="005952CB">
        <w:rPr>
          <w:szCs w:val="28"/>
          <w:lang w:val="uk-UA"/>
        </w:rPr>
        <w:tab/>
      </w:r>
      <w:r w:rsidR="001F7899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A62628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F7899" w:rsidRPr="000F3A7E">
        <w:rPr>
          <w:szCs w:val="28"/>
          <w:lang w:val="uk-UA"/>
        </w:rPr>
        <w:t>)</w:t>
      </w:r>
      <w:r w:rsidR="00A62628" w:rsidRPr="000F3A7E">
        <w:rPr>
          <w:szCs w:val="28"/>
          <w:lang w:val="uk-UA"/>
        </w:rPr>
        <w:t xml:space="preserve"> </w:t>
      </w:r>
      <w:r w:rsidR="00316E2B" w:rsidRPr="000F3A7E">
        <w:rPr>
          <w:szCs w:val="28"/>
          <w:lang w:val="uk-UA"/>
        </w:rPr>
        <w:t>забезпечити розміщення копії цього рішення н</w:t>
      </w:r>
      <w:r w:rsidR="00B93E3F" w:rsidRPr="000F3A7E">
        <w:rPr>
          <w:szCs w:val="28"/>
          <w:lang w:val="uk-UA"/>
        </w:rPr>
        <w:t>а</w:t>
      </w:r>
      <w:r w:rsidR="00BB7137" w:rsidRPr="000F3A7E">
        <w:rPr>
          <w:szCs w:val="28"/>
          <w:lang w:val="uk-UA"/>
        </w:rPr>
        <w:t xml:space="preserve"> об’єктах</w:t>
      </w:r>
      <w:r w:rsidR="00C936D9" w:rsidRPr="000F3A7E">
        <w:rPr>
          <w:szCs w:val="28"/>
          <w:lang w:val="uk-UA"/>
        </w:rPr>
        <w:t>, пере</w:t>
      </w:r>
      <w:r w:rsidR="00BB7137" w:rsidRPr="000F3A7E">
        <w:rPr>
          <w:szCs w:val="28"/>
          <w:lang w:val="uk-UA"/>
        </w:rPr>
        <w:t>дбачених</w:t>
      </w:r>
      <w:r w:rsidR="00C936D9" w:rsidRPr="000F3A7E">
        <w:rPr>
          <w:szCs w:val="28"/>
          <w:lang w:val="uk-UA"/>
        </w:rPr>
        <w:t xml:space="preserve"> </w:t>
      </w:r>
      <w:r w:rsidR="00D66356">
        <w:rPr>
          <w:szCs w:val="28"/>
          <w:lang w:val="uk-UA"/>
        </w:rPr>
        <w:t xml:space="preserve"> у пункті</w:t>
      </w:r>
      <w:r>
        <w:rPr>
          <w:szCs w:val="28"/>
          <w:lang w:val="uk-UA"/>
        </w:rPr>
        <w:t xml:space="preserve"> </w:t>
      </w:r>
      <w:r w:rsidR="00EE311B">
        <w:rPr>
          <w:szCs w:val="28"/>
          <w:lang w:val="uk-UA"/>
        </w:rPr>
        <w:t xml:space="preserve"> 1</w:t>
      </w:r>
      <w:r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цього </w:t>
      </w:r>
      <w:r w:rsidR="00316E2B" w:rsidRPr="000F3A7E">
        <w:rPr>
          <w:szCs w:val="28"/>
          <w:lang w:val="uk-UA"/>
        </w:rPr>
        <w:t>рішення.</w:t>
      </w:r>
    </w:p>
    <w:p w:rsidR="00EE311B" w:rsidRDefault="005679DC" w:rsidP="005952C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316E2B" w:rsidRPr="000F3A7E">
        <w:rPr>
          <w:szCs w:val="28"/>
          <w:lang w:val="uk-UA"/>
        </w:rPr>
        <w:t>.</w:t>
      </w:r>
      <w:r w:rsidR="00316E2B" w:rsidRPr="000F3A7E">
        <w:rPr>
          <w:szCs w:val="28"/>
          <w:lang w:val="uk-UA"/>
        </w:rPr>
        <w:tab/>
      </w:r>
      <w:r w:rsidR="00126552" w:rsidRPr="000F3A7E">
        <w:rPr>
          <w:szCs w:val="28"/>
          <w:lang w:val="uk-UA"/>
        </w:rPr>
        <w:t>У</w:t>
      </w:r>
      <w:r w:rsidR="0055773F" w:rsidRPr="000F3A7E">
        <w:rPr>
          <w:szCs w:val="28"/>
          <w:lang w:val="uk-UA"/>
        </w:rPr>
        <w:t xml:space="preserve"> разі невиконання </w:t>
      </w:r>
      <w:r w:rsidR="00126552" w:rsidRPr="000F3A7E">
        <w:rPr>
          <w:szCs w:val="28"/>
          <w:lang w:val="uk-UA"/>
        </w:rPr>
        <w:t xml:space="preserve">цього рішення </w:t>
      </w:r>
      <w:r w:rsidR="0055773F" w:rsidRPr="000F3A7E">
        <w:rPr>
          <w:szCs w:val="28"/>
          <w:lang w:val="uk-UA"/>
        </w:rPr>
        <w:t>особами</w:t>
      </w:r>
      <w:r w:rsidR="00126552" w:rsidRPr="000F3A7E">
        <w:rPr>
          <w:szCs w:val="28"/>
          <w:lang w:val="uk-UA"/>
        </w:rPr>
        <w:t>, що встановили (кори</w:t>
      </w:r>
      <w:r w:rsidR="00AE45E4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E45E4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126552" w:rsidRPr="000F3A7E">
        <w:rPr>
          <w:szCs w:val="28"/>
          <w:lang w:val="uk-UA"/>
        </w:rPr>
        <w:t>,</w:t>
      </w:r>
      <w:r w:rsidR="0055773F" w:rsidRPr="000F3A7E">
        <w:rPr>
          <w:szCs w:val="28"/>
          <w:lang w:val="uk-UA"/>
        </w:rPr>
        <w:t xml:space="preserve"> </w:t>
      </w:r>
      <w:r w:rsidR="00126552" w:rsidRPr="000F3A7E">
        <w:rPr>
          <w:szCs w:val="28"/>
          <w:lang w:val="uk-UA"/>
        </w:rPr>
        <w:t>у строк,</w:t>
      </w:r>
      <w:r w:rsidR="00EE311B">
        <w:rPr>
          <w:szCs w:val="28"/>
          <w:lang w:val="uk-UA"/>
        </w:rPr>
        <w:t xml:space="preserve">  </w:t>
      </w:r>
      <w:r w:rsidR="00126552" w:rsidRPr="000F3A7E">
        <w:rPr>
          <w:szCs w:val="28"/>
          <w:lang w:val="uk-UA"/>
        </w:rPr>
        <w:t xml:space="preserve"> встановлений</w:t>
      </w:r>
      <w:r w:rsidR="00EE311B">
        <w:rPr>
          <w:szCs w:val="28"/>
          <w:lang w:val="uk-UA"/>
        </w:rPr>
        <w:t xml:space="preserve">  </w:t>
      </w:r>
      <w:r w:rsidR="00126552" w:rsidRPr="000F3A7E"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цим </w:t>
      </w:r>
    </w:p>
    <w:p w:rsidR="00EE311B" w:rsidRPr="00EE311B" w:rsidRDefault="00316E2B" w:rsidP="00EE311B">
      <w:pPr>
        <w:pStyle w:val="3"/>
        <w:ind w:firstLine="0"/>
        <w:rPr>
          <w:color w:val="000000"/>
          <w:szCs w:val="28"/>
          <w:shd w:val="clear" w:color="auto" w:fill="FFFFFF"/>
          <w:lang w:val="uk-UA"/>
        </w:rPr>
      </w:pPr>
      <w:r w:rsidRPr="000F3A7E">
        <w:rPr>
          <w:szCs w:val="28"/>
          <w:lang w:val="uk-UA"/>
        </w:rPr>
        <w:t>рішення</w:t>
      </w:r>
      <w:r w:rsidR="000F3A7E" w:rsidRPr="000F3A7E">
        <w:rPr>
          <w:szCs w:val="28"/>
          <w:lang w:val="uk-UA"/>
        </w:rPr>
        <w:t>м</w:t>
      </w:r>
      <w:r w:rsidRPr="000F3A7E">
        <w:rPr>
          <w:szCs w:val="28"/>
          <w:lang w:val="uk-UA"/>
        </w:rPr>
        <w:t xml:space="preserve">, </w:t>
      </w:r>
      <w:r w:rsidR="00126552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126552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26552" w:rsidRPr="000F3A7E">
        <w:rPr>
          <w:szCs w:val="28"/>
          <w:lang w:val="uk-UA"/>
        </w:rPr>
        <w:t xml:space="preserve">) </w:t>
      </w:r>
      <w:r w:rsidRPr="000F3A7E">
        <w:rPr>
          <w:szCs w:val="28"/>
          <w:lang w:val="uk-UA"/>
        </w:rPr>
        <w:t xml:space="preserve">здійснити </w:t>
      </w:r>
      <w:r w:rsidR="00A62628" w:rsidRPr="000F3A7E">
        <w:rPr>
          <w:szCs w:val="28"/>
          <w:lang w:val="uk-UA"/>
        </w:rPr>
        <w:t>д</w:t>
      </w:r>
      <w:r w:rsidR="00C936D9" w:rsidRPr="000F3A7E">
        <w:rPr>
          <w:szCs w:val="28"/>
          <w:lang w:val="uk-UA"/>
        </w:rPr>
        <w:t>емонтаж самовільно вста</w:t>
      </w:r>
      <w:r w:rsidR="00BB7137" w:rsidRPr="000F3A7E">
        <w:rPr>
          <w:szCs w:val="28"/>
          <w:lang w:val="uk-UA"/>
        </w:rPr>
        <w:t>новлених об’єктів, передбачених</w:t>
      </w:r>
      <w:r w:rsidR="000F3A7E" w:rsidRPr="000F3A7E">
        <w:rPr>
          <w:szCs w:val="28"/>
          <w:lang w:val="uk-UA"/>
        </w:rPr>
        <w:t xml:space="preserve"> у</w:t>
      </w:r>
      <w:r w:rsidRPr="000F3A7E">
        <w:rPr>
          <w:szCs w:val="28"/>
          <w:lang w:val="uk-UA"/>
        </w:rPr>
        <w:t xml:space="preserve"> пункт</w:t>
      </w:r>
      <w:r w:rsidR="005679DC">
        <w:rPr>
          <w:szCs w:val="28"/>
          <w:lang w:val="uk-UA"/>
        </w:rPr>
        <w:t>і</w:t>
      </w:r>
      <w:r w:rsidR="000F3A7E" w:rsidRPr="000F3A7E">
        <w:rPr>
          <w:szCs w:val="28"/>
          <w:lang w:val="uk-UA"/>
        </w:rPr>
        <w:t xml:space="preserve"> </w:t>
      </w:r>
      <w:r w:rsidR="005679DC">
        <w:rPr>
          <w:szCs w:val="28"/>
          <w:lang w:val="uk-UA"/>
        </w:rPr>
        <w:t>1</w:t>
      </w:r>
      <w:r w:rsidR="000F3A7E" w:rsidRPr="000F3A7E">
        <w:rPr>
          <w:szCs w:val="28"/>
          <w:lang w:val="uk-UA"/>
        </w:rPr>
        <w:t xml:space="preserve"> </w:t>
      </w:r>
      <w:r w:rsidR="00E17425" w:rsidRPr="000F3A7E">
        <w:rPr>
          <w:szCs w:val="28"/>
          <w:lang w:val="uk-UA"/>
        </w:rPr>
        <w:t>цього рішення.</w:t>
      </w:r>
    </w:p>
    <w:p w:rsidR="00A62628" w:rsidRPr="000F3A7E" w:rsidRDefault="005679DC" w:rsidP="005952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E0AEC" w:rsidRPr="000F3A7E">
        <w:rPr>
          <w:sz w:val="28"/>
          <w:szCs w:val="28"/>
          <w:lang w:val="uk-UA"/>
        </w:rPr>
        <w:t>.</w:t>
      </w:r>
      <w:r w:rsidR="004E0AEC" w:rsidRPr="000F3A7E">
        <w:rPr>
          <w:sz w:val="28"/>
          <w:szCs w:val="28"/>
          <w:lang w:val="uk-UA"/>
        </w:rPr>
        <w:tab/>
      </w:r>
      <w:r w:rsidR="00A62628" w:rsidRPr="000F3A7E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0F3A7E" w:rsidRDefault="000F3A7E" w:rsidP="005952CB">
      <w:pPr>
        <w:ind w:firstLine="567"/>
        <w:rPr>
          <w:sz w:val="28"/>
          <w:szCs w:val="28"/>
          <w:lang w:val="uk-UA"/>
        </w:rPr>
      </w:pPr>
    </w:p>
    <w:p w:rsidR="005952CB" w:rsidRDefault="005952CB" w:rsidP="00BC235C">
      <w:pPr>
        <w:ind w:firstLine="567"/>
        <w:rPr>
          <w:sz w:val="28"/>
          <w:szCs w:val="28"/>
          <w:lang w:val="uk-UA"/>
        </w:rPr>
      </w:pPr>
    </w:p>
    <w:p w:rsidR="005952CB" w:rsidRDefault="005952CB" w:rsidP="00BC235C">
      <w:pPr>
        <w:ind w:firstLine="567"/>
        <w:rPr>
          <w:sz w:val="28"/>
          <w:szCs w:val="28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7D37F2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F00" w:rsidRDefault="008B6F00" w:rsidP="00E00721">
      <w:r>
        <w:separator/>
      </w:r>
    </w:p>
  </w:endnote>
  <w:endnote w:type="continuationSeparator" w:id="0">
    <w:p w:rsidR="008B6F00" w:rsidRDefault="008B6F00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F00" w:rsidRDefault="008B6F00" w:rsidP="00E00721">
      <w:r>
        <w:separator/>
      </w:r>
    </w:p>
  </w:footnote>
  <w:footnote w:type="continuationSeparator" w:id="0">
    <w:p w:rsidR="008B6F00" w:rsidRDefault="008B6F00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134B9"/>
    <w:rsid w:val="000413D2"/>
    <w:rsid w:val="0004366E"/>
    <w:rsid w:val="00053EA5"/>
    <w:rsid w:val="00072983"/>
    <w:rsid w:val="0007713F"/>
    <w:rsid w:val="000D67E4"/>
    <w:rsid w:val="000E15A9"/>
    <w:rsid w:val="000F3A7E"/>
    <w:rsid w:val="000F7133"/>
    <w:rsid w:val="00126552"/>
    <w:rsid w:val="0015626F"/>
    <w:rsid w:val="001622B4"/>
    <w:rsid w:val="00163F3A"/>
    <w:rsid w:val="00186F37"/>
    <w:rsid w:val="00196D80"/>
    <w:rsid w:val="001A66AA"/>
    <w:rsid w:val="001B1FFE"/>
    <w:rsid w:val="001C23CA"/>
    <w:rsid w:val="001C29C4"/>
    <w:rsid w:val="001D311E"/>
    <w:rsid w:val="001D7C9B"/>
    <w:rsid w:val="001E05B1"/>
    <w:rsid w:val="001F7684"/>
    <w:rsid w:val="001F7899"/>
    <w:rsid w:val="00213FDF"/>
    <w:rsid w:val="00217C7B"/>
    <w:rsid w:val="00217F45"/>
    <w:rsid w:val="00227279"/>
    <w:rsid w:val="00231D1C"/>
    <w:rsid w:val="00232D99"/>
    <w:rsid w:val="00233305"/>
    <w:rsid w:val="00243EAF"/>
    <w:rsid w:val="00265DEA"/>
    <w:rsid w:val="0027072D"/>
    <w:rsid w:val="00281ADB"/>
    <w:rsid w:val="002944E9"/>
    <w:rsid w:val="00296680"/>
    <w:rsid w:val="002B4AB7"/>
    <w:rsid w:val="002B5D50"/>
    <w:rsid w:val="002C40C0"/>
    <w:rsid w:val="002D23D9"/>
    <w:rsid w:val="002D3915"/>
    <w:rsid w:val="002E06B0"/>
    <w:rsid w:val="002E2141"/>
    <w:rsid w:val="002E60B7"/>
    <w:rsid w:val="002F179C"/>
    <w:rsid w:val="002F2A05"/>
    <w:rsid w:val="00306957"/>
    <w:rsid w:val="0031462A"/>
    <w:rsid w:val="00316E2B"/>
    <w:rsid w:val="003423C2"/>
    <w:rsid w:val="00361A29"/>
    <w:rsid w:val="003747A9"/>
    <w:rsid w:val="003747C9"/>
    <w:rsid w:val="003940B3"/>
    <w:rsid w:val="003A447D"/>
    <w:rsid w:val="003D3AAD"/>
    <w:rsid w:val="00406ECE"/>
    <w:rsid w:val="004120A8"/>
    <w:rsid w:val="00415F94"/>
    <w:rsid w:val="00417EA4"/>
    <w:rsid w:val="0042359C"/>
    <w:rsid w:val="00444350"/>
    <w:rsid w:val="00444705"/>
    <w:rsid w:val="00451CB3"/>
    <w:rsid w:val="00461127"/>
    <w:rsid w:val="00463FC0"/>
    <w:rsid w:val="00464D9A"/>
    <w:rsid w:val="004711A7"/>
    <w:rsid w:val="00474582"/>
    <w:rsid w:val="004833D6"/>
    <w:rsid w:val="00494D47"/>
    <w:rsid w:val="004B5AA8"/>
    <w:rsid w:val="004C2B29"/>
    <w:rsid w:val="004C6B09"/>
    <w:rsid w:val="004E0AEC"/>
    <w:rsid w:val="004E5BFA"/>
    <w:rsid w:val="00500596"/>
    <w:rsid w:val="00514513"/>
    <w:rsid w:val="00521BFB"/>
    <w:rsid w:val="00524A1A"/>
    <w:rsid w:val="0055773F"/>
    <w:rsid w:val="00564A50"/>
    <w:rsid w:val="005679DC"/>
    <w:rsid w:val="00576789"/>
    <w:rsid w:val="00577070"/>
    <w:rsid w:val="00593C5E"/>
    <w:rsid w:val="005952CB"/>
    <w:rsid w:val="005E669A"/>
    <w:rsid w:val="005F689E"/>
    <w:rsid w:val="00605E16"/>
    <w:rsid w:val="00633EFF"/>
    <w:rsid w:val="00635E79"/>
    <w:rsid w:val="00640B8D"/>
    <w:rsid w:val="00645077"/>
    <w:rsid w:val="00647BA4"/>
    <w:rsid w:val="00665893"/>
    <w:rsid w:val="00684E0F"/>
    <w:rsid w:val="006902F8"/>
    <w:rsid w:val="00694B14"/>
    <w:rsid w:val="006958F8"/>
    <w:rsid w:val="00697B9C"/>
    <w:rsid w:val="006A1ABA"/>
    <w:rsid w:val="006B3647"/>
    <w:rsid w:val="006E09C1"/>
    <w:rsid w:val="006F4197"/>
    <w:rsid w:val="006F60CB"/>
    <w:rsid w:val="006F6CDF"/>
    <w:rsid w:val="00714193"/>
    <w:rsid w:val="00733648"/>
    <w:rsid w:val="00774C3C"/>
    <w:rsid w:val="007B630B"/>
    <w:rsid w:val="007C2FDC"/>
    <w:rsid w:val="007C3B54"/>
    <w:rsid w:val="007D37F2"/>
    <w:rsid w:val="007E383B"/>
    <w:rsid w:val="007E779B"/>
    <w:rsid w:val="007F7488"/>
    <w:rsid w:val="00800C97"/>
    <w:rsid w:val="0080271A"/>
    <w:rsid w:val="008068C6"/>
    <w:rsid w:val="00847D21"/>
    <w:rsid w:val="00850214"/>
    <w:rsid w:val="00854ED0"/>
    <w:rsid w:val="0086785E"/>
    <w:rsid w:val="008B0AD0"/>
    <w:rsid w:val="008B6F00"/>
    <w:rsid w:val="008D4CC6"/>
    <w:rsid w:val="008E0E0D"/>
    <w:rsid w:val="008E6F5F"/>
    <w:rsid w:val="00903DFF"/>
    <w:rsid w:val="0091164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964CB"/>
    <w:rsid w:val="009A5712"/>
    <w:rsid w:val="009D1BA7"/>
    <w:rsid w:val="00A05E70"/>
    <w:rsid w:val="00A073D0"/>
    <w:rsid w:val="00A11558"/>
    <w:rsid w:val="00A132D8"/>
    <w:rsid w:val="00A150C7"/>
    <w:rsid w:val="00A45190"/>
    <w:rsid w:val="00A50723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3CE1"/>
    <w:rsid w:val="00AA6302"/>
    <w:rsid w:val="00AB7B96"/>
    <w:rsid w:val="00AC258F"/>
    <w:rsid w:val="00AD3492"/>
    <w:rsid w:val="00AE45E4"/>
    <w:rsid w:val="00B16060"/>
    <w:rsid w:val="00B27DCF"/>
    <w:rsid w:val="00B328A9"/>
    <w:rsid w:val="00B37091"/>
    <w:rsid w:val="00B43510"/>
    <w:rsid w:val="00B51495"/>
    <w:rsid w:val="00B5284A"/>
    <w:rsid w:val="00B5447E"/>
    <w:rsid w:val="00B563D7"/>
    <w:rsid w:val="00B74EC4"/>
    <w:rsid w:val="00B77340"/>
    <w:rsid w:val="00B87228"/>
    <w:rsid w:val="00B93E3F"/>
    <w:rsid w:val="00B94077"/>
    <w:rsid w:val="00BA519A"/>
    <w:rsid w:val="00BB5CBF"/>
    <w:rsid w:val="00BB7137"/>
    <w:rsid w:val="00BC235C"/>
    <w:rsid w:val="00BC2FEF"/>
    <w:rsid w:val="00BE4190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936D9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CF0718"/>
    <w:rsid w:val="00D054C2"/>
    <w:rsid w:val="00D21036"/>
    <w:rsid w:val="00D36CE9"/>
    <w:rsid w:val="00D66356"/>
    <w:rsid w:val="00D938C1"/>
    <w:rsid w:val="00DB0687"/>
    <w:rsid w:val="00DB3B2F"/>
    <w:rsid w:val="00DB7058"/>
    <w:rsid w:val="00DD052F"/>
    <w:rsid w:val="00DE097F"/>
    <w:rsid w:val="00DE255E"/>
    <w:rsid w:val="00DE3600"/>
    <w:rsid w:val="00DF0683"/>
    <w:rsid w:val="00DF67CC"/>
    <w:rsid w:val="00E00721"/>
    <w:rsid w:val="00E16923"/>
    <w:rsid w:val="00E17425"/>
    <w:rsid w:val="00E33628"/>
    <w:rsid w:val="00E354FC"/>
    <w:rsid w:val="00E35B74"/>
    <w:rsid w:val="00E35D7D"/>
    <w:rsid w:val="00E43F5D"/>
    <w:rsid w:val="00E575A3"/>
    <w:rsid w:val="00E76C8F"/>
    <w:rsid w:val="00E846A6"/>
    <w:rsid w:val="00EB34F4"/>
    <w:rsid w:val="00EB35C1"/>
    <w:rsid w:val="00EB3624"/>
    <w:rsid w:val="00EC0E34"/>
    <w:rsid w:val="00EC56DC"/>
    <w:rsid w:val="00ED3323"/>
    <w:rsid w:val="00ED34CA"/>
    <w:rsid w:val="00EE2A97"/>
    <w:rsid w:val="00EE311B"/>
    <w:rsid w:val="00EF1EAF"/>
    <w:rsid w:val="00F00EEF"/>
    <w:rsid w:val="00F25A7A"/>
    <w:rsid w:val="00F36AE9"/>
    <w:rsid w:val="00F432B0"/>
    <w:rsid w:val="00F4675E"/>
    <w:rsid w:val="00F502D4"/>
    <w:rsid w:val="00F55EC6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AA79C-12A3-41BF-8D3A-9D7B637A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cp:lastPrinted>2024-04-29T13:48:00Z</cp:lastPrinted>
  <dcterms:created xsi:type="dcterms:W3CDTF">2024-05-30T06:31:00Z</dcterms:created>
  <dcterms:modified xsi:type="dcterms:W3CDTF">2024-05-30T06:31:00Z</dcterms:modified>
</cp:coreProperties>
</file>