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7E9" w:rsidRDefault="00FD07E9" w:rsidP="00FD07E9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D07E9" w:rsidRPr="007C625A" w:rsidRDefault="00FD07E9" w:rsidP="00FD07E9">
      <w:pPr>
        <w:spacing w:after="0" w:line="240" w:lineRule="auto"/>
        <w:ind w:firstLine="5245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625A">
        <w:rPr>
          <w:rFonts w:ascii="Times New Roman" w:hAnsi="Times New Roman"/>
          <w:sz w:val="28"/>
          <w:szCs w:val="28"/>
          <w:lang w:eastAsia="ru-RU"/>
        </w:rPr>
        <w:t xml:space="preserve">Додаток </w:t>
      </w:r>
    </w:p>
    <w:p w:rsidR="00FD07E9" w:rsidRPr="00160388" w:rsidRDefault="00FD07E9" w:rsidP="00FD07E9">
      <w:pPr>
        <w:pStyle w:val="a3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</w:t>
      </w:r>
      <w:r w:rsidRPr="00160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виконавчого комітету</w:t>
      </w:r>
      <w:r w:rsidRPr="00160388">
        <w:rPr>
          <w:rFonts w:ascii="Times New Roman" w:hAnsi="Times New Roman"/>
          <w:sz w:val="28"/>
          <w:szCs w:val="28"/>
        </w:rPr>
        <w:t xml:space="preserve"> </w:t>
      </w:r>
    </w:p>
    <w:p w:rsidR="00FD07E9" w:rsidRPr="00160388" w:rsidRDefault="00FD07E9" w:rsidP="00FD07E9">
      <w:pPr>
        <w:pStyle w:val="a3"/>
        <w:ind w:firstLine="5245"/>
        <w:rPr>
          <w:rFonts w:ascii="Times New Roman" w:hAnsi="Times New Roman"/>
          <w:sz w:val="28"/>
          <w:szCs w:val="28"/>
        </w:rPr>
      </w:pPr>
      <w:r w:rsidRPr="00160388">
        <w:rPr>
          <w:rFonts w:ascii="Times New Roman" w:hAnsi="Times New Roman"/>
          <w:sz w:val="28"/>
          <w:szCs w:val="28"/>
        </w:rPr>
        <w:t xml:space="preserve">міської ради </w:t>
      </w:r>
    </w:p>
    <w:p w:rsidR="00FD07E9" w:rsidRPr="00160388" w:rsidRDefault="00FD07E9" w:rsidP="00FD07E9">
      <w:pPr>
        <w:pStyle w:val="a3"/>
        <w:ind w:firstLine="5245"/>
        <w:rPr>
          <w:rFonts w:ascii="Times New Roman" w:hAnsi="Times New Roman"/>
          <w:sz w:val="28"/>
          <w:szCs w:val="28"/>
        </w:rPr>
      </w:pPr>
      <w:r w:rsidRPr="00160388">
        <w:rPr>
          <w:rFonts w:ascii="Times New Roman" w:hAnsi="Times New Roman"/>
          <w:sz w:val="28"/>
          <w:szCs w:val="28"/>
        </w:rPr>
        <w:t xml:space="preserve">від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60388">
        <w:rPr>
          <w:rFonts w:ascii="Times New Roman" w:hAnsi="Times New Roman"/>
          <w:sz w:val="28"/>
          <w:szCs w:val="28"/>
        </w:rPr>
        <w:t xml:space="preserve"> №</w:t>
      </w:r>
    </w:p>
    <w:p w:rsidR="00FD07E9" w:rsidRPr="00367F74" w:rsidRDefault="00FD07E9" w:rsidP="00FD07E9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D07E9" w:rsidRPr="00C17FD5" w:rsidRDefault="00FD07E9" w:rsidP="00FD07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7FD5">
        <w:rPr>
          <w:rFonts w:ascii="Times New Roman" w:hAnsi="Times New Roman"/>
          <w:sz w:val="28"/>
          <w:szCs w:val="28"/>
        </w:rPr>
        <w:t>Склад</w:t>
      </w:r>
    </w:p>
    <w:p w:rsidR="00FD07E9" w:rsidRPr="00C17FD5" w:rsidRDefault="00FD07E9" w:rsidP="00FD07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7FD5">
        <w:rPr>
          <w:rFonts w:ascii="Times New Roman" w:hAnsi="Times New Roman"/>
          <w:sz w:val="28"/>
          <w:szCs w:val="28"/>
        </w:rPr>
        <w:t>ініціативної групи з підготовки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17FD5">
        <w:rPr>
          <w:rFonts w:ascii="Times New Roman" w:hAnsi="Times New Roman"/>
          <w:sz w:val="28"/>
          <w:szCs w:val="28"/>
        </w:rPr>
        <w:t xml:space="preserve">установчих зборів </w:t>
      </w:r>
    </w:p>
    <w:p w:rsidR="00FD07E9" w:rsidRPr="00C17FD5" w:rsidRDefault="00FD07E9" w:rsidP="00FD07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17FD5">
        <w:rPr>
          <w:rFonts w:ascii="Times New Roman" w:hAnsi="Times New Roman"/>
          <w:sz w:val="28"/>
          <w:szCs w:val="28"/>
        </w:rPr>
        <w:t xml:space="preserve">для формування </w:t>
      </w:r>
      <w:r>
        <w:rPr>
          <w:rFonts w:ascii="Times New Roman" w:hAnsi="Times New Roman"/>
          <w:sz w:val="28"/>
          <w:szCs w:val="28"/>
        </w:rPr>
        <w:t xml:space="preserve">нового </w:t>
      </w:r>
      <w:r w:rsidRPr="00C17FD5">
        <w:rPr>
          <w:rFonts w:ascii="Times New Roman" w:hAnsi="Times New Roman"/>
          <w:sz w:val="28"/>
          <w:szCs w:val="28"/>
        </w:rPr>
        <w:t xml:space="preserve">складу Молодіжної ради при виконавчому комітеті </w:t>
      </w:r>
    </w:p>
    <w:p w:rsidR="00FD07E9" w:rsidRPr="00C17FD5" w:rsidRDefault="00FD07E9" w:rsidP="00FD07E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 w:rsidRPr="00C17FD5">
        <w:rPr>
          <w:rFonts w:ascii="Times New Roman" w:hAnsi="Times New Roman"/>
          <w:sz w:val="28"/>
          <w:szCs w:val="28"/>
        </w:rPr>
        <w:t xml:space="preserve">Івано-Франківської міської ради </w:t>
      </w:r>
    </w:p>
    <w:p w:rsidR="00FD07E9" w:rsidRDefault="00FD07E9" w:rsidP="00FD07E9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72"/>
        <w:tblW w:w="9356" w:type="dxa"/>
        <w:tblLayout w:type="fixed"/>
        <w:tblLook w:val="01E0" w:firstRow="1" w:lastRow="1" w:firstColumn="1" w:lastColumn="1" w:noHBand="0" w:noVBand="0"/>
      </w:tblPr>
      <w:tblGrid>
        <w:gridCol w:w="4106"/>
        <w:gridCol w:w="284"/>
        <w:gridCol w:w="4966"/>
      </w:tblGrid>
      <w:tr w:rsidR="00FD07E9" w:rsidRPr="00C17FD5" w:rsidTr="003B4418">
        <w:tc>
          <w:tcPr>
            <w:tcW w:w="4106" w:type="dxa"/>
          </w:tcPr>
          <w:p w:rsidR="00FD07E9" w:rsidRPr="00C17FD5" w:rsidRDefault="00FD07E9" w:rsidP="003B4418">
            <w:pPr>
              <w:spacing w:after="0" w:line="240" w:lineRule="auto"/>
              <w:ind w:right="-1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Бублинська Яна Сергіївна</w:t>
            </w:r>
          </w:p>
        </w:tc>
        <w:tc>
          <w:tcPr>
            <w:tcW w:w="284" w:type="dxa"/>
          </w:tcPr>
          <w:p w:rsidR="00FD07E9" w:rsidRPr="00C17FD5" w:rsidRDefault="00FD07E9" w:rsidP="003B4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Молодіжної ради (за згодою)</w:t>
            </w:r>
          </w:p>
        </w:tc>
      </w:tr>
      <w:tr w:rsidR="00FD07E9" w:rsidRPr="00C17FD5" w:rsidTr="003B4418">
        <w:tc>
          <w:tcPr>
            <w:tcW w:w="4106" w:type="dxa"/>
          </w:tcPr>
          <w:p w:rsidR="00FD07E9" w:rsidRDefault="00FD07E9" w:rsidP="003B4418">
            <w:pPr>
              <w:spacing w:after="0" w:line="240" w:lineRule="auto"/>
              <w:ind w:right="-1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Каглійчук Мар’яна Юріївна</w:t>
            </w:r>
          </w:p>
        </w:tc>
        <w:tc>
          <w:tcPr>
            <w:tcW w:w="284" w:type="dxa"/>
          </w:tcPr>
          <w:p w:rsidR="00FD07E9" w:rsidRPr="00C17FD5" w:rsidRDefault="00FD07E9" w:rsidP="003B4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FD07E9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представник Івано-Франківського осередку Ліги студентів АПУ (за згодою)</w:t>
            </w:r>
          </w:p>
        </w:tc>
      </w:tr>
      <w:tr w:rsidR="00FD07E9" w:rsidRPr="00C17FD5" w:rsidTr="003B4418">
        <w:tc>
          <w:tcPr>
            <w:tcW w:w="4106" w:type="dxa"/>
          </w:tcPr>
          <w:p w:rsidR="00FD07E9" w:rsidRDefault="00FD07E9" w:rsidP="003B4418">
            <w:pPr>
              <w:spacing w:after="0" w:line="240" w:lineRule="auto"/>
              <w:ind w:right="-1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Куфлюк Вероніка Ростиславівна</w:t>
            </w:r>
          </w:p>
        </w:tc>
        <w:tc>
          <w:tcPr>
            <w:tcW w:w="284" w:type="dxa"/>
          </w:tcPr>
          <w:p w:rsidR="00FD07E9" w:rsidRPr="00C17FD5" w:rsidRDefault="00FD07E9" w:rsidP="003B44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FD07E9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Молодіжної ради(за згодою)</w:t>
            </w:r>
          </w:p>
        </w:tc>
      </w:tr>
      <w:tr w:rsidR="00FD07E9" w:rsidRPr="00C17FD5" w:rsidTr="003B4418">
        <w:tc>
          <w:tcPr>
            <w:tcW w:w="4106" w:type="dxa"/>
          </w:tcPr>
          <w:p w:rsidR="00FD07E9" w:rsidRPr="00370C52" w:rsidRDefault="00FD07E9" w:rsidP="003B4418">
            <w:pPr>
              <w:spacing w:after="0" w:line="240" w:lineRule="auto"/>
              <w:ind w:right="-1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Мічурін Ігор Євгенович</w:t>
            </w:r>
          </w:p>
        </w:tc>
        <w:tc>
          <w:tcPr>
            <w:tcW w:w="284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FD07E9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представник громадської організації «Українська асоціація студентів» (за згодою)</w:t>
            </w:r>
          </w:p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7E9" w:rsidRPr="00C17FD5" w:rsidTr="003B4418">
        <w:tc>
          <w:tcPr>
            <w:tcW w:w="4106" w:type="dxa"/>
          </w:tcPr>
          <w:p w:rsidR="00FD07E9" w:rsidRPr="00370C52" w:rsidRDefault="00FD07E9" w:rsidP="003B4418">
            <w:pPr>
              <w:spacing w:after="0" w:line="240" w:lineRule="auto"/>
              <w:ind w:right="-1105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Піндус Софія Юріївна</w:t>
            </w:r>
          </w:p>
        </w:tc>
        <w:tc>
          <w:tcPr>
            <w:tcW w:w="284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FD07E9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 Молодіжної ради (за згодою)</w:t>
            </w:r>
          </w:p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7E9" w:rsidRPr="00C17FD5" w:rsidTr="003B4418">
        <w:tc>
          <w:tcPr>
            <w:tcW w:w="4106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Стручинська Христина Михайлівна</w:t>
            </w:r>
          </w:p>
        </w:tc>
        <w:tc>
          <w:tcPr>
            <w:tcW w:w="284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FD07E9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представник громадської організації «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ELSA</w:t>
            </w:r>
            <w:r w:rsidRPr="008553A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Ivano</w:t>
            </w:r>
            <w:r w:rsidRPr="008553A0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Frankivsk</w:t>
            </w:r>
            <w:r>
              <w:rPr>
                <w:rFonts w:ascii="Times New Roman" w:hAnsi="Times New Roman"/>
                <w:sz w:val="28"/>
                <w:szCs w:val="28"/>
              </w:rPr>
              <w:t>» (за згодою)</w:t>
            </w:r>
          </w:p>
          <w:p w:rsidR="00FD07E9" w:rsidRPr="008553A0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7E9" w:rsidRPr="00C17FD5" w:rsidTr="003B4418">
        <w:tc>
          <w:tcPr>
            <w:tcW w:w="4106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Уніят Богдан Тарасович</w:t>
            </w:r>
          </w:p>
        </w:tc>
        <w:tc>
          <w:tcPr>
            <w:tcW w:w="284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FD07E9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представник  громадської організації «Міжнародна антинаркотична асоціація – Івано-Франківськ» (за згодою)</w:t>
            </w:r>
          </w:p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7E9" w:rsidRPr="00C17FD5" w:rsidTr="003B4418">
        <w:tc>
          <w:tcPr>
            <w:tcW w:w="4106" w:type="dxa"/>
          </w:tcPr>
          <w:p w:rsidR="00FD07E9" w:rsidRPr="00D15F70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Циганин Мар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</w:rPr>
              <w:t>яна Петрівна</w:t>
            </w:r>
          </w:p>
        </w:tc>
        <w:tc>
          <w:tcPr>
            <w:tcW w:w="284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FD07E9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заступник директора Департаменту молодіжної політики та спорту Івано-Франківської міської ради – начальник відділу молодіжної політики</w:t>
            </w:r>
          </w:p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07E9" w:rsidRPr="00C17FD5" w:rsidTr="003B4418">
        <w:tc>
          <w:tcPr>
            <w:tcW w:w="4106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Шамлій Оксана Богданівна</w:t>
            </w:r>
          </w:p>
        </w:tc>
        <w:tc>
          <w:tcPr>
            <w:tcW w:w="284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FD07E9" w:rsidRPr="00C17FD5" w:rsidRDefault="00FD07E9" w:rsidP="003B441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головний спеціаліст  відділу молодіжної політики Департаменту молодіжної політики та спорту Івано-Франківської міської ради</w:t>
            </w:r>
          </w:p>
        </w:tc>
      </w:tr>
    </w:tbl>
    <w:p w:rsidR="00FD07E9" w:rsidRPr="00C7774B" w:rsidRDefault="00FD07E9" w:rsidP="00FD07E9">
      <w:pPr>
        <w:spacing w:after="0" w:line="240" w:lineRule="auto"/>
        <w:ind w:left="284" w:right="-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74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FD07E9" w:rsidRPr="00C7774B" w:rsidRDefault="00FD07E9" w:rsidP="00FD07E9">
      <w:pPr>
        <w:spacing w:after="0" w:line="240" w:lineRule="auto"/>
        <w:ind w:left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74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</w:p>
    <w:p w:rsidR="00FD07E9" w:rsidRPr="00C7774B" w:rsidRDefault="00FD07E9" w:rsidP="00FD07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74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</w:p>
    <w:p w:rsidR="00FD07E9" w:rsidRDefault="00FD07E9" w:rsidP="00FD07E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774B">
        <w:rPr>
          <w:rFonts w:ascii="Times New Roman" w:eastAsia="Times New Roman" w:hAnsi="Times New Roman"/>
          <w:sz w:val="28"/>
          <w:szCs w:val="28"/>
          <w:lang w:eastAsia="ru-RU"/>
        </w:rPr>
        <w:t>Керуючий справами виконавчого                                                                              комітету міської ради                                                              Ігор ШЕВЧУК</w:t>
      </w:r>
    </w:p>
    <w:p w:rsidR="00FD07E9" w:rsidRPr="00437B45" w:rsidRDefault="00FD07E9" w:rsidP="00FD07E9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35371" w:rsidRPr="00FD07E9" w:rsidRDefault="00D35371"/>
    <w:sectPr w:rsidR="00D35371" w:rsidRPr="00FD07E9" w:rsidSect="00AE1C9D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FEF"/>
    <w:rsid w:val="00C109FC"/>
    <w:rsid w:val="00D35371"/>
    <w:rsid w:val="00E47FEF"/>
    <w:rsid w:val="00FD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7D42B-999C-4747-89E3-9399307CE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7E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07E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User</cp:lastModifiedBy>
  <cp:revision>2</cp:revision>
  <dcterms:created xsi:type="dcterms:W3CDTF">2024-02-08T08:23:00Z</dcterms:created>
  <dcterms:modified xsi:type="dcterms:W3CDTF">2024-02-08T08:23:00Z</dcterms:modified>
</cp:coreProperties>
</file>