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DF5D8E" w14:textId="77777777" w:rsidR="005E4C80" w:rsidRPr="001C23E6" w:rsidRDefault="005E4C80" w:rsidP="005E4C80">
      <w:bookmarkStart w:id="0" w:name="_GoBack"/>
      <w:bookmarkEnd w:id="0"/>
    </w:p>
    <w:p w14:paraId="1A14EFF9" w14:textId="77777777" w:rsidR="005E4C80" w:rsidRPr="001C23E6" w:rsidRDefault="005E4C80" w:rsidP="005E4C80"/>
    <w:p w14:paraId="3046DFB3" w14:textId="77777777" w:rsidR="005E4C80" w:rsidRPr="001C23E6" w:rsidRDefault="005E4C80" w:rsidP="005E4C80"/>
    <w:p w14:paraId="2A00B15E" w14:textId="77777777" w:rsidR="005E4C80" w:rsidRPr="001C23E6" w:rsidRDefault="005E4C80" w:rsidP="005E4C80"/>
    <w:p w14:paraId="77A126BB" w14:textId="77777777" w:rsidR="005E4C80" w:rsidRDefault="005E4C80" w:rsidP="005E4C80">
      <w:pPr>
        <w:rPr>
          <w:lang w:val="uk-UA"/>
        </w:rPr>
      </w:pPr>
    </w:p>
    <w:p w14:paraId="4F865F11" w14:textId="0D3DC252" w:rsidR="005E4C80" w:rsidRDefault="005E4C80" w:rsidP="005E4C80">
      <w:pPr>
        <w:spacing w:after="0" w:line="240" w:lineRule="auto"/>
        <w:ind w:right="50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547625" w14:textId="64451F50" w:rsidR="001F1CF1" w:rsidRDefault="001F1CF1" w:rsidP="005E4C80">
      <w:pPr>
        <w:spacing w:after="0" w:line="240" w:lineRule="auto"/>
        <w:ind w:right="50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ACF30E7" w14:textId="77777777" w:rsidR="001F1CF1" w:rsidRPr="001C23E6" w:rsidRDefault="001F1CF1" w:rsidP="005E4C80">
      <w:pPr>
        <w:spacing w:after="0" w:line="240" w:lineRule="auto"/>
        <w:ind w:right="50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0F9E843" w14:textId="77777777" w:rsidR="005E4C80" w:rsidRPr="001C23E6" w:rsidRDefault="005E4C80" w:rsidP="005E4C80">
      <w:pPr>
        <w:spacing w:after="0" w:line="240" w:lineRule="auto"/>
        <w:ind w:right="50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E50516B" w14:textId="77777777" w:rsidR="00C511F4" w:rsidRPr="001C23E6" w:rsidRDefault="00C511F4" w:rsidP="00C511F4">
      <w:pPr>
        <w:spacing w:after="0" w:line="240" w:lineRule="auto"/>
        <w:ind w:right="50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8E5A33" w14:textId="77777777" w:rsidR="00853110" w:rsidRDefault="00BD0E77" w:rsidP="00BD0E77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2B58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демонтаж </w:t>
      </w:r>
      <w:proofErr w:type="spellStart"/>
      <w:r w:rsidRPr="002B58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тимчасових</w:t>
      </w:r>
      <w:proofErr w:type="spellEnd"/>
      <w:r w:rsidRPr="002B58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B58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споруд</w:t>
      </w:r>
      <w:proofErr w:type="spellEnd"/>
      <w:r w:rsidR="008531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325ED1A9" w14:textId="77777777" w:rsidR="00132EC6" w:rsidRDefault="00132EC6" w:rsidP="00D94242">
      <w:pPr>
        <w:tabs>
          <w:tab w:val="left" w:pos="3045"/>
        </w:tabs>
        <w:spacing w:after="0" w:line="36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14:paraId="5EBCF02E" w14:textId="77777777" w:rsidR="00132EC6" w:rsidRPr="00132EC6" w:rsidRDefault="00132EC6" w:rsidP="00132EC6">
      <w:pPr>
        <w:tabs>
          <w:tab w:val="left" w:pos="5245"/>
        </w:tabs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32E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132EC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По</w:t>
      </w:r>
      <w:r w:rsidRPr="00132E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рядком розміщення тимчасових споруд для провадження підприємницької </w:t>
      </w:r>
      <w:r w:rsidRPr="00132EC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діяльності на території  Івано-Франківської міської територіальної громади, затвердженим рішенням міської ради від 26.11.2021 р. №419-18</w:t>
      </w:r>
      <w:r w:rsidRPr="00132E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 Положенням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діяльності, літніх торгових майданчиків та збірно-розбірних металевих гаражів та</w:t>
      </w:r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132EC6">
        <w:rPr>
          <w:rFonts w:ascii="Times New Roman" w:eastAsia="Calibri" w:hAnsi="Times New Roman" w:cs="Times New Roman"/>
          <w:color w:val="000000"/>
          <w:spacing w:val="-15"/>
          <w:sz w:val="28"/>
          <w:szCs w:val="28"/>
          <w:lang w:val="uk-UA"/>
        </w:rPr>
        <w:t>Положенням про порядок звільнення земельних ділянок, що</w:t>
      </w:r>
      <w:r w:rsidRPr="00132EC6">
        <w:rPr>
          <w:rFonts w:ascii="Times New Roman" w:eastAsia="Calibri" w:hAnsi="Times New Roman" w:cs="Times New Roman"/>
          <w:color w:val="000000"/>
          <w:spacing w:val="-15"/>
          <w:sz w:val="28"/>
          <w:szCs w:val="28"/>
        </w:rPr>
        <w:t> </w:t>
      </w:r>
      <w:r w:rsidRPr="00132E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зайняті без правових підстав та належать до комунальної власності Івано-Франківської міської територіальної громади, затвердженим рішенням міської ради від 12.04.2021 р.№ 137-6, розглянувши матеріали комунального підприємства «Муніципальна інспекція «Добродій»», виконавчий комітет міської ради</w:t>
      </w:r>
    </w:p>
    <w:p w14:paraId="115702C9" w14:textId="77777777" w:rsidR="00132EC6" w:rsidRPr="00D94242" w:rsidRDefault="00132EC6" w:rsidP="00D94242">
      <w:pPr>
        <w:spacing w:after="0" w:line="360" w:lineRule="auto"/>
        <w:ind w:right="-144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1285FA" w14:textId="77777777" w:rsidR="00132EC6" w:rsidRPr="00132EC6" w:rsidRDefault="00132EC6" w:rsidP="00132EC6">
      <w:pPr>
        <w:spacing w:after="0" w:line="240" w:lineRule="auto"/>
        <w:ind w:right="-144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2E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вирішив :</w:t>
      </w:r>
    </w:p>
    <w:p w14:paraId="2BAAA110" w14:textId="77777777" w:rsidR="00132EC6" w:rsidRPr="00D94242" w:rsidRDefault="00132EC6" w:rsidP="00D94242">
      <w:pPr>
        <w:spacing w:after="0" w:line="360" w:lineRule="auto"/>
        <w:ind w:right="-144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00AF071" w14:textId="58BA41FB" w:rsidR="00132EC6" w:rsidRPr="00132EC6" w:rsidRDefault="00132EC6" w:rsidP="00132EC6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240" w:lineRule="auto"/>
        <w:ind w:left="0" w:right="-2" w:firstLine="284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>Здійснити</w:t>
      </w:r>
      <w:proofErr w:type="spellEnd"/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демонтаж </w:t>
      </w:r>
      <w:proofErr w:type="spellStart"/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>протягом</w:t>
      </w:r>
      <w:proofErr w:type="spellEnd"/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32E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</w:t>
      </w:r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Pr="00132E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ох</w:t>
      </w:r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>робочих</w:t>
      </w:r>
      <w:proofErr w:type="spellEnd"/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>днів</w:t>
      </w:r>
      <w:proofErr w:type="spellEnd"/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 моменту </w:t>
      </w:r>
      <w:proofErr w:type="spellStart"/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>оприлюднення</w:t>
      </w:r>
      <w:proofErr w:type="spellEnd"/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>цього</w:t>
      </w:r>
      <w:proofErr w:type="spellEnd"/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>рішення</w:t>
      </w:r>
      <w:proofErr w:type="spellEnd"/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особам, </w:t>
      </w:r>
      <w:proofErr w:type="spellStart"/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>що</w:t>
      </w:r>
      <w:proofErr w:type="spellEnd"/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>встановили</w:t>
      </w:r>
      <w:proofErr w:type="spellEnd"/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>користуються</w:t>
      </w:r>
      <w:proofErr w:type="spellEnd"/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>самовільно</w:t>
      </w:r>
      <w:proofErr w:type="spellEnd"/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32EC6">
        <w:rPr>
          <w:rFonts w:ascii="Times New Roman" w:eastAsia="Calibri" w:hAnsi="Times New Roman" w:cs="Times New Roman"/>
          <w:color w:val="000000"/>
          <w:sz w:val="28"/>
          <w:szCs w:val="28"/>
        </w:rPr>
        <w:t>встановлен</w:t>
      </w:r>
      <w:proofErr w:type="spellEnd"/>
      <w:r w:rsidRPr="00132E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у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т</w:t>
      </w:r>
      <w:r w:rsidRPr="00132EC6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имчасову споруду («Обмін валют») на вул. Тролейбусній, 1</w:t>
      </w:r>
      <w:r w:rsidR="00FD1541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у м. Івано-Франківську</w:t>
      </w:r>
      <w:r w:rsidRPr="00132EC6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.</w:t>
      </w:r>
    </w:p>
    <w:p w14:paraId="471FCC09" w14:textId="759BC9A7" w:rsidR="00132EC6" w:rsidRPr="00132EC6" w:rsidRDefault="00132EC6" w:rsidP="00132EC6">
      <w:pPr>
        <w:tabs>
          <w:tab w:val="left" w:pos="9639"/>
        </w:tabs>
        <w:spacing w:after="0" w:line="240" w:lineRule="auto"/>
        <w:ind w:right="-2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132E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0967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32E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Конструктивні елементи благоустрою, що використовувались суб’єктами господарювання привести до належного санітарно-технічного стану.</w:t>
      </w:r>
    </w:p>
    <w:p w14:paraId="29E346F1" w14:textId="0EE02CA6" w:rsidR="00132EC6" w:rsidRPr="00132EC6" w:rsidRDefault="00132EC6" w:rsidP="00132EC6">
      <w:pPr>
        <w:tabs>
          <w:tab w:val="left" w:pos="9639"/>
        </w:tabs>
        <w:spacing w:after="0" w:line="240" w:lineRule="auto"/>
        <w:ind w:right="-2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32E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Комунальному підприємству  «Муніципальна інспекція «Добродій»» (М. </w:t>
      </w:r>
      <w:proofErr w:type="spellStart"/>
      <w:r w:rsidRPr="00132E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Шутак</w:t>
      </w:r>
      <w:proofErr w:type="spellEnd"/>
      <w:r w:rsidRPr="00132E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забезпечити розміщення копії цього рішення на об’єктах, передбачених пунктом 1 цього рішення.</w:t>
      </w:r>
    </w:p>
    <w:p w14:paraId="0F2564F2" w14:textId="5888F001" w:rsidR="00132EC6" w:rsidRPr="00132EC6" w:rsidRDefault="00132EC6" w:rsidP="00132EC6">
      <w:pPr>
        <w:tabs>
          <w:tab w:val="left" w:pos="9639"/>
        </w:tabs>
        <w:spacing w:after="0" w:line="240" w:lineRule="auto"/>
        <w:ind w:right="-2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32E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Комунальному підприємству  «Муніципальна інспекція «Добродій»» </w:t>
      </w:r>
      <w:r w:rsidR="005A0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132E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(М. </w:t>
      </w:r>
      <w:proofErr w:type="spellStart"/>
      <w:r w:rsidRPr="00132E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Шутак</w:t>
      </w:r>
      <w:proofErr w:type="spellEnd"/>
      <w:r w:rsidRPr="00132E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у 5-денний термін з моменту закінчення строку, встановленого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32E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пунктом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  <w:r w:rsidRPr="00132E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цього  рішення,  здійснити демонтаж самовільно встановлених об’єктів.</w:t>
      </w:r>
    </w:p>
    <w:p w14:paraId="289E3FC7" w14:textId="068C2243" w:rsidR="00132EC6" w:rsidRPr="00132EC6" w:rsidRDefault="00132EC6" w:rsidP="000967E4">
      <w:pPr>
        <w:tabs>
          <w:tab w:val="left" w:pos="9639"/>
        </w:tabs>
        <w:spacing w:after="0" w:line="240" w:lineRule="auto"/>
        <w:ind w:right="-2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32E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Відділу патронатної служби міської ради </w:t>
      </w:r>
      <w:r w:rsidR="00D94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(О. </w:t>
      </w:r>
      <w:proofErr w:type="spellStart"/>
      <w:r w:rsidR="00D94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Гоянюк</w:t>
      </w:r>
      <w:proofErr w:type="spellEnd"/>
      <w:r w:rsidR="00D94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Pr="00132E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опублікувати дане рішення в газеті «Західний кур’єр».</w:t>
      </w:r>
    </w:p>
    <w:p w14:paraId="0EB6EA48" w14:textId="4FE83C3C" w:rsidR="00132EC6" w:rsidRPr="00132EC6" w:rsidRDefault="00132EC6" w:rsidP="000967E4">
      <w:pPr>
        <w:tabs>
          <w:tab w:val="left" w:pos="9639"/>
        </w:tabs>
        <w:spacing w:after="0" w:line="240" w:lineRule="auto"/>
        <w:ind w:right="-2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 </w:t>
      </w:r>
      <w:r w:rsidRPr="00132E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 на першого заступника міського голови В. Сусаніну.</w:t>
      </w:r>
    </w:p>
    <w:p w14:paraId="23665A13" w14:textId="77777777" w:rsidR="005E4C80" w:rsidRPr="001C23E6" w:rsidRDefault="005E4C80" w:rsidP="000967E4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89A46B2" w14:textId="77777777" w:rsidR="005E4C80" w:rsidRPr="001C23E6" w:rsidRDefault="005E4C80" w:rsidP="005E4C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196F28E" w14:textId="77777777" w:rsidR="005E4C80" w:rsidRPr="001C23E6" w:rsidRDefault="005E4C80" w:rsidP="005E4C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6E40DE6" w14:textId="77777777" w:rsidR="005E4C80" w:rsidRPr="001C23E6" w:rsidRDefault="005E4C80" w:rsidP="005E4C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5F60201" w14:textId="495AD823" w:rsidR="005E4C80" w:rsidRPr="001C23E6" w:rsidRDefault="005E4C80" w:rsidP="005E4C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2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1C2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C2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</w:t>
      </w:r>
      <w:r w:rsidRPr="001C2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C2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C2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94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Pr="001C2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Руслан М</w:t>
      </w:r>
      <w:r w:rsidR="00D942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АРЦІНКІВ</w:t>
      </w:r>
    </w:p>
    <w:p w14:paraId="49B7A4D9" w14:textId="77777777" w:rsidR="005E4C80" w:rsidRPr="001C23E6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53BF36C" w14:textId="77777777" w:rsidR="005E4C80" w:rsidRPr="001C23E6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7F640DE" w14:textId="77777777" w:rsidR="005E4C80" w:rsidRPr="001C23E6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D2334D5" w14:textId="77777777" w:rsidR="005E4C80" w:rsidRPr="001C23E6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AAE7AFD" w14:textId="77777777" w:rsidR="005E4C80" w:rsidRPr="001C23E6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2B10AD0" w14:textId="77777777" w:rsidR="005E4C80" w:rsidRPr="001C23E6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CF88B4E" w14:textId="77777777" w:rsidR="005E4C80" w:rsidRPr="001C23E6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604FC96" w14:textId="77777777" w:rsidR="005E4C80" w:rsidRPr="001C23E6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85AEABF" w14:textId="77777777" w:rsidR="005E4C80" w:rsidRPr="001C23E6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2EC7CBA" w14:textId="77777777" w:rsidR="005E4C80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79AF29" w14:textId="77777777" w:rsidR="005E4C80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8416539" w14:textId="77777777" w:rsidR="005E4C80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D537C9" w14:textId="35318343" w:rsidR="00D20633" w:rsidRDefault="00D20633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7856D8B" w14:textId="1B5BA729" w:rsidR="00A63CBA" w:rsidRDefault="00A63CBA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288FCF" w14:textId="7D21CFB6" w:rsidR="00132EC6" w:rsidRDefault="00132EC6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2A7F51" w14:textId="1A630631" w:rsidR="00132EC6" w:rsidRDefault="00132EC6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3F14F61" w14:textId="3B7F2450" w:rsidR="00132EC6" w:rsidRDefault="00132EC6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7A0F65E" w14:textId="15183DCE" w:rsidR="00132EC6" w:rsidRDefault="00132EC6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E07D084" w14:textId="6CD73922" w:rsidR="00132EC6" w:rsidRDefault="00132EC6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7B7BDBF" w14:textId="7EF70D8B" w:rsidR="00132EC6" w:rsidRDefault="00132EC6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6CF806F" w14:textId="417F14BD" w:rsidR="00132EC6" w:rsidRDefault="00132EC6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34B7E83" w14:textId="424137FD" w:rsidR="00132EC6" w:rsidRDefault="00132EC6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0DBAED" w14:textId="38C90405" w:rsidR="00132EC6" w:rsidRDefault="00132EC6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2ABF934" w14:textId="6A83FB02" w:rsidR="00132EC6" w:rsidRDefault="00132EC6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44161A1" w14:textId="3B4B3887" w:rsidR="00132EC6" w:rsidRDefault="00132EC6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FC4611E" w14:textId="3BCEA014" w:rsidR="00132EC6" w:rsidRDefault="00132EC6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0DFF37D" w14:textId="2A8CBC2E" w:rsidR="00132EC6" w:rsidRDefault="00132EC6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41C0C46" w14:textId="730FBD6B" w:rsidR="00132EC6" w:rsidRDefault="00132EC6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DE2AE54" w14:textId="3C469B1E" w:rsidR="00132EC6" w:rsidRDefault="00132EC6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BB99620" w14:textId="77777777" w:rsidR="00132EC6" w:rsidRDefault="00132EC6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0D5F1E3" w14:textId="5AAD8E98" w:rsidR="00A63CBA" w:rsidRDefault="00A63CBA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F44443F" w14:textId="76205754" w:rsidR="00A63CBA" w:rsidRDefault="00A63CBA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1C3358A" w14:textId="48E9CB12" w:rsidR="001F1CF1" w:rsidRDefault="001F1CF1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6E53ACF" w14:textId="77777777" w:rsidR="00946673" w:rsidRPr="00946673" w:rsidRDefault="00946673">
      <w:pPr>
        <w:rPr>
          <w:lang w:val="uk-UA"/>
        </w:rPr>
      </w:pPr>
    </w:p>
    <w:sectPr w:rsidR="00946673" w:rsidRPr="00946673" w:rsidSect="00F75BFE">
      <w:pgSz w:w="11906" w:h="16838"/>
      <w:pgMar w:top="1134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5F645D"/>
    <w:multiLevelType w:val="multilevel"/>
    <w:tmpl w:val="AB8A7A5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F12AB0"/>
    <w:multiLevelType w:val="multilevel"/>
    <w:tmpl w:val="C93E0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5152E3"/>
    <w:multiLevelType w:val="hybridMultilevel"/>
    <w:tmpl w:val="8A2C19C4"/>
    <w:lvl w:ilvl="0" w:tplc="CAF225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51D257B"/>
    <w:multiLevelType w:val="multilevel"/>
    <w:tmpl w:val="3F702BF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7038578B"/>
    <w:multiLevelType w:val="multilevel"/>
    <w:tmpl w:val="2E362FB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891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5" w15:restartNumberingAfterBreak="0">
    <w:nsid w:val="716D2C67"/>
    <w:multiLevelType w:val="hybridMultilevel"/>
    <w:tmpl w:val="92FE9CCE"/>
    <w:lvl w:ilvl="0" w:tplc="96C6A1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1"/>
    <w:lvlOverride w:ilvl="0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477"/>
    <w:rsid w:val="0000471C"/>
    <w:rsid w:val="000340DC"/>
    <w:rsid w:val="00044081"/>
    <w:rsid w:val="00045E1E"/>
    <w:rsid w:val="00056B99"/>
    <w:rsid w:val="00071A21"/>
    <w:rsid w:val="000967E4"/>
    <w:rsid w:val="001008A0"/>
    <w:rsid w:val="00132EC6"/>
    <w:rsid w:val="00174CA8"/>
    <w:rsid w:val="001B412D"/>
    <w:rsid w:val="001F1CF1"/>
    <w:rsid w:val="001F2736"/>
    <w:rsid w:val="001F7947"/>
    <w:rsid w:val="00261F53"/>
    <w:rsid w:val="00270629"/>
    <w:rsid w:val="002B700D"/>
    <w:rsid w:val="00352F1B"/>
    <w:rsid w:val="00397C2C"/>
    <w:rsid w:val="003A540B"/>
    <w:rsid w:val="003B052E"/>
    <w:rsid w:val="003B14C2"/>
    <w:rsid w:val="004166F8"/>
    <w:rsid w:val="0043636A"/>
    <w:rsid w:val="004F7A30"/>
    <w:rsid w:val="0050072E"/>
    <w:rsid w:val="00502D79"/>
    <w:rsid w:val="00544D4D"/>
    <w:rsid w:val="00554A7B"/>
    <w:rsid w:val="005A0567"/>
    <w:rsid w:val="005C1810"/>
    <w:rsid w:val="005E4C80"/>
    <w:rsid w:val="005F36A8"/>
    <w:rsid w:val="00636439"/>
    <w:rsid w:val="00670366"/>
    <w:rsid w:val="00676D20"/>
    <w:rsid w:val="0068398D"/>
    <w:rsid w:val="006B049D"/>
    <w:rsid w:val="006C0529"/>
    <w:rsid w:val="006C3453"/>
    <w:rsid w:val="00705159"/>
    <w:rsid w:val="00715A5D"/>
    <w:rsid w:val="0073651F"/>
    <w:rsid w:val="0077386F"/>
    <w:rsid w:val="007B55A2"/>
    <w:rsid w:val="007C1713"/>
    <w:rsid w:val="007C26CC"/>
    <w:rsid w:val="007E5734"/>
    <w:rsid w:val="008337C5"/>
    <w:rsid w:val="0084785E"/>
    <w:rsid w:val="00853110"/>
    <w:rsid w:val="00883BD3"/>
    <w:rsid w:val="008A52F6"/>
    <w:rsid w:val="00946673"/>
    <w:rsid w:val="00947F6F"/>
    <w:rsid w:val="00A40969"/>
    <w:rsid w:val="00A43E9F"/>
    <w:rsid w:val="00A63CBA"/>
    <w:rsid w:val="00A84E80"/>
    <w:rsid w:val="00AC684F"/>
    <w:rsid w:val="00AD148B"/>
    <w:rsid w:val="00B46C9B"/>
    <w:rsid w:val="00B62889"/>
    <w:rsid w:val="00B64A7C"/>
    <w:rsid w:val="00B764FF"/>
    <w:rsid w:val="00B81AD7"/>
    <w:rsid w:val="00BC6F28"/>
    <w:rsid w:val="00BD0E77"/>
    <w:rsid w:val="00BD51CF"/>
    <w:rsid w:val="00BE4116"/>
    <w:rsid w:val="00BF13F7"/>
    <w:rsid w:val="00BF6C81"/>
    <w:rsid w:val="00C11477"/>
    <w:rsid w:val="00C138D8"/>
    <w:rsid w:val="00C43CDD"/>
    <w:rsid w:val="00C511F4"/>
    <w:rsid w:val="00C53E6B"/>
    <w:rsid w:val="00C63EB4"/>
    <w:rsid w:val="00C75E7E"/>
    <w:rsid w:val="00CD5753"/>
    <w:rsid w:val="00D20633"/>
    <w:rsid w:val="00D455C2"/>
    <w:rsid w:val="00D50D19"/>
    <w:rsid w:val="00D50FFF"/>
    <w:rsid w:val="00D56936"/>
    <w:rsid w:val="00D94242"/>
    <w:rsid w:val="00DD3A68"/>
    <w:rsid w:val="00E16BDD"/>
    <w:rsid w:val="00E203C3"/>
    <w:rsid w:val="00F24DAC"/>
    <w:rsid w:val="00F70486"/>
    <w:rsid w:val="00F75BFE"/>
    <w:rsid w:val="00F96E0E"/>
    <w:rsid w:val="00FC4932"/>
    <w:rsid w:val="00FD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7C894"/>
  <w15:docId w15:val="{F6791449-EF47-4605-851B-DE84C4132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C8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54A7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54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A7B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BD0E77"/>
  </w:style>
  <w:style w:type="character" w:customStyle="1" w:styleId="rvts16">
    <w:name w:val="rvts16"/>
    <w:basedOn w:val="a0"/>
    <w:rsid w:val="00BD0E77"/>
  </w:style>
  <w:style w:type="paragraph" w:customStyle="1" w:styleId="rvps45">
    <w:name w:val="rvps45"/>
    <w:basedOn w:val="a"/>
    <w:rsid w:val="00174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10">
    <w:name w:val="rvts10"/>
    <w:basedOn w:val="a0"/>
    <w:rsid w:val="00174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1292</Words>
  <Characters>738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2</cp:revision>
  <cp:lastPrinted>2024-01-31T12:32:00Z</cp:lastPrinted>
  <dcterms:created xsi:type="dcterms:W3CDTF">2024-02-01T09:48:00Z</dcterms:created>
  <dcterms:modified xsi:type="dcterms:W3CDTF">2024-02-01T09:48:00Z</dcterms:modified>
</cp:coreProperties>
</file>