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96F" w:rsidRDefault="0048796F" w:rsidP="0048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DF59DD" w:rsidRDefault="00DF59DD" w:rsidP="0048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44A5D" w:rsidRDefault="00E44A5D" w:rsidP="0048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44A5D" w:rsidRDefault="00E44A5D" w:rsidP="0048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44A5D" w:rsidRDefault="00E44A5D" w:rsidP="0048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44A5D" w:rsidRDefault="00E44A5D" w:rsidP="0048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44A5D" w:rsidRDefault="00E44A5D" w:rsidP="0048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44A5D" w:rsidRDefault="00E44A5D" w:rsidP="0048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F5F41" w:rsidRPr="0048796F" w:rsidRDefault="00E76C0F" w:rsidP="00724954">
      <w:pPr>
        <w:spacing w:before="100" w:beforeAutospacing="1" w:after="100" w:afterAutospacing="1" w:line="240" w:lineRule="auto"/>
        <w:ind w:right="513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К</w:t>
      </w:r>
      <w:r w:rsidR="003F5F41">
        <w:rPr>
          <w:rFonts w:ascii="Times New Roman" w:eastAsia="Times New Roman" w:hAnsi="Times New Roman" w:cs="Times New Roman"/>
          <w:sz w:val="28"/>
          <w:szCs w:val="28"/>
          <w:lang w:eastAsia="uk-UA"/>
        </w:rPr>
        <w:t>омісію</w:t>
      </w:r>
      <w:r w:rsidR="00D745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роботи із службовою інформацією</w:t>
      </w:r>
    </w:p>
    <w:p w:rsidR="00D745E8" w:rsidRPr="00D745E8" w:rsidRDefault="003F5F41" w:rsidP="005743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8796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            </w:t>
      </w:r>
      <w:r w:rsidR="00D745E8" w:rsidRPr="00D745E8">
        <w:rPr>
          <w:rFonts w:ascii="Times New Roman" w:hAnsi="Times New Roman" w:cs="Times New Roman"/>
          <w:sz w:val="28"/>
          <w:szCs w:val="28"/>
        </w:rPr>
        <w:t>Керуючись статтями 52, 59 Закону України «Про місцеве самоврядування в Україні», відповідно  до  постанови  Кабінету   Міністрів   України  від 19.10.2016 року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 (зі змінами</w:t>
      </w:r>
      <w:r w:rsidR="00D745E8">
        <w:rPr>
          <w:rFonts w:ascii="Times New Roman" w:hAnsi="Times New Roman" w:cs="Times New Roman"/>
          <w:sz w:val="28"/>
          <w:szCs w:val="28"/>
        </w:rPr>
        <w:t>)</w:t>
      </w:r>
      <w:r w:rsidR="00574396">
        <w:rPr>
          <w:rFonts w:ascii="Times New Roman" w:hAnsi="Times New Roman" w:cs="Times New Roman"/>
          <w:sz w:val="28"/>
          <w:szCs w:val="28"/>
        </w:rPr>
        <w:t>, рішення виконавчого комітет</w:t>
      </w:r>
      <w:r w:rsidR="00E76C0F">
        <w:rPr>
          <w:rFonts w:ascii="Times New Roman" w:hAnsi="Times New Roman" w:cs="Times New Roman"/>
          <w:sz w:val="28"/>
          <w:szCs w:val="28"/>
        </w:rPr>
        <w:t>у</w:t>
      </w:r>
      <w:r w:rsidR="00D745E8" w:rsidRPr="00D745E8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574396">
        <w:rPr>
          <w:rFonts w:ascii="Times New Roman" w:hAnsi="Times New Roman" w:cs="Times New Roman"/>
          <w:sz w:val="28"/>
          <w:szCs w:val="28"/>
        </w:rPr>
        <w:t xml:space="preserve"> від 12.05.2023 року  № 576 «</w:t>
      </w:r>
      <w:r w:rsidR="00574396" w:rsidRPr="00574396">
        <w:rPr>
          <w:rFonts w:ascii="Times New Roman" w:hAnsi="Times New Roman" w:cs="Times New Roman"/>
          <w:sz w:val="28"/>
          <w:szCs w:val="28"/>
        </w:rPr>
        <w:t>Про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 у виконавчих органах Івано-Франківської міської ради</w:t>
      </w:r>
      <w:r w:rsidR="00574396">
        <w:rPr>
          <w:rFonts w:ascii="Times New Roman" w:hAnsi="Times New Roman" w:cs="Times New Roman"/>
          <w:sz w:val="28"/>
          <w:szCs w:val="28"/>
        </w:rPr>
        <w:t>», виконавчого комітет</w:t>
      </w:r>
      <w:r w:rsidR="00574396" w:rsidRPr="00D745E8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3F5F41" w:rsidRDefault="003F5F41" w:rsidP="003F5F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F5F41" w:rsidRDefault="003F5F41" w:rsidP="003121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 и р і ш и в :</w:t>
      </w:r>
    </w:p>
    <w:p w:rsidR="00724954" w:rsidRDefault="00724954" w:rsidP="003121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F5F41" w:rsidRDefault="003F5F41" w:rsidP="003F5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5FA9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1. </w:t>
      </w:r>
      <w:r w:rsidR="00E76C0F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Створити К</w:t>
      </w:r>
      <w:r w:rsidR="00787D8B">
        <w:rPr>
          <w:rFonts w:ascii="Times New Roman" w:eastAsia="Times New Roman" w:hAnsi="Times New Roman" w:cs="Times New Roman"/>
          <w:sz w:val="28"/>
          <w:szCs w:val="28"/>
          <w:lang w:eastAsia="uk-UA"/>
        </w:rPr>
        <w:t>омісію з питань роботи із службовою інформацією у виконавчому комітеті міської ради в наступному складі:</w:t>
      </w:r>
    </w:p>
    <w:p w:rsidR="00787D8B" w:rsidRDefault="00787D8B" w:rsidP="003F5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87D8B" w:rsidRDefault="00787D8B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І. Шевчук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- </w:t>
      </w:r>
      <w:r w:rsidRPr="00787D8B">
        <w:rPr>
          <w:rFonts w:ascii="Times New Roman" w:hAnsi="Times New Roman" w:cs="Times New Roman"/>
          <w:sz w:val="28"/>
          <w:szCs w:val="28"/>
        </w:rPr>
        <w:t>керуючий справами виконавчого комітету міської</w:t>
      </w:r>
      <w:r>
        <w:rPr>
          <w:rFonts w:ascii="Times New Roman" w:hAnsi="Times New Roman" w:cs="Times New Roman"/>
          <w:sz w:val="28"/>
          <w:szCs w:val="28"/>
        </w:rPr>
        <w:t xml:space="preserve"> ради,</w:t>
      </w:r>
    </w:p>
    <w:p w:rsidR="00787D8B" w:rsidRDefault="00E76C0F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голова К</w:t>
      </w:r>
      <w:r w:rsidR="00787D8B">
        <w:rPr>
          <w:rFonts w:ascii="Times New Roman" w:hAnsi="Times New Roman" w:cs="Times New Roman"/>
          <w:sz w:val="28"/>
          <w:szCs w:val="28"/>
        </w:rPr>
        <w:t>омісії</w:t>
      </w:r>
    </w:p>
    <w:p w:rsidR="002E1B74" w:rsidRDefault="002E1B74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75D" w:rsidRDefault="00787D8B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Лис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F2575D" w:rsidRPr="00F2575D">
        <w:rPr>
          <w:rFonts w:ascii="Times New Roman" w:hAnsi="Times New Roman" w:cs="Times New Roman"/>
          <w:sz w:val="28"/>
          <w:szCs w:val="28"/>
        </w:rPr>
        <w:t>заступник керуючого справами-начальник управління</w:t>
      </w:r>
    </w:p>
    <w:p w:rsidR="00787D8B" w:rsidRDefault="00F2575D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F2575D">
        <w:rPr>
          <w:rFonts w:ascii="Times New Roman" w:hAnsi="Times New Roman" w:cs="Times New Roman"/>
          <w:sz w:val="28"/>
          <w:szCs w:val="28"/>
        </w:rPr>
        <w:t>організаційно-інформаційної роботи та контролю</w:t>
      </w:r>
      <w:r w:rsidR="004A3B03">
        <w:rPr>
          <w:rFonts w:ascii="Times New Roman" w:hAnsi="Times New Roman" w:cs="Times New Roman"/>
          <w:sz w:val="28"/>
          <w:szCs w:val="28"/>
        </w:rPr>
        <w:t xml:space="preserve"> міської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2575D" w:rsidRDefault="00F2575D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4A3B03">
        <w:rPr>
          <w:rFonts w:ascii="Times New Roman" w:hAnsi="Times New Roman" w:cs="Times New Roman"/>
          <w:sz w:val="28"/>
          <w:szCs w:val="28"/>
        </w:rPr>
        <w:t xml:space="preserve">ради, </w:t>
      </w:r>
      <w:r w:rsidR="00E76C0F">
        <w:rPr>
          <w:rFonts w:ascii="Times New Roman" w:hAnsi="Times New Roman" w:cs="Times New Roman"/>
          <w:sz w:val="28"/>
          <w:szCs w:val="28"/>
        </w:rPr>
        <w:t>заступник голови К</w:t>
      </w:r>
      <w:r>
        <w:rPr>
          <w:rFonts w:ascii="Times New Roman" w:hAnsi="Times New Roman" w:cs="Times New Roman"/>
          <w:sz w:val="28"/>
          <w:szCs w:val="28"/>
        </w:rPr>
        <w:t>омісії</w:t>
      </w:r>
    </w:p>
    <w:p w:rsidR="00F43BE0" w:rsidRDefault="00F43BE0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515" w:rsidRDefault="00712CF4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Пятковська </w:t>
      </w:r>
      <w:r>
        <w:rPr>
          <w:rFonts w:ascii="Times New Roman" w:hAnsi="Times New Roman" w:cs="Times New Roman"/>
          <w:sz w:val="28"/>
          <w:szCs w:val="28"/>
        </w:rPr>
        <w:tab/>
      </w:r>
      <w:r w:rsidRPr="001B3515">
        <w:rPr>
          <w:rFonts w:ascii="Times New Roman" w:hAnsi="Times New Roman" w:cs="Times New Roman"/>
          <w:sz w:val="28"/>
          <w:szCs w:val="28"/>
        </w:rPr>
        <w:t>- заступник начальника Управління документального</w:t>
      </w:r>
    </w:p>
    <w:p w:rsidR="001B3515" w:rsidRDefault="001B3515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712CF4" w:rsidRPr="001B3515">
        <w:rPr>
          <w:rFonts w:ascii="Times New Roman" w:hAnsi="Times New Roman" w:cs="Times New Roman"/>
          <w:sz w:val="28"/>
          <w:szCs w:val="28"/>
        </w:rPr>
        <w:t>забезпечення-начальник відділу діловодства міської ради</w:t>
      </w:r>
      <w:r w:rsidRPr="001B351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12CF4" w:rsidRDefault="001B3515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E76C0F">
        <w:rPr>
          <w:rFonts w:ascii="Times New Roman" w:hAnsi="Times New Roman" w:cs="Times New Roman"/>
          <w:sz w:val="28"/>
          <w:szCs w:val="28"/>
        </w:rPr>
        <w:t>секретар К</w:t>
      </w:r>
      <w:r w:rsidRPr="001B3515">
        <w:rPr>
          <w:rFonts w:ascii="Times New Roman" w:hAnsi="Times New Roman" w:cs="Times New Roman"/>
          <w:sz w:val="28"/>
          <w:szCs w:val="28"/>
        </w:rPr>
        <w:t>омісії</w:t>
      </w:r>
    </w:p>
    <w:p w:rsidR="002E1B74" w:rsidRDefault="002E1B74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515" w:rsidRDefault="001B3515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75D" w:rsidRDefault="00F2575D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І. Влізло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2575D">
        <w:rPr>
          <w:rFonts w:ascii="Times New Roman" w:hAnsi="Times New Roman" w:cs="Times New Roman"/>
          <w:sz w:val="28"/>
          <w:szCs w:val="28"/>
        </w:rPr>
        <w:t>заступник директора – начальник управління з питань</w:t>
      </w:r>
    </w:p>
    <w:p w:rsidR="00F2575D" w:rsidRDefault="00F2575D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F2575D">
        <w:rPr>
          <w:rFonts w:ascii="Times New Roman" w:hAnsi="Times New Roman" w:cs="Times New Roman"/>
          <w:sz w:val="28"/>
          <w:szCs w:val="28"/>
        </w:rPr>
        <w:t xml:space="preserve">надзвичайних ситуацій Департаменту по взаємодії зі </w:t>
      </w:r>
    </w:p>
    <w:p w:rsidR="00F2575D" w:rsidRDefault="00F2575D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F2575D">
        <w:rPr>
          <w:rFonts w:ascii="Times New Roman" w:hAnsi="Times New Roman" w:cs="Times New Roman"/>
          <w:sz w:val="28"/>
          <w:szCs w:val="28"/>
        </w:rPr>
        <w:t xml:space="preserve">Збройними Силами України, Національною гвардією </w:t>
      </w:r>
    </w:p>
    <w:p w:rsidR="00F2575D" w:rsidRDefault="00F2575D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F2575D">
        <w:rPr>
          <w:rFonts w:ascii="Times New Roman" w:hAnsi="Times New Roman" w:cs="Times New Roman"/>
          <w:sz w:val="28"/>
          <w:szCs w:val="28"/>
        </w:rPr>
        <w:t xml:space="preserve">України, правоохоронними органами та надзвичайними </w:t>
      </w:r>
    </w:p>
    <w:p w:rsidR="006E0BA9" w:rsidRDefault="00F2575D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F2575D">
        <w:rPr>
          <w:rFonts w:ascii="Times New Roman" w:hAnsi="Times New Roman" w:cs="Times New Roman"/>
          <w:sz w:val="28"/>
          <w:szCs w:val="28"/>
        </w:rPr>
        <w:t>ситуаціями</w:t>
      </w:r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31211C">
        <w:rPr>
          <w:rFonts w:ascii="Times New Roman" w:hAnsi="Times New Roman" w:cs="Times New Roman"/>
          <w:sz w:val="28"/>
          <w:szCs w:val="28"/>
        </w:rPr>
        <w:tab/>
      </w:r>
      <w:r w:rsidR="0031211C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724954" w:rsidRDefault="00724954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75D" w:rsidRDefault="00853EF8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Є. </w:t>
      </w:r>
      <w:r w:rsidR="00F2575D">
        <w:rPr>
          <w:rFonts w:ascii="Times New Roman" w:hAnsi="Times New Roman" w:cs="Times New Roman"/>
          <w:sz w:val="28"/>
          <w:szCs w:val="28"/>
        </w:rPr>
        <w:t>Маротчак</w:t>
      </w:r>
      <w:r w:rsidR="002E05C5">
        <w:rPr>
          <w:rFonts w:ascii="Times New Roman" w:hAnsi="Times New Roman" w:cs="Times New Roman"/>
          <w:sz w:val="28"/>
          <w:szCs w:val="28"/>
        </w:rPr>
        <w:t xml:space="preserve">  </w:t>
      </w:r>
      <w:r w:rsidR="002E05C5">
        <w:rPr>
          <w:rFonts w:ascii="Times New Roman" w:hAnsi="Times New Roman" w:cs="Times New Roman"/>
          <w:sz w:val="28"/>
          <w:szCs w:val="28"/>
        </w:rPr>
        <w:tab/>
        <w:t xml:space="preserve">- головний спеціаліст </w:t>
      </w:r>
      <w:r w:rsidR="0003681F">
        <w:rPr>
          <w:rFonts w:ascii="Times New Roman" w:hAnsi="Times New Roman" w:cs="Times New Roman"/>
          <w:sz w:val="28"/>
          <w:szCs w:val="28"/>
        </w:rPr>
        <w:t>відділу правового забезпечення</w:t>
      </w:r>
    </w:p>
    <w:p w:rsidR="0003681F" w:rsidRDefault="0003681F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Департаменту правової політики міської ради</w:t>
      </w:r>
    </w:p>
    <w:p w:rsidR="003F0F7A" w:rsidRDefault="003F0F7A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F7A" w:rsidRDefault="003F0F7A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 Петрів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F0F7A">
        <w:rPr>
          <w:rFonts w:ascii="Times New Roman" w:hAnsi="Times New Roman" w:cs="Times New Roman"/>
          <w:sz w:val="28"/>
          <w:szCs w:val="28"/>
        </w:rPr>
        <w:t>- заступник директора – начальник управління взаємодії зі</w:t>
      </w:r>
    </w:p>
    <w:p w:rsidR="003F0F7A" w:rsidRDefault="003F0F7A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3F0F7A">
        <w:rPr>
          <w:rFonts w:ascii="Times New Roman" w:hAnsi="Times New Roman" w:cs="Times New Roman"/>
          <w:sz w:val="28"/>
          <w:szCs w:val="28"/>
        </w:rPr>
        <w:t xml:space="preserve">Збройними Силами України, Національною гвардією </w:t>
      </w:r>
    </w:p>
    <w:p w:rsidR="003F0F7A" w:rsidRDefault="003F0F7A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3F0F7A">
        <w:rPr>
          <w:rFonts w:ascii="Times New Roman" w:hAnsi="Times New Roman" w:cs="Times New Roman"/>
          <w:sz w:val="28"/>
          <w:szCs w:val="28"/>
        </w:rPr>
        <w:t xml:space="preserve">України, правоохоронними органами Департаменту по </w:t>
      </w:r>
    </w:p>
    <w:p w:rsidR="003F0F7A" w:rsidRDefault="003F0F7A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3F0F7A">
        <w:rPr>
          <w:rFonts w:ascii="Times New Roman" w:hAnsi="Times New Roman" w:cs="Times New Roman"/>
          <w:sz w:val="28"/>
          <w:szCs w:val="28"/>
        </w:rPr>
        <w:t xml:space="preserve">взаємодії зі Збройними Силами України, Національною </w:t>
      </w:r>
    </w:p>
    <w:p w:rsidR="003F0F7A" w:rsidRDefault="003F0F7A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3F0F7A">
        <w:rPr>
          <w:rFonts w:ascii="Times New Roman" w:hAnsi="Times New Roman" w:cs="Times New Roman"/>
          <w:sz w:val="28"/>
          <w:szCs w:val="28"/>
        </w:rPr>
        <w:t xml:space="preserve">гвардією України, правоохоронними органами та </w:t>
      </w:r>
    </w:p>
    <w:p w:rsidR="00F2575D" w:rsidRDefault="003F0F7A" w:rsidP="003F0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3F0F7A">
        <w:rPr>
          <w:rFonts w:ascii="Times New Roman" w:hAnsi="Times New Roman" w:cs="Times New Roman"/>
          <w:sz w:val="28"/>
          <w:szCs w:val="28"/>
        </w:rPr>
        <w:t>надзвичайними ситуаціями</w:t>
      </w:r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A27920" w:rsidRDefault="00A27920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F7A" w:rsidRDefault="00A27920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О. </w:t>
      </w:r>
      <w:r w:rsidR="00F2575D">
        <w:rPr>
          <w:rFonts w:ascii="Times New Roman" w:hAnsi="Times New Roman" w:cs="Times New Roman"/>
          <w:sz w:val="28"/>
          <w:szCs w:val="28"/>
        </w:rPr>
        <w:t>Ревуцька</w:t>
      </w:r>
      <w:r w:rsidR="003F0F7A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F0F7A" w:rsidRPr="003F0F7A">
        <w:rPr>
          <w:rFonts w:ascii="Times New Roman" w:hAnsi="Times New Roman" w:cs="Times New Roman"/>
          <w:sz w:val="28"/>
          <w:szCs w:val="28"/>
        </w:rPr>
        <w:t>начальник Управління документального забезпечення</w:t>
      </w:r>
    </w:p>
    <w:p w:rsidR="00F2575D" w:rsidRDefault="003F0F7A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3F0F7A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A27920" w:rsidRDefault="00A27920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75D" w:rsidRDefault="00A27920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F2575D">
        <w:rPr>
          <w:rFonts w:ascii="Times New Roman" w:hAnsi="Times New Roman" w:cs="Times New Roman"/>
          <w:sz w:val="28"/>
          <w:szCs w:val="28"/>
        </w:rPr>
        <w:t>Сливанюк</w:t>
      </w:r>
      <w:r w:rsidR="003F0F7A">
        <w:rPr>
          <w:rFonts w:ascii="Times New Roman" w:hAnsi="Times New Roman" w:cs="Times New Roman"/>
          <w:sz w:val="28"/>
          <w:szCs w:val="28"/>
        </w:rPr>
        <w:tab/>
        <w:t>- начальник архівного відділу міської ради</w:t>
      </w:r>
    </w:p>
    <w:p w:rsidR="00A27920" w:rsidRDefault="00A27920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75D" w:rsidRDefault="00A27920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 </w:t>
      </w:r>
      <w:r w:rsidR="00F2575D">
        <w:rPr>
          <w:rFonts w:ascii="Times New Roman" w:hAnsi="Times New Roman" w:cs="Times New Roman"/>
          <w:sz w:val="28"/>
          <w:szCs w:val="28"/>
        </w:rPr>
        <w:t>Тріщ</w:t>
      </w:r>
      <w:r w:rsidR="003F0F7A">
        <w:rPr>
          <w:rFonts w:ascii="Times New Roman" w:hAnsi="Times New Roman" w:cs="Times New Roman"/>
          <w:sz w:val="28"/>
          <w:szCs w:val="28"/>
        </w:rPr>
        <w:tab/>
      </w:r>
      <w:r w:rsidR="003F0F7A">
        <w:rPr>
          <w:rFonts w:ascii="Times New Roman" w:hAnsi="Times New Roman" w:cs="Times New Roman"/>
          <w:sz w:val="28"/>
          <w:szCs w:val="28"/>
        </w:rPr>
        <w:tab/>
        <w:t>- начальник відділу кадрів міської ради</w:t>
      </w:r>
    </w:p>
    <w:p w:rsidR="00A27920" w:rsidRDefault="00A27920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F7A" w:rsidRDefault="00A27920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F2575D">
        <w:rPr>
          <w:rFonts w:ascii="Times New Roman" w:hAnsi="Times New Roman" w:cs="Times New Roman"/>
          <w:sz w:val="28"/>
          <w:szCs w:val="28"/>
        </w:rPr>
        <w:t>Чайківський</w:t>
      </w:r>
      <w:r w:rsidR="003F0F7A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F0F7A" w:rsidRPr="003F0F7A">
        <w:rPr>
          <w:rFonts w:ascii="Times New Roman" w:hAnsi="Times New Roman" w:cs="Times New Roman"/>
          <w:sz w:val="28"/>
          <w:szCs w:val="28"/>
        </w:rPr>
        <w:t>начальник відділу програмного та комп’ютерного</w:t>
      </w:r>
    </w:p>
    <w:p w:rsidR="00F2575D" w:rsidRDefault="003F0F7A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3F0F7A">
        <w:rPr>
          <w:rFonts w:ascii="Times New Roman" w:hAnsi="Times New Roman" w:cs="Times New Roman"/>
          <w:sz w:val="28"/>
          <w:szCs w:val="28"/>
        </w:rPr>
        <w:t>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A27920" w:rsidRDefault="00A27920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75D" w:rsidRDefault="00A27920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 </w:t>
      </w:r>
      <w:r w:rsidR="00F2575D">
        <w:rPr>
          <w:rFonts w:ascii="Times New Roman" w:hAnsi="Times New Roman" w:cs="Times New Roman"/>
          <w:sz w:val="28"/>
          <w:szCs w:val="28"/>
        </w:rPr>
        <w:t>Шологон</w:t>
      </w:r>
      <w:r w:rsidR="003F0F7A">
        <w:rPr>
          <w:rFonts w:ascii="Times New Roman" w:hAnsi="Times New Roman" w:cs="Times New Roman"/>
          <w:sz w:val="28"/>
          <w:szCs w:val="28"/>
        </w:rPr>
        <w:tab/>
        <w:t>- начальник відділу звернень громадян міської ради</w:t>
      </w:r>
      <w:r w:rsidR="0031211C">
        <w:rPr>
          <w:rFonts w:ascii="Times New Roman" w:hAnsi="Times New Roman" w:cs="Times New Roman"/>
          <w:sz w:val="28"/>
          <w:szCs w:val="28"/>
        </w:rPr>
        <w:t>.</w:t>
      </w:r>
    </w:p>
    <w:p w:rsidR="00F2575D" w:rsidRDefault="00F2575D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D8B" w:rsidRDefault="00787D8B" w:rsidP="003F5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D8B" w:rsidRDefault="00787D8B" w:rsidP="003F5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43A1F">
        <w:rPr>
          <w:rFonts w:ascii="Times New Roman" w:hAnsi="Times New Roman" w:cs="Times New Roman"/>
          <w:sz w:val="28"/>
          <w:szCs w:val="28"/>
        </w:rPr>
        <w:t xml:space="preserve">2. Затвердити Положення про </w:t>
      </w:r>
      <w:r w:rsidR="00E76C0F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="00C43A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омісію з питань роботи із службовою інформацією у </w:t>
      </w:r>
      <w:r w:rsidR="004E16D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виконавчому комітеті міської ради (додається).</w:t>
      </w:r>
    </w:p>
    <w:p w:rsidR="004E16D6" w:rsidRDefault="004E16D6" w:rsidP="003F5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16D6" w:rsidRDefault="004E16D6" w:rsidP="003F5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3. </w:t>
      </w:r>
      <w:r w:rsidR="00C06651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Розпорядження міського голови від 15.06.2021 року № 267-р вважати таким, що втратило чинність.</w:t>
      </w:r>
    </w:p>
    <w:p w:rsidR="003F5F41" w:rsidRDefault="003F5F41" w:rsidP="003F5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F5F41" w:rsidRDefault="003F5F41" w:rsidP="003F5F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E16D6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C05FA9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роль за виконанням рішення</w:t>
      </w:r>
      <w:r w:rsidRPr="00C05F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покласти на керуючого справам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 виконавчого комітету міської ради І. Шевчука.</w:t>
      </w:r>
    </w:p>
    <w:p w:rsidR="003F5F41" w:rsidRDefault="003F5F41" w:rsidP="003F5F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F5F41" w:rsidRDefault="003F5F41" w:rsidP="003F5F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05FA9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    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E16D6">
        <w:rPr>
          <w:rFonts w:ascii="Times New Roman" w:eastAsia="Times New Roman" w:hAnsi="Times New Roman" w:cs="Times New Roman"/>
          <w:sz w:val="28"/>
          <w:szCs w:val="28"/>
          <w:lang w:eastAsia="uk-UA"/>
        </w:rPr>
        <w:t>Руслан МАРЦІНКІВ</w:t>
      </w:r>
    </w:p>
    <w:p w:rsidR="001B3515" w:rsidRDefault="00FD5264" w:rsidP="00CA0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A008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A008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A008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A008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A008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1B3515" w:rsidRDefault="001B3515" w:rsidP="00CA0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B3515" w:rsidRDefault="001B3515" w:rsidP="00CA0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0088" w:rsidRDefault="001B3515" w:rsidP="00CA0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A008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</w:t>
      </w:r>
    </w:p>
    <w:p w:rsidR="00CA0088" w:rsidRDefault="00CA0088" w:rsidP="00CA0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до рішення виконавчого</w:t>
      </w:r>
    </w:p>
    <w:p w:rsidR="00CA0088" w:rsidRDefault="00CA0088" w:rsidP="00CA0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комітету міської ради</w:t>
      </w:r>
    </w:p>
    <w:p w:rsidR="00CA0088" w:rsidRDefault="00CA0088" w:rsidP="00CA0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від____________№_____</w:t>
      </w:r>
    </w:p>
    <w:p w:rsidR="00CA0088" w:rsidRDefault="00CA0088" w:rsidP="00CA0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C691B" w:rsidRDefault="00EC691B" w:rsidP="00CA0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0088" w:rsidRDefault="00CA0088" w:rsidP="00CA0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0088" w:rsidRPr="00C34273" w:rsidRDefault="00CA0088" w:rsidP="00CA0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3427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ПОЛОЖЕННЯ</w:t>
      </w:r>
    </w:p>
    <w:p w:rsidR="00CA0088" w:rsidRPr="00C34273" w:rsidRDefault="00CA0088" w:rsidP="00CA0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3427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3427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</w:t>
      </w:r>
      <w:r w:rsidRPr="00C3427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омісію з питань роботи із службовою інформацією у </w:t>
      </w:r>
    </w:p>
    <w:p w:rsidR="00CA0088" w:rsidRDefault="00C34273" w:rsidP="00CA0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виконавчих органах </w:t>
      </w:r>
      <w:r w:rsidR="00CA0088" w:rsidRPr="00C3427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міської ради</w:t>
      </w:r>
    </w:p>
    <w:p w:rsidR="00C34273" w:rsidRDefault="00C34273" w:rsidP="00CA0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34273" w:rsidRDefault="00C34273" w:rsidP="00CA0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0088" w:rsidRDefault="00EC691B" w:rsidP="00C34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C3427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 Загальні положення</w:t>
      </w:r>
    </w:p>
    <w:p w:rsidR="00CA0088" w:rsidRDefault="00CA0088" w:rsidP="00CA0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1.</w:t>
      </w:r>
      <w:r w:rsidR="00C34273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Типової інструкції </w:t>
      </w:r>
      <w:r w:rsidRPr="00CA0088">
        <w:rPr>
          <w:rFonts w:ascii="Times New Roman" w:hAnsi="Times New Roman" w:cs="Times New Roman"/>
          <w:sz w:val="28"/>
          <w:szCs w:val="28"/>
        </w:rPr>
        <w:t>про порядок ведення обліку, зберігання, використання і знищення документів та інших матеріальних носіїв інформації, що містять службову інформацію» (зі змінами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F75D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5DF2">
        <w:rPr>
          <w:rFonts w:ascii="Times New Roman" w:hAnsi="Times New Roman" w:cs="Times New Roman"/>
          <w:sz w:val="28"/>
          <w:szCs w:val="28"/>
        </w:rPr>
        <w:t>затвердженої постановою</w:t>
      </w:r>
      <w:r w:rsidR="00F75DF2" w:rsidRPr="00CA0088">
        <w:rPr>
          <w:rFonts w:ascii="Times New Roman" w:hAnsi="Times New Roman" w:cs="Times New Roman"/>
          <w:sz w:val="28"/>
          <w:szCs w:val="28"/>
        </w:rPr>
        <w:t xml:space="preserve">  Кабінету   Міністрів   України  від 19.10.2016 року № 736</w:t>
      </w:r>
      <w:r w:rsidR="001B3515">
        <w:rPr>
          <w:rFonts w:ascii="Times New Roman" w:hAnsi="Times New Roman" w:cs="Times New Roman"/>
          <w:sz w:val="28"/>
          <w:szCs w:val="28"/>
        </w:rPr>
        <w:t xml:space="preserve"> утворюється К</w:t>
      </w:r>
      <w:r w:rsidR="00F75DF2">
        <w:rPr>
          <w:rFonts w:ascii="Times New Roman" w:hAnsi="Times New Roman" w:cs="Times New Roman"/>
          <w:sz w:val="28"/>
          <w:szCs w:val="28"/>
        </w:rPr>
        <w:t xml:space="preserve">омісія з питань роботи </w:t>
      </w:r>
      <w:r w:rsidR="00F75DF2">
        <w:rPr>
          <w:rFonts w:ascii="Times New Roman" w:eastAsia="Times New Roman" w:hAnsi="Times New Roman" w:cs="Times New Roman"/>
          <w:sz w:val="28"/>
          <w:szCs w:val="28"/>
          <w:lang w:eastAsia="uk-UA"/>
        </w:rPr>
        <w:t>із служб</w:t>
      </w:r>
      <w:r w:rsidR="001B3515">
        <w:rPr>
          <w:rFonts w:ascii="Times New Roman" w:eastAsia="Times New Roman" w:hAnsi="Times New Roman" w:cs="Times New Roman"/>
          <w:sz w:val="28"/>
          <w:szCs w:val="28"/>
          <w:lang w:eastAsia="uk-UA"/>
        </w:rPr>
        <w:t>овою інформацією       (далі – К</w:t>
      </w:r>
      <w:r w:rsidR="00F75DF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омісія) </w:t>
      </w:r>
      <w:r w:rsidR="009A53AB">
        <w:rPr>
          <w:rFonts w:ascii="Times New Roman" w:hAnsi="Times New Roman" w:cs="Times New Roman"/>
          <w:sz w:val="28"/>
          <w:szCs w:val="28"/>
        </w:rPr>
        <w:t>для проведення попередньої експертизи цінності зазначених документів.</w:t>
      </w:r>
    </w:p>
    <w:p w:rsidR="009A53AB" w:rsidRDefault="009A53AB" w:rsidP="00CA0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4273">
        <w:rPr>
          <w:rFonts w:ascii="Times New Roman" w:hAnsi="Times New Roman" w:cs="Times New Roman"/>
          <w:sz w:val="28"/>
          <w:szCs w:val="28"/>
        </w:rPr>
        <w:t>1.2. Комісія є постійно діючим</w:t>
      </w:r>
      <w:r>
        <w:rPr>
          <w:rFonts w:ascii="Times New Roman" w:hAnsi="Times New Roman" w:cs="Times New Roman"/>
          <w:sz w:val="28"/>
          <w:szCs w:val="28"/>
        </w:rPr>
        <w:t xml:space="preserve"> органом</w:t>
      </w:r>
      <w:r w:rsidR="00C34273">
        <w:rPr>
          <w:rFonts w:ascii="Times New Roman" w:hAnsi="Times New Roman" w:cs="Times New Roman"/>
          <w:sz w:val="28"/>
          <w:szCs w:val="28"/>
        </w:rPr>
        <w:t xml:space="preserve"> </w:t>
      </w:r>
      <w:r w:rsidR="003C3CCA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="00C34273">
        <w:rPr>
          <w:rFonts w:ascii="Times New Roman" w:hAnsi="Times New Roman" w:cs="Times New Roman"/>
          <w:sz w:val="28"/>
          <w:szCs w:val="28"/>
        </w:rPr>
        <w:t>міської ради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0E0C" w:rsidRDefault="00B80E0C" w:rsidP="00CA0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273" w:rsidRDefault="00C34273" w:rsidP="00CA0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F70" w:rsidRPr="00C34273" w:rsidRDefault="00C34273" w:rsidP="00C342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273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Основні завдання</w:t>
      </w:r>
      <w:r w:rsidR="003D48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3515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омісії</w:t>
      </w:r>
    </w:p>
    <w:p w:rsidR="00724954" w:rsidRPr="00F84E72" w:rsidRDefault="00C34273" w:rsidP="00724954">
      <w:pPr>
        <w:pStyle w:val="tjbm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10F70">
        <w:rPr>
          <w:sz w:val="28"/>
          <w:szCs w:val="28"/>
        </w:rPr>
        <w:t xml:space="preserve">.1. </w:t>
      </w:r>
      <w:r w:rsidR="003D48A7">
        <w:rPr>
          <w:sz w:val="28"/>
          <w:szCs w:val="28"/>
        </w:rPr>
        <w:t>С</w:t>
      </w:r>
      <w:r w:rsidR="00A10F70">
        <w:rPr>
          <w:sz w:val="28"/>
          <w:szCs w:val="28"/>
        </w:rPr>
        <w:t xml:space="preserve">кладання </w:t>
      </w:r>
      <w:r w:rsidR="00724954" w:rsidRPr="00F84E72">
        <w:rPr>
          <w:sz w:val="28"/>
          <w:szCs w:val="28"/>
        </w:rPr>
        <w:t xml:space="preserve">на підставі пропозицій виконавчих органів міської ради  та з урахуванням вимог законодавства переліку відомостей, що становлять службову інформацію (далі </w:t>
      </w:r>
      <w:r w:rsidR="00724954">
        <w:rPr>
          <w:sz w:val="28"/>
          <w:szCs w:val="28"/>
        </w:rPr>
        <w:t>–</w:t>
      </w:r>
      <w:r w:rsidR="00724954" w:rsidRPr="00F84E72">
        <w:rPr>
          <w:sz w:val="28"/>
          <w:szCs w:val="28"/>
        </w:rPr>
        <w:t xml:space="preserve"> перелік відомостей), і подання його на затвердження міському голові</w:t>
      </w:r>
      <w:r w:rsidR="00724954">
        <w:rPr>
          <w:sz w:val="28"/>
          <w:szCs w:val="28"/>
        </w:rPr>
        <w:t>.</w:t>
      </w:r>
    </w:p>
    <w:p w:rsidR="00724954" w:rsidRPr="0090225E" w:rsidRDefault="00C34273" w:rsidP="00724954">
      <w:pPr>
        <w:pStyle w:val="tjbm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4954">
        <w:rPr>
          <w:sz w:val="28"/>
          <w:szCs w:val="28"/>
        </w:rPr>
        <w:t>.2. П</w:t>
      </w:r>
      <w:r w:rsidR="00724954" w:rsidRPr="0090225E">
        <w:rPr>
          <w:sz w:val="28"/>
          <w:szCs w:val="28"/>
        </w:rPr>
        <w:t xml:space="preserve">ерегляд документів з грифом </w:t>
      </w:r>
      <w:r w:rsidR="00724954">
        <w:rPr>
          <w:sz w:val="28"/>
          <w:szCs w:val="28"/>
        </w:rPr>
        <w:t>«</w:t>
      </w:r>
      <w:r w:rsidR="00724954" w:rsidRPr="0090225E">
        <w:rPr>
          <w:sz w:val="28"/>
          <w:szCs w:val="28"/>
        </w:rPr>
        <w:t>Для службового користування</w:t>
      </w:r>
      <w:r w:rsidR="00724954">
        <w:rPr>
          <w:sz w:val="28"/>
          <w:szCs w:val="28"/>
        </w:rPr>
        <w:t>»</w:t>
      </w:r>
      <w:r w:rsidR="00724954" w:rsidRPr="0090225E">
        <w:rPr>
          <w:sz w:val="28"/>
          <w:szCs w:val="28"/>
        </w:rPr>
        <w:t xml:space="preserve"> з метою йо</w:t>
      </w:r>
      <w:r w:rsidR="00724954">
        <w:rPr>
          <w:sz w:val="28"/>
          <w:szCs w:val="28"/>
        </w:rPr>
        <w:t>го підтвердження або скасування.</w:t>
      </w:r>
    </w:p>
    <w:p w:rsidR="00724954" w:rsidRPr="0090225E" w:rsidRDefault="00C34273" w:rsidP="00724954">
      <w:pPr>
        <w:pStyle w:val="tjbm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4954">
        <w:rPr>
          <w:sz w:val="28"/>
          <w:szCs w:val="28"/>
        </w:rPr>
        <w:t>.3. Р</w:t>
      </w:r>
      <w:r w:rsidR="00724954" w:rsidRPr="0090225E">
        <w:rPr>
          <w:sz w:val="28"/>
          <w:szCs w:val="28"/>
        </w:rPr>
        <w:t xml:space="preserve">озгляд документів з грифом </w:t>
      </w:r>
      <w:r w:rsidR="00724954">
        <w:rPr>
          <w:sz w:val="28"/>
          <w:szCs w:val="28"/>
        </w:rPr>
        <w:t>«</w:t>
      </w:r>
      <w:r w:rsidR="00724954" w:rsidRPr="0090225E">
        <w:rPr>
          <w:sz w:val="28"/>
          <w:szCs w:val="28"/>
        </w:rPr>
        <w:t>Для службового користування</w:t>
      </w:r>
      <w:r w:rsidR="00724954">
        <w:rPr>
          <w:sz w:val="28"/>
          <w:szCs w:val="28"/>
        </w:rPr>
        <w:t>»</w:t>
      </w:r>
      <w:r w:rsidR="00724954" w:rsidRPr="0090225E">
        <w:rPr>
          <w:sz w:val="28"/>
          <w:szCs w:val="28"/>
        </w:rPr>
        <w:t xml:space="preserve"> на</w:t>
      </w:r>
      <w:r w:rsidR="00724954">
        <w:rPr>
          <w:sz w:val="28"/>
          <w:szCs w:val="28"/>
        </w:rPr>
        <w:t xml:space="preserve"> предмет встановлення у</w:t>
      </w:r>
      <w:r w:rsidR="00724954" w:rsidRPr="0090225E">
        <w:rPr>
          <w:sz w:val="28"/>
          <w:szCs w:val="28"/>
        </w:rPr>
        <w:t xml:space="preserve"> них відомостей, що містять відкриту інформацію, яка може бути використана під час опрацювання</w:t>
      </w:r>
      <w:r w:rsidR="001B3515">
        <w:rPr>
          <w:sz w:val="28"/>
          <w:szCs w:val="28"/>
        </w:rPr>
        <w:t xml:space="preserve"> запитів на публічну інформацію.</w:t>
      </w:r>
    </w:p>
    <w:p w:rsidR="00724954" w:rsidRPr="0090225E" w:rsidRDefault="00C34273" w:rsidP="00724954">
      <w:pPr>
        <w:pStyle w:val="tjbm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4954">
        <w:rPr>
          <w:sz w:val="28"/>
          <w:szCs w:val="28"/>
        </w:rPr>
        <w:t xml:space="preserve">.4. </w:t>
      </w:r>
      <w:r w:rsidR="00724954" w:rsidRPr="00C34273">
        <w:rPr>
          <w:sz w:val="28"/>
          <w:szCs w:val="28"/>
        </w:rPr>
        <w:t>Розслідування на підставі розпорядження міського голови  фактів втрати документів з грифом «Для службового користування» та розголошення службової інформації.</w:t>
      </w:r>
    </w:p>
    <w:p w:rsidR="00724954" w:rsidRPr="0090225E" w:rsidRDefault="00C34273" w:rsidP="00724954">
      <w:pPr>
        <w:pStyle w:val="tjbm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4954">
        <w:rPr>
          <w:sz w:val="28"/>
          <w:szCs w:val="28"/>
        </w:rPr>
        <w:t>.5. Р</w:t>
      </w:r>
      <w:r w:rsidR="00724954" w:rsidRPr="0090225E">
        <w:rPr>
          <w:sz w:val="28"/>
          <w:szCs w:val="28"/>
        </w:rPr>
        <w:t xml:space="preserve">озгляд питання щодо присвоєння грифа </w:t>
      </w:r>
      <w:r w:rsidR="00724954">
        <w:rPr>
          <w:sz w:val="28"/>
          <w:szCs w:val="28"/>
        </w:rPr>
        <w:t>«</w:t>
      </w:r>
      <w:r w:rsidR="00724954" w:rsidRPr="0090225E">
        <w:rPr>
          <w:sz w:val="28"/>
          <w:szCs w:val="28"/>
        </w:rPr>
        <w:t>Для службового користування</w:t>
      </w:r>
      <w:r w:rsidR="00724954">
        <w:rPr>
          <w:sz w:val="28"/>
          <w:szCs w:val="28"/>
        </w:rPr>
        <w:t>»</w:t>
      </w:r>
      <w:r w:rsidR="00724954" w:rsidRPr="0090225E">
        <w:rPr>
          <w:sz w:val="28"/>
          <w:szCs w:val="28"/>
        </w:rPr>
        <w:t xml:space="preserve"> документам, що містять службову інформацію, яка не передбачена переліком відомостей, за поданням осіб, які підписують</w:t>
      </w:r>
      <w:r w:rsidR="00724954">
        <w:rPr>
          <w:sz w:val="28"/>
          <w:szCs w:val="28"/>
        </w:rPr>
        <w:t xml:space="preserve"> такі</w:t>
      </w:r>
      <w:r w:rsidR="00724954" w:rsidRPr="0090225E">
        <w:rPr>
          <w:sz w:val="28"/>
          <w:szCs w:val="28"/>
        </w:rPr>
        <w:t xml:space="preserve"> документ</w:t>
      </w:r>
      <w:r w:rsidR="00724954">
        <w:rPr>
          <w:sz w:val="28"/>
          <w:szCs w:val="28"/>
        </w:rPr>
        <w:t>и.</w:t>
      </w:r>
    </w:p>
    <w:p w:rsidR="00A10F70" w:rsidRDefault="00724954" w:rsidP="007249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C3427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.6. В</w:t>
      </w:r>
      <w:r w:rsidRPr="00724954">
        <w:rPr>
          <w:rFonts w:ascii="Times New Roman" w:hAnsi="Times New Roman" w:cs="Times New Roman"/>
          <w:sz w:val="28"/>
          <w:szCs w:val="28"/>
        </w:rPr>
        <w:t>ивчення та проведення оцінки матеріалів, з якими планується ознайомити іноземців або які будуть їм передані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691B" w:rsidRDefault="00EC691B" w:rsidP="007249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691B" w:rsidRDefault="00EC691B" w:rsidP="007249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5F6" w:rsidRDefault="00C34273" w:rsidP="000A0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4273">
        <w:rPr>
          <w:rFonts w:ascii="Times New Roman" w:hAnsi="Times New Roman" w:cs="Times New Roman"/>
          <w:b/>
          <w:sz w:val="28"/>
          <w:szCs w:val="28"/>
        </w:rPr>
        <w:t>3. П</w:t>
      </w:r>
      <w:r w:rsidR="00F03F11">
        <w:rPr>
          <w:rFonts w:ascii="Times New Roman" w:hAnsi="Times New Roman" w:cs="Times New Roman"/>
          <w:b/>
          <w:sz w:val="28"/>
          <w:szCs w:val="28"/>
        </w:rPr>
        <w:t>рава К</w:t>
      </w:r>
      <w:r w:rsidRPr="00C34273">
        <w:rPr>
          <w:rFonts w:ascii="Times New Roman" w:hAnsi="Times New Roman" w:cs="Times New Roman"/>
          <w:b/>
          <w:sz w:val="28"/>
          <w:szCs w:val="28"/>
        </w:rPr>
        <w:t>омісії</w:t>
      </w:r>
      <w:r w:rsidR="00A725F6">
        <w:rPr>
          <w:rFonts w:ascii="Times New Roman" w:hAnsi="Times New Roman" w:cs="Times New Roman"/>
          <w:sz w:val="28"/>
          <w:szCs w:val="28"/>
        </w:rPr>
        <w:tab/>
      </w:r>
    </w:p>
    <w:p w:rsidR="00A725F6" w:rsidRPr="005D491E" w:rsidRDefault="003C086D" w:rsidP="00A72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A725F6">
        <w:rPr>
          <w:rFonts w:ascii="Times New Roman" w:hAnsi="Times New Roman" w:cs="Times New Roman"/>
          <w:sz w:val="28"/>
          <w:szCs w:val="28"/>
        </w:rPr>
        <w:t xml:space="preserve">.1. </w:t>
      </w:r>
      <w:r w:rsidR="002B7714">
        <w:rPr>
          <w:rFonts w:ascii="Times New Roman" w:hAnsi="Times New Roman" w:cs="Times New Roman"/>
          <w:sz w:val="28"/>
          <w:szCs w:val="28"/>
        </w:rPr>
        <w:t>Конт</w:t>
      </w:r>
      <w:r w:rsidR="005D491E">
        <w:rPr>
          <w:rFonts w:ascii="Times New Roman" w:hAnsi="Times New Roman" w:cs="Times New Roman"/>
          <w:sz w:val="28"/>
          <w:szCs w:val="28"/>
        </w:rPr>
        <w:t>ролювати дотримання виконавчими органами</w:t>
      </w:r>
      <w:r w:rsidR="002B7714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5D491E">
        <w:rPr>
          <w:rFonts w:ascii="Times New Roman" w:hAnsi="Times New Roman" w:cs="Times New Roman"/>
          <w:sz w:val="28"/>
          <w:szCs w:val="28"/>
        </w:rPr>
        <w:t xml:space="preserve">, </w:t>
      </w:r>
      <w:r w:rsidR="00A725F6">
        <w:rPr>
          <w:rFonts w:ascii="Times New Roman" w:hAnsi="Times New Roman" w:cs="Times New Roman"/>
          <w:sz w:val="28"/>
          <w:szCs w:val="28"/>
        </w:rPr>
        <w:t>окремим</w:t>
      </w:r>
      <w:r w:rsidR="005D491E">
        <w:rPr>
          <w:rFonts w:ascii="Times New Roman" w:hAnsi="Times New Roman" w:cs="Times New Roman"/>
          <w:sz w:val="28"/>
          <w:szCs w:val="28"/>
        </w:rPr>
        <w:t>и</w:t>
      </w:r>
      <w:r w:rsidR="00A725F6">
        <w:rPr>
          <w:rFonts w:ascii="Times New Roman" w:hAnsi="Times New Roman" w:cs="Times New Roman"/>
          <w:sz w:val="28"/>
          <w:szCs w:val="28"/>
        </w:rPr>
        <w:t xml:space="preserve"> працівникам</w:t>
      </w:r>
      <w:r w:rsidR="005D491E">
        <w:rPr>
          <w:rFonts w:ascii="Times New Roman" w:hAnsi="Times New Roman" w:cs="Times New Roman"/>
          <w:sz w:val="28"/>
          <w:szCs w:val="28"/>
        </w:rPr>
        <w:t xml:space="preserve">и вимог щодо роботи з документами та іншими матеріальними носіями інформації, </w:t>
      </w:r>
      <w:r w:rsidR="00A725F6">
        <w:rPr>
          <w:rFonts w:ascii="Times New Roman" w:hAnsi="Times New Roman" w:cs="Times New Roman"/>
          <w:sz w:val="28"/>
          <w:szCs w:val="28"/>
        </w:rPr>
        <w:t xml:space="preserve">що містять </w:t>
      </w:r>
      <w:r w:rsidR="00A725F6"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службову інформацію.</w:t>
      </w:r>
    </w:p>
    <w:p w:rsidR="005D491E" w:rsidRDefault="003C086D" w:rsidP="00CD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3</w:t>
      </w:r>
      <w:r w:rsidR="00A725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.2. </w:t>
      </w:r>
      <w:r w:rsidR="001C06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Вимагати від </w:t>
      </w:r>
      <w:r>
        <w:rPr>
          <w:rFonts w:ascii="Times New Roman" w:hAnsi="Times New Roman" w:cs="Times New Roman"/>
          <w:sz w:val="28"/>
          <w:szCs w:val="28"/>
        </w:rPr>
        <w:t>виконавчих органів</w:t>
      </w:r>
      <w:r w:rsidR="001C06C1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5D491E">
        <w:rPr>
          <w:rFonts w:ascii="Times New Roman" w:hAnsi="Times New Roman" w:cs="Times New Roman"/>
          <w:sz w:val="28"/>
          <w:szCs w:val="28"/>
        </w:rPr>
        <w:t xml:space="preserve">у випадках втрати документів </w:t>
      </w:r>
      <w:r w:rsidR="005D491E" w:rsidRPr="005D491E">
        <w:rPr>
          <w:rFonts w:ascii="Times New Roman" w:hAnsi="Times New Roman" w:cs="Times New Roman"/>
          <w:sz w:val="28"/>
          <w:szCs w:val="28"/>
        </w:rPr>
        <w:t>з грифом «Для службового користування»</w:t>
      </w:r>
      <w:r w:rsidR="00CD5CCB">
        <w:rPr>
          <w:rFonts w:ascii="Times New Roman" w:hAnsi="Times New Roman" w:cs="Times New Roman"/>
          <w:sz w:val="28"/>
          <w:szCs w:val="28"/>
        </w:rPr>
        <w:t xml:space="preserve"> розшуку зазначених документів та надання письмових пояснень.</w:t>
      </w:r>
    </w:p>
    <w:p w:rsidR="00CD5CCB" w:rsidRDefault="00CD5CCB" w:rsidP="00CD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3.3. Заслуховувати на своїх засіданнях керівників виконавчих органів міської ради</w:t>
      </w:r>
      <w:r w:rsidR="00477D43">
        <w:rPr>
          <w:rFonts w:ascii="Times New Roman" w:hAnsi="Times New Roman" w:cs="Times New Roman"/>
          <w:sz w:val="28"/>
          <w:szCs w:val="28"/>
        </w:rPr>
        <w:t xml:space="preserve"> про причини втрати документів </w:t>
      </w:r>
      <w:r w:rsidR="00477D43" w:rsidRPr="005D491E">
        <w:rPr>
          <w:rFonts w:ascii="Times New Roman" w:hAnsi="Times New Roman" w:cs="Times New Roman"/>
          <w:sz w:val="28"/>
          <w:szCs w:val="28"/>
        </w:rPr>
        <w:t>з грифом «Для службового користування»</w:t>
      </w:r>
      <w:r w:rsidR="00477D43">
        <w:rPr>
          <w:rFonts w:ascii="Times New Roman" w:hAnsi="Times New Roman" w:cs="Times New Roman"/>
          <w:sz w:val="28"/>
          <w:szCs w:val="28"/>
        </w:rPr>
        <w:t>.</w:t>
      </w:r>
      <w:r w:rsidR="00477D43">
        <w:rPr>
          <w:rFonts w:ascii="Times New Roman" w:hAnsi="Times New Roman" w:cs="Times New Roman"/>
          <w:sz w:val="28"/>
          <w:szCs w:val="28"/>
        </w:rPr>
        <w:tab/>
      </w:r>
    </w:p>
    <w:p w:rsidR="00477D43" w:rsidRDefault="00477D43" w:rsidP="00CD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3.4. Надавати пропозиції щодо вдосконалення системи обліку, зберігання, використання, знищення та охорони службової інформації.</w:t>
      </w:r>
    </w:p>
    <w:p w:rsidR="00477D43" w:rsidRDefault="00477D43" w:rsidP="00CD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D43" w:rsidRPr="00477D43" w:rsidRDefault="00477D43" w:rsidP="00477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D43">
        <w:rPr>
          <w:rFonts w:ascii="Times New Roman" w:hAnsi="Times New Roman" w:cs="Times New Roman"/>
          <w:b/>
          <w:sz w:val="28"/>
          <w:szCs w:val="28"/>
        </w:rPr>
        <w:t>4. Порядок роботи Комісії</w:t>
      </w:r>
    </w:p>
    <w:p w:rsidR="00790325" w:rsidRDefault="00477D43" w:rsidP="00121F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90325">
        <w:rPr>
          <w:rFonts w:ascii="Times New Roman" w:hAnsi="Times New Roman" w:cs="Times New Roman"/>
          <w:sz w:val="28"/>
          <w:szCs w:val="28"/>
        </w:rPr>
        <w:t>4.1. Секретар Комісії за дорученням голови Комісії забезпечує скликання засідань Комісії, оформляє протоколи, доводить до відома виконавчих органів міської ради та окремих осіб рішення Комісії, здійснює облік і звітність про проведену роботу, веде документацію Комісії та забезпечує її зберігання.</w:t>
      </w:r>
    </w:p>
    <w:p w:rsidR="00121F61" w:rsidRDefault="00790325" w:rsidP="00121F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BB1">
        <w:rPr>
          <w:rFonts w:ascii="Times New Roman" w:hAnsi="Times New Roman" w:cs="Times New Roman"/>
          <w:sz w:val="28"/>
          <w:szCs w:val="28"/>
        </w:rPr>
        <w:t>4.2</w:t>
      </w:r>
      <w:r w:rsidR="00477D43">
        <w:rPr>
          <w:rFonts w:ascii="Times New Roman" w:hAnsi="Times New Roman" w:cs="Times New Roman"/>
          <w:sz w:val="28"/>
          <w:szCs w:val="28"/>
        </w:rPr>
        <w:t xml:space="preserve">. </w:t>
      </w:r>
      <w:r w:rsidR="009B1177">
        <w:rPr>
          <w:rFonts w:ascii="Times New Roman" w:hAnsi="Times New Roman" w:cs="Times New Roman"/>
          <w:sz w:val="28"/>
          <w:szCs w:val="28"/>
        </w:rPr>
        <w:t>Засідання К</w:t>
      </w:r>
      <w:r w:rsidR="00121F61">
        <w:rPr>
          <w:rFonts w:ascii="Times New Roman" w:hAnsi="Times New Roman" w:cs="Times New Roman"/>
          <w:sz w:val="28"/>
          <w:szCs w:val="28"/>
        </w:rPr>
        <w:t>омісії проводяться в міру потреби і вважаються правочинними, якщо на них присутні не менш</w:t>
      </w:r>
      <w:r w:rsidR="009B1177">
        <w:rPr>
          <w:rFonts w:ascii="Times New Roman" w:hAnsi="Times New Roman" w:cs="Times New Roman"/>
          <w:sz w:val="28"/>
          <w:szCs w:val="28"/>
        </w:rPr>
        <w:t>, як дві третини складу членів К</w:t>
      </w:r>
      <w:r w:rsidR="00121F61">
        <w:rPr>
          <w:rFonts w:ascii="Times New Roman" w:hAnsi="Times New Roman" w:cs="Times New Roman"/>
          <w:sz w:val="28"/>
          <w:szCs w:val="28"/>
        </w:rPr>
        <w:t>омісії.</w:t>
      </w:r>
    </w:p>
    <w:p w:rsidR="00121F61" w:rsidRDefault="00C66BB1" w:rsidP="00121F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4.3</w:t>
      </w:r>
      <w:r w:rsidR="00121F61">
        <w:rPr>
          <w:rFonts w:ascii="Times New Roman" w:hAnsi="Times New Roman" w:cs="Times New Roman"/>
          <w:sz w:val="28"/>
          <w:szCs w:val="28"/>
        </w:rPr>
        <w:t xml:space="preserve">. </w:t>
      </w:r>
      <w:r w:rsidR="009B1177">
        <w:rPr>
          <w:rFonts w:ascii="Times New Roman" w:hAnsi="Times New Roman" w:cs="Times New Roman"/>
          <w:sz w:val="28"/>
          <w:szCs w:val="28"/>
        </w:rPr>
        <w:t>Рішення К</w:t>
      </w:r>
      <w:r w:rsidR="00121F61">
        <w:rPr>
          <w:rFonts w:ascii="Times New Roman" w:hAnsi="Times New Roman" w:cs="Times New Roman"/>
          <w:sz w:val="28"/>
          <w:szCs w:val="28"/>
        </w:rPr>
        <w:t>омісії приймаються більшістю голосів член</w:t>
      </w:r>
      <w:r w:rsidR="009B1177">
        <w:rPr>
          <w:rFonts w:ascii="Times New Roman" w:hAnsi="Times New Roman" w:cs="Times New Roman"/>
          <w:sz w:val="28"/>
          <w:szCs w:val="28"/>
        </w:rPr>
        <w:t>ів К</w:t>
      </w:r>
      <w:r w:rsidR="00121F61">
        <w:rPr>
          <w:rFonts w:ascii="Times New Roman" w:hAnsi="Times New Roman" w:cs="Times New Roman"/>
          <w:sz w:val="28"/>
          <w:szCs w:val="28"/>
        </w:rPr>
        <w:t>омісії, присутніх на засіданні. У разі рівного розподілу голосів вирішальним є голос головуючого на засіданні. Рішення оформляються протоколами, які підписуються головую</w:t>
      </w:r>
      <w:r w:rsidR="00B74F55">
        <w:rPr>
          <w:rFonts w:ascii="Times New Roman" w:hAnsi="Times New Roman" w:cs="Times New Roman"/>
          <w:sz w:val="28"/>
          <w:szCs w:val="28"/>
        </w:rPr>
        <w:t xml:space="preserve">чим на засіданні та секретарем </w:t>
      </w:r>
      <w:r w:rsidR="00180E37">
        <w:rPr>
          <w:rFonts w:ascii="Times New Roman" w:hAnsi="Times New Roman" w:cs="Times New Roman"/>
          <w:sz w:val="28"/>
          <w:szCs w:val="28"/>
        </w:rPr>
        <w:t>К</w:t>
      </w:r>
      <w:r w:rsidR="00121F61">
        <w:rPr>
          <w:rFonts w:ascii="Times New Roman" w:hAnsi="Times New Roman" w:cs="Times New Roman"/>
          <w:sz w:val="28"/>
          <w:szCs w:val="28"/>
        </w:rPr>
        <w:t>омісії, та набирають чинності з моменту затвердженн</w:t>
      </w:r>
      <w:r w:rsidR="009B1177">
        <w:rPr>
          <w:rFonts w:ascii="Times New Roman" w:hAnsi="Times New Roman" w:cs="Times New Roman"/>
          <w:sz w:val="28"/>
          <w:szCs w:val="28"/>
        </w:rPr>
        <w:t>я протоколу засідання К</w:t>
      </w:r>
      <w:r w:rsidR="00121F61">
        <w:rPr>
          <w:rFonts w:ascii="Times New Roman" w:hAnsi="Times New Roman" w:cs="Times New Roman"/>
          <w:sz w:val="28"/>
          <w:szCs w:val="28"/>
        </w:rPr>
        <w:t>омісії керуючим справами виконавчого комітету міської ради.</w:t>
      </w:r>
    </w:p>
    <w:p w:rsidR="00CD5CCB" w:rsidRDefault="00CD5CCB" w:rsidP="00CD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088" w:rsidRDefault="00CA0088" w:rsidP="00CA0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CA0088" w:rsidRDefault="00CA0088" w:rsidP="00CA0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37776E" w:rsidRDefault="0037776E" w:rsidP="00833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Керуючий справами</w:t>
      </w:r>
    </w:p>
    <w:p w:rsidR="0037776E" w:rsidRDefault="0037776E" w:rsidP="00833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комітету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3750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Ігор ШЕВЧУК</w:t>
      </w:r>
    </w:p>
    <w:p w:rsidR="00833507" w:rsidRDefault="00833507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507" w:rsidRDefault="00833507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7BD" w:rsidRDefault="006157BD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7BD" w:rsidRDefault="006157BD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7BD" w:rsidRDefault="006157BD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7BD" w:rsidRDefault="006157BD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7BD" w:rsidRDefault="006157BD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7BD" w:rsidRDefault="006157BD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7BD" w:rsidRDefault="006157BD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7BD" w:rsidRDefault="006157BD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7404" w:rsidRPr="00EC7404" w:rsidRDefault="00EC7404" w:rsidP="00EC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404">
        <w:rPr>
          <w:rFonts w:ascii="Times New Roman" w:hAnsi="Times New Roman" w:cs="Times New Roman"/>
          <w:sz w:val="28"/>
          <w:szCs w:val="28"/>
        </w:rPr>
        <w:lastRenderedPageBreak/>
        <w:t>Заступник міського голови – директор</w:t>
      </w:r>
    </w:p>
    <w:p w:rsidR="00EC7404" w:rsidRPr="00EC7404" w:rsidRDefault="00EC7404" w:rsidP="00EC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404">
        <w:rPr>
          <w:rFonts w:ascii="Times New Roman" w:hAnsi="Times New Roman" w:cs="Times New Roman"/>
          <w:sz w:val="28"/>
          <w:szCs w:val="28"/>
        </w:rPr>
        <w:t xml:space="preserve">Департаменту по взаємодії зі Збройними </w:t>
      </w:r>
    </w:p>
    <w:p w:rsidR="00EC7404" w:rsidRPr="00EC7404" w:rsidRDefault="00EC7404" w:rsidP="00EC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404">
        <w:rPr>
          <w:rFonts w:ascii="Times New Roman" w:hAnsi="Times New Roman" w:cs="Times New Roman"/>
          <w:sz w:val="28"/>
          <w:szCs w:val="28"/>
        </w:rPr>
        <w:t xml:space="preserve">Силами України, Національною гвардією </w:t>
      </w:r>
    </w:p>
    <w:p w:rsidR="00EC7404" w:rsidRPr="00EC7404" w:rsidRDefault="00EC7404" w:rsidP="00EC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404">
        <w:rPr>
          <w:rFonts w:ascii="Times New Roman" w:hAnsi="Times New Roman" w:cs="Times New Roman"/>
          <w:sz w:val="28"/>
          <w:szCs w:val="28"/>
        </w:rPr>
        <w:t xml:space="preserve">України, правоохоронними органами та </w:t>
      </w:r>
    </w:p>
    <w:p w:rsidR="00EC7404" w:rsidRPr="00EC7404" w:rsidRDefault="00EC7404" w:rsidP="00EC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404">
        <w:rPr>
          <w:rFonts w:ascii="Times New Roman" w:hAnsi="Times New Roman" w:cs="Times New Roman"/>
          <w:sz w:val="28"/>
          <w:szCs w:val="28"/>
        </w:rPr>
        <w:t>надзвичайними ситуаціями міської ради</w:t>
      </w:r>
    </w:p>
    <w:p w:rsidR="00EC7404" w:rsidRPr="00EC7404" w:rsidRDefault="00EC7404" w:rsidP="00EC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404">
        <w:rPr>
          <w:rFonts w:ascii="Times New Roman" w:hAnsi="Times New Roman" w:cs="Times New Roman"/>
          <w:sz w:val="28"/>
          <w:szCs w:val="28"/>
        </w:rPr>
        <w:t>Р. Гайда___________________2023р.</w:t>
      </w:r>
    </w:p>
    <w:p w:rsidR="00EC7404" w:rsidRDefault="00EC7404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2B48" w:rsidRDefault="001F2B48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2B48"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1F2B48" w:rsidRPr="001F2B48" w:rsidRDefault="001F2B48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2B48">
        <w:rPr>
          <w:rFonts w:ascii="Times New Roman" w:hAnsi="Times New Roman" w:cs="Times New Roman"/>
          <w:sz w:val="28"/>
          <w:szCs w:val="28"/>
        </w:rPr>
        <w:t>комітету  міської ради</w:t>
      </w:r>
    </w:p>
    <w:p w:rsidR="001F2B48" w:rsidRPr="001F2B48" w:rsidRDefault="001F2B48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2B48">
        <w:rPr>
          <w:rFonts w:ascii="Times New Roman" w:hAnsi="Times New Roman" w:cs="Times New Roman"/>
          <w:sz w:val="28"/>
          <w:szCs w:val="28"/>
        </w:rPr>
        <w:t>І. Шевчук</w:t>
      </w:r>
      <w:r w:rsidRPr="001F2B4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F2B4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F2B4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F2B48">
        <w:rPr>
          <w:rFonts w:ascii="Times New Roman" w:hAnsi="Times New Roman" w:cs="Times New Roman"/>
          <w:sz w:val="28"/>
          <w:szCs w:val="28"/>
          <w:u w:val="single"/>
        </w:rPr>
        <w:tab/>
      </w:r>
      <w:r w:rsidR="00EC7404">
        <w:rPr>
          <w:rFonts w:ascii="Times New Roman" w:hAnsi="Times New Roman" w:cs="Times New Roman"/>
          <w:sz w:val="28"/>
          <w:szCs w:val="28"/>
        </w:rPr>
        <w:t>2023</w:t>
      </w:r>
      <w:r w:rsidRPr="001F2B48">
        <w:rPr>
          <w:rFonts w:ascii="Times New Roman" w:hAnsi="Times New Roman" w:cs="Times New Roman"/>
          <w:sz w:val="28"/>
          <w:szCs w:val="28"/>
        </w:rPr>
        <w:t>р.</w:t>
      </w:r>
    </w:p>
    <w:p w:rsidR="001F2B48" w:rsidRDefault="001F2B48" w:rsidP="001F2B48">
      <w:pPr>
        <w:pStyle w:val="a9"/>
      </w:pPr>
    </w:p>
    <w:p w:rsidR="001F2B48" w:rsidRDefault="001F2B48" w:rsidP="001F2B48">
      <w:pPr>
        <w:pStyle w:val="a9"/>
      </w:pPr>
      <w:r>
        <w:t>Директор Департаменту правової</w:t>
      </w:r>
    </w:p>
    <w:p w:rsidR="001F2B48" w:rsidRDefault="001F2B48" w:rsidP="001F2B48">
      <w:pPr>
        <w:pStyle w:val="a9"/>
      </w:pPr>
      <w:r>
        <w:t>політики міської ради</w:t>
      </w:r>
    </w:p>
    <w:p w:rsidR="001F2B48" w:rsidRDefault="001F2B48" w:rsidP="001F2B48">
      <w:pPr>
        <w:pStyle w:val="a9"/>
      </w:pPr>
      <w:r>
        <w:t>Н. Кедик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EC7404">
        <w:t>2023</w:t>
      </w:r>
      <w:r>
        <w:t>р.</w:t>
      </w:r>
    </w:p>
    <w:p w:rsidR="00EC7404" w:rsidRDefault="00EC7404" w:rsidP="001F2B48">
      <w:pPr>
        <w:pStyle w:val="a9"/>
      </w:pPr>
    </w:p>
    <w:p w:rsidR="00CC6F6D" w:rsidRDefault="00CC6F6D" w:rsidP="00CC6F6D">
      <w:pPr>
        <w:pStyle w:val="a9"/>
      </w:pPr>
      <w:r w:rsidRPr="00AD1E58">
        <w:rPr>
          <w:szCs w:val="28"/>
        </w:rPr>
        <w:t xml:space="preserve">Начальник </w:t>
      </w:r>
      <w:r>
        <w:t xml:space="preserve">Управління документального </w:t>
      </w:r>
    </w:p>
    <w:p w:rsidR="00CC6F6D" w:rsidRPr="00AD1E58" w:rsidRDefault="00CC6F6D" w:rsidP="00CC6F6D">
      <w:pPr>
        <w:pStyle w:val="a9"/>
        <w:rPr>
          <w:szCs w:val="28"/>
        </w:rPr>
      </w:pPr>
      <w:r>
        <w:t xml:space="preserve">забезпечення </w:t>
      </w:r>
      <w:r w:rsidRPr="005F13E0">
        <w:rPr>
          <w:szCs w:val="28"/>
        </w:rPr>
        <w:t>міської</w:t>
      </w:r>
      <w:r>
        <w:rPr>
          <w:szCs w:val="28"/>
        </w:rPr>
        <w:t xml:space="preserve"> </w:t>
      </w:r>
      <w:r w:rsidRPr="005F13E0">
        <w:rPr>
          <w:szCs w:val="28"/>
        </w:rPr>
        <w:t>ради</w:t>
      </w:r>
    </w:p>
    <w:p w:rsidR="00CC6F6D" w:rsidRDefault="00CC6F6D" w:rsidP="00CC6F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1E58">
        <w:rPr>
          <w:rFonts w:ascii="Times New Roman" w:hAnsi="Times New Roman" w:cs="Times New Roman"/>
          <w:sz w:val="28"/>
          <w:szCs w:val="28"/>
        </w:rPr>
        <w:t>О. Ревуцька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>2023</w:t>
      </w:r>
      <w:r w:rsidRPr="00AD1E58">
        <w:rPr>
          <w:rFonts w:ascii="Times New Roman" w:hAnsi="Times New Roman" w:cs="Times New Roman"/>
          <w:sz w:val="28"/>
          <w:szCs w:val="28"/>
        </w:rPr>
        <w:t>р.</w:t>
      </w:r>
    </w:p>
    <w:p w:rsidR="00A6489E" w:rsidRDefault="00CC6F6D" w:rsidP="001F2B48">
      <w:pPr>
        <w:pStyle w:val="a9"/>
        <w:rPr>
          <w:sz w:val="24"/>
          <w:szCs w:val="24"/>
        </w:rPr>
      </w:pPr>
      <w:r w:rsidRPr="00A6489E">
        <w:rPr>
          <w:sz w:val="24"/>
          <w:szCs w:val="24"/>
        </w:rPr>
        <w:t>552061</w:t>
      </w:r>
    </w:p>
    <w:p w:rsidR="00CC6F6D" w:rsidRDefault="00CC6F6D" w:rsidP="001F2B48">
      <w:pPr>
        <w:pStyle w:val="a9"/>
      </w:pPr>
    </w:p>
    <w:p w:rsidR="00A6489E" w:rsidRDefault="00A6489E" w:rsidP="001F2B48">
      <w:pPr>
        <w:pStyle w:val="a9"/>
      </w:pPr>
      <w:r>
        <w:t>Начальник архівного відділу міської ради</w:t>
      </w:r>
    </w:p>
    <w:p w:rsidR="00A6489E" w:rsidRDefault="00A6489E" w:rsidP="001F2B48">
      <w:pPr>
        <w:pStyle w:val="a9"/>
      </w:pPr>
      <w:r>
        <w:t>В. Сливанюк</w:t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 w:rsidR="00EC7404">
        <w:rPr>
          <w:szCs w:val="28"/>
        </w:rPr>
        <w:t>2023</w:t>
      </w:r>
      <w:r w:rsidRPr="00AD1E58">
        <w:rPr>
          <w:szCs w:val="28"/>
        </w:rPr>
        <w:t>р.</w:t>
      </w:r>
    </w:p>
    <w:p w:rsidR="00AD1E58" w:rsidRDefault="00AD1E58" w:rsidP="001F2B48">
      <w:pPr>
        <w:pStyle w:val="a9"/>
      </w:pPr>
    </w:p>
    <w:p w:rsidR="00CC6F6D" w:rsidRDefault="00CC6F6D" w:rsidP="00CC6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F0F7A">
        <w:rPr>
          <w:rFonts w:ascii="Times New Roman" w:hAnsi="Times New Roman" w:cs="Times New Roman"/>
          <w:sz w:val="28"/>
          <w:szCs w:val="28"/>
        </w:rPr>
        <w:t>ачальник відділу програмного та</w:t>
      </w:r>
    </w:p>
    <w:p w:rsidR="00CC6F6D" w:rsidRDefault="00CC6F6D" w:rsidP="00CC6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F7A">
        <w:rPr>
          <w:rFonts w:ascii="Times New Roman" w:hAnsi="Times New Roman" w:cs="Times New Roman"/>
          <w:sz w:val="28"/>
          <w:szCs w:val="28"/>
        </w:rPr>
        <w:t>комп’ютерного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0F7A">
        <w:rPr>
          <w:rFonts w:ascii="Times New Roman" w:hAnsi="Times New Roman" w:cs="Times New Roman"/>
          <w:sz w:val="28"/>
          <w:szCs w:val="28"/>
        </w:rPr>
        <w:t>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CC6F6D" w:rsidRDefault="00CC6F6D" w:rsidP="00CC6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Чайківський</w:t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 w:rsidRPr="00CC6F6D">
        <w:rPr>
          <w:rFonts w:ascii="Times New Roman" w:hAnsi="Times New Roman" w:cs="Times New Roman"/>
          <w:sz w:val="28"/>
          <w:szCs w:val="28"/>
        </w:rPr>
        <w:t>2023р.</w:t>
      </w:r>
    </w:p>
    <w:p w:rsidR="00CC6F6D" w:rsidRDefault="00CC6F6D" w:rsidP="00CC6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F6D" w:rsidRDefault="00CC6F6D" w:rsidP="00CC6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відділу звернень громадян </w:t>
      </w:r>
    </w:p>
    <w:p w:rsidR="00CC6F6D" w:rsidRDefault="00CC6F6D" w:rsidP="00CC6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</w:t>
      </w:r>
    </w:p>
    <w:p w:rsidR="00CC6F6D" w:rsidRPr="00CC6F6D" w:rsidRDefault="00CC6F6D" w:rsidP="00CC6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6F6D">
        <w:rPr>
          <w:rFonts w:ascii="Times New Roman" w:hAnsi="Times New Roman" w:cs="Times New Roman"/>
          <w:sz w:val="28"/>
          <w:szCs w:val="28"/>
        </w:rPr>
        <w:t xml:space="preserve">Н. </w:t>
      </w:r>
      <w:r>
        <w:rPr>
          <w:rFonts w:ascii="Times New Roman" w:hAnsi="Times New Roman" w:cs="Times New Roman"/>
          <w:sz w:val="28"/>
          <w:szCs w:val="28"/>
        </w:rPr>
        <w:t>Шологон</w:t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 w:rsidRPr="00CC6F6D">
        <w:rPr>
          <w:rFonts w:ascii="Times New Roman" w:hAnsi="Times New Roman" w:cs="Times New Roman"/>
          <w:sz w:val="28"/>
          <w:szCs w:val="28"/>
        </w:rPr>
        <w:t>2023р.</w:t>
      </w:r>
    </w:p>
    <w:p w:rsidR="00CC6F6D" w:rsidRDefault="00CC6F6D" w:rsidP="00AD1E58">
      <w:pPr>
        <w:pStyle w:val="a9"/>
      </w:pPr>
    </w:p>
    <w:p w:rsidR="00AD1E58" w:rsidRDefault="00AD1E58" w:rsidP="00AD1E58">
      <w:pPr>
        <w:pStyle w:val="a9"/>
      </w:pPr>
      <w:r>
        <w:t>Заступник начальника</w:t>
      </w:r>
      <w:r w:rsidRPr="005F13E0">
        <w:rPr>
          <w:szCs w:val="28"/>
        </w:rPr>
        <w:t xml:space="preserve"> відділу </w:t>
      </w:r>
      <w:r>
        <w:t xml:space="preserve">роботи з </w:t>
      </w:r>
    </w:p>
    <w:p w:rsidR="00AD1E58" w:rsidRDefault="00AD1E58" w:rsidP="00AD1E58">
      <w:pPr>
        <w:pStyle w:val="a9"/>
      </w:pPr>
      <w:r>
        <w:t xml:space="preserve">розпорядчими документами Управління </w:t>
      </w:r>
    </w:p>
    <w:p w:rsidR="00AD1E58" w:rsidRDefault="00AD1E58" w:rsidP="00AD1E58">
      <w:pPr>
        <w:pStyle w:val="a9"/>
      </w:pPr>
      <w:r>
        <w:t xml:space="preserve">документального забезпечення </w:t>
      </w:r>
      <w:r w:rsidRPr="005F13E0">
        <w:rPr>
          <w:szCs w:val="28"/>
        </w:rPr>
        <w:t>міської</w:t>
      </w:r>
    </w:p>
    <w:p w:rsidR="00AD1E58" w:rsidRDefault="00AD1E58" w:rsidP="00AD1E58">
      <w:pPr>
        <w:pStyle w:val="a9"/>
      </w:pPr>
      <w:r w:rsidRPr="005F13E0">
        <w:rPr>
          <w:szCs w:val="28"/>
        </w:rPr>
        <w:t>ради</w:t>
      </w:r>
    </w:p>
    <w:p w:rsidR="00AD1E58" w:rsidRPr="00AD1E58" w:rsidRDefault="00AD1E58" w:rsidP="00AD1E58">
      <w:pPr>
        <w:rPr>
          <w:rFonts w:ascii="Times New Roman" w:hAnsi="Times New Roman" w:cs="Times New Roman"/>
          <w:sz w:val="28"/>
          <w:szCs w:val="28"/>
        </w:rPr>
      </w:pPr>
      <w:r w:rsidRPr="00AD1E58">
        <w:rPr>
          <w:rFonts w:ascii="Times New Roman" w:hAnsi="Times New Roman" w:cs="Times New Roman"/>
          <w:sz w:val="28"/>
          <w:szCs w:val="28"/>
        </w:rPr>
        <w:t xml:space="preserve">У. Панишак </w:t>
      </w:r>
      <w:r w:rsidRPr="00AD1E5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D1E5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D1E58">
        <w:rPr>
          <w:rFonts w:ascii="Times New Roman" w:hAnsi="Times New Roman" w:cs="Times New Roman"/>
          <w:sz w:val="28"/>
          <w:szCs w:val="28"/>
          <w:u w:val="single"/>
        </w:rPr>
        <w:tab/>
      </w:r>
      <w:r w:rsidR="00EC7404">
        <w:rPr>
          <w:rFonts w:ascii="Times New Roman" w:hAnsi="Times New Roman" w:cs="Times New Roman"/>
          <w:sz w:val="28"/>
          <w:szCs w:val="28"/>
        </w:rPr>
        <w:t>2023</w:t>
      </w:r>
      <w:r w:rsidRPr="00AD1E58">
        <w:rPr>
          <w:rFonts w:ascii="Times New Roman" w:hAnsi="Times New Roman" w:cs="Times New Roman"/>
          <w:sz w:val="28"/>
          <w:szCs w:val="28"/>
        </w:rPr>
        <w:t>р.</w:t>
      </w:r>
    </w:p>
    <w:p w:rsidR="00DA3DE1" w:rsidRDefault="00CC6F6D" w:rsidP="00E82AA8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220823</w:t>
      </w:r>
      <w:r w:rsidR="00AD1E58" w:rsidRPr="00AD1E58">
        <w:rPr>
          <w:rFonts w:ascii="Times New Roman" w:hAnsi="Times New Roman" w:cs="Times New Roman"/>
          <w:sz w:val="24"/>
          <w:szCs w:val="24"/>
        </w:rPr>
        <w:t>сп</w:t>
      </w:r>
    </w:p>
    <w:sectPr w:rsidR="00DA3DE1" w:rsidSect="004A3B03">
      <w:headerReference w:type="default" r:id="rId6"/>
      <w:pgSz w:w="11906" w:h="16838"/>
      <w:pgMar w:top="1134" w:right="567" w:bottom="1134" w:left="209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A97" w:rsidRDefault="00534A97" w:rsidP="00DC0431">
      <w:pPr>
        <w:spacing w:after="0" w:line="240" w:lineRule="auto"/>
      </w:pPr>
      <w:r>
        <w:separator/>
      </w:r>
    </w:p>
  </w:endnote>
  <w:endnote w:type="continuationSeparator" w:id="0">
    <w:p w:rsidR="00534A97" w:rsidRDefault="00534A97" w:rsidP="00DC0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A97" w:rsidRDefault="00534A97" w:rsidP="00DC0431">
      <w:pPr>
        <w:spacing w:after="0" w:line="240" w:lineRule="auto"/>
      </w:pPr>
      <w:r>
        <w:separator/>
      </w:r>
    </w:p>
  </w:footnote>
  <w:footnote w:type="continuationSeparator" w:id="0">
    <w:p w:rsidR="00534A97" w:rsidRDefault="00534A97" w:rsidP="00DC0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836859"/>
      <w:docPartObj>
        <w:docPartGallery w:val="Page Numbers (Top of Page)"/>
        <w:docPartUnique/>
      </w:docPartObj>
    </w:sdtPr>
    <w:sdtEndPr/>
    <w:sdtContent>
      <w:p w:rsidR="00DC0431" w:rsidRDefault="00DC04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F67" w:rsidRPr="00E76F67">
          <w:rPr>
            <w:noProof/>
            <w:lang w:val="ru-RU"/>
          </w:rPr>
          <w:t>-</w:t>
        </w:r>
        <w:r w:rsidR="00E76F67">
          <w:rPr>
            <w:noProof/>
          </w:rPr>
          <w:t xml:space="preserve"> 3 -</w:t>
        </w:r>
        <w:r>
          <w:fldChar w:fldCharType="end"/>
        </w:r>
      </w:p>
    </w:sdtContent>
  </w:sdt>
  <w:p w:rsidR="00DC0431" w:rsidRDefault="00DC04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BB0"/>
    <w:rsid w:val="00012BBD"/>
    <w:rsid w:val="0001547B"/>
    <w:rsid w:val="000217F2"/>
    <w:rsid w:val="00021FAE"/>
    <w:rsid w:val="00025CE1"/>
    <w:rsid w:val="00026505"/>
    <w:rsid w:val="0003681F"/>
    <w:rsid w:val="000406B7"/>
    <w:rsid w:val="00046532"/>
    <w:rsid w:val="00055AFA"/>
    <w:rsid w:val="00091BB4"/>
    <w:rsid w:val="000A0A27"/>
    <w:rsid w:val="000A60AE"/>
    <w:rsid w:val="000B2C56"/>
    <w:rsid w:val="000D728A"/>
    <w:rsid w:val="000F56C0"/>
    <w:rsid w:val="00100C97"/>
    <w:rsid w:val="001213C1"/>
    <w:rsid w:val="001219B1"/>
    <w:rsid w:val="00121F61"/>
    <w:rsid w:val="001330D1"/>
    <w:rsid w:val="001566EF"/>
    <w:rsid w:val="00157130"/>
    <w:rsid w:val="00162B17"/>
    <w:rsid w:val="00163C84"/>
    <w:rsid w:val="00165491"/>
    <w:rsid w:val="00170CC1"/>
    <w:rsid w:val="0017194E"/>
    <w:rsid w:val="00180E37"/>
    <w:rsid w:val="001817E7"/>
    <w:rsid w:val="00186E97"/>
    <w:rsid w:val="001B287A"/>
    <w:rsid w:val="001B3515"/>
    <w:rsid w:val="001C06C1"/>
    <w:rsid w:val="001D4C9F"/>
    <w:rsid w:val="001E0C13"/>
    <w:rsid w:val="001E3278"/>
    <w:rsid w:val="001E61DA"/>
    <w:rsid w:val="001F2B48"/>
    <w:rsid w:val="001F799C"/>
    <w:rsid w:val="002053D8"/>
    <w:rsid w:val="00221788"/>
    <w:rsid w:val="00221929"/>
    <w:rsid w:val="00221AAE"/>
    <w:rsid w:val="00260471"/>
    <w:rsid w:val="00283B54"/>
    <w:rsid w:val="00291EF7"/>
    <w:rsid w:val="0029252F"/>
    <w:rsid w:val="002B0BB4"/>
    <w:rsid w:val="002B5377"/>
    <w:rsid w:val="002B7714"/>
    <w:rsid w:val="002C20F3"/>
    <w:rsid w:val="002C29A7"/>
    <w:rsid w:val="002C2C90"/>
    <w:rsid w:val="002C704D"/>
    <w:rsid w:val="002C752A"/>
    <w:rsid w:val="002D25E3"/>
    <w:rsid w:val="002D607A"/>
    <w:rsid w:val="002E05C5"/>
    <w:rsid w:val="002E1B74"/>
    <w:rsid w:val="002E27CA"/>
    <w:rsid w:val="002E3CEF"/>
    <w:rsid w:val="002F221D"/>
    <w:rsid w:val="002F4491"/>
    <w:rsid w:val="002F5FA7"/>
    <w:rsid w:val="00300146"/>
    <w:rsid w:val="0030513D"/>
    <w:rsid w:val="00311F96"/>
    <w:rsid w:val="0031211C"/>
    <w:rsid w:val="003273F6"/>
    <w:rsid w:val="003418D9"/>
    <w:rsid w:val="00342110"/>
    <w:rsid w:val="00345B1B"/>
    <w:rsid w:val="003653B6"/>
    <w:rsid w:val="0037776E"/>
    <w:rsid w:val="003844B7"/>
    <w:rsid w:val="00395731"/>
    <w:rsid w:val="00397619"/>
    <w:rsid w:val="003A13D2"/>
    <w:rsid w:val="003A2F1B"/>
    <w:rsid w:val="003C086D"/>
    <w:rsid w:val="003C3CCA"/>
    <w:rsid w:val="003D3C2F"/>
    <w:rsid w:val="003D48A7"/>
    <w:rsid w:val="003F0F7A"/>
    <w:rsid w:val="003F1BAB"/>
    <w:rsid w:val="003F5F41"/>
    <w:rsid w:val="00401486"/>
    <w:rsid w:val="004054DF"/>
    <w:rsid w:val="00413F1A"/>
    <w:rsid w:val="00417D62"/>
    <w:rsid w:val="00434D4A"/>
    <w:rsid w:val="00453C4A"/>
    <w:rsid w:val="00466AB7"/>
    <w:rsid w:val="00475CF1"/>
    <w:rsid w:val="00477D43"/>
    <w:rsid w:val="0048796F"/>
    <w:rsid w:val="00495F4A"/>
    <w:rsid w:val="00497FC5"/>
    <w:rsid w:val="004A02B5"/>
    <w:rsid w:val="004A144D"/>
    <w:rsid w:val="004A29CA"/>
    <w:rsid w:val="004A3B03"/>
    <w:rsid w:val="004A6F7D"/>
    <w:rsid w:val="004B5CF4"/>
    <w:rsid w:val="004B71A0"/>
    <w:rsid w:val="004C205B"/>
    <w:rsid w:val="004C3792"/>
    <w:rsid w:val="004C63F4"/>
    <w:rsid w:val="004D3AFA"/>
    <w:rsid w:val="004E16D6"/>
    <w:rsid w:val="005056F8"/>
    <w:rsid w:val="005063FF"/>
    <w:rsid w:val="00511E2B"/>
    <w:rsid w:val="00522DD5"/>
    <w:rsid w:val="00534A97"/>
    <w:rsid w:val="005416E2"/>
    <w:rsid w:val="005542C5"/>
    <w:rsid w:val="00574396"/>
    <w:rsid w:val="005877E5"/>
    <w:rsid w:val="005A07EF"/>
    <w:rsid w:val="005A68FA"/>
    <w:rsid w:val="005D491E"/>
    <w:rsid w:val="005E21C5"/>
    <w:rsid w:val="005E3792"/>
    <w:rsid w:val="00602C80"/>
    <w:rsid w:val="006157BD"/>
    <w:rsid w:val="00643F10"/>
    <w:rsid w:val="00646E1B"/>
    <w:rsid w:val="0067435C"/>
    <w:rsid w:val="006976BE"/>
    <w:rsid w:val="006A238B"/>
    <w:rsid w:val="006B550A"/>
    <w:rsid w:val="006B70A0"/>
    <w:rsid w:val="006C4093"/>
    <w:rsid w:val="006E0BA9"/>
    <w:rsid w:val="006E6995"/>
    <w:rsid w:val="006F6B93"/>
    <w:rsid w:val="006F6BB0"/>
    <w:rsid w:val="00703017"/>
    <w:rsid w:val="00705FA1"/>
    <w:rsid w:val="00712CF4"/>
    <w:rsid w:val="00724954"/>
    <w:rsid w:val="0072527A"/>
    <w:rsid w:val="007355CD"/>
    <w:rsid w:val="00744D39"/>
    <w:rsid w:val="00746F11"/>
    <w:rsid w:val="00763E42"/>
    <w:rsid w:val="007671D9"/>
    <w:rsid w:val="00787D8B"/>
    <w:rsid w:val="00790325"/>
    <w:rsid w:val="00791DA1"/>
    <w:rsid w:val="007C0618"/>
    <w:rsid w:val="007C140C"/>
    <w:rsid w:val="007C2B3E"/>
    <w:rsid w:val="007C308F"/>
    <w:rsid w:val="007D0803"/>
    <w:rsid w:val="007E461F"/>
    <w:rsid w:val="007F247A"/>
    <w:rsid w:val="008012DE"/>
    <w:rsid w:val="00804E69"/>
    <w:rsid w:val="00805784"/>
    <w:rsid w:val="008077EE"/>
    <w:rsid w:val="00812A24"/>
    <w:rsid w:val="00833507"/>
    <w:rsid w:val="008518C7"/>
    <w:rsid w:val="00853EF8"/>
    <w:rsid w:val="00857A98"/>
    <w:rsid w:val="00863CDF"/>
    <w:rsid w:val="00870C17"/>
    <w:rsid w:val="00887433"/>
    <w:rsid w:val="008909AB"/>
    <w:rsid w:val="008A7A7A"/>
    <w:rsid w:val="008C46F3"/>
    <w:rsid w:val="008C772B"/>
    <w:rsid w:val="008D5EA6"/>
    <w:rsid w:val="00913238"/>
    <w:rsid w:val="009144F6"/>
    <w:rsid w:val="00915BA3"/>
    <w:rsid w:val="009537DE"/>
    <w:rsid w:val="00954AC8"/>
    <w:rsid w:val="00976243"/>
    <w:rsid w:val="009A13ED"/>
    <w:rsid w:val="009A53AB"/>
    <w:rsid w:val="009B1177"/>
    <w:rsid w:val="009C600A"/>
    <w:rsid w:val="009D48B0"/>
    <w:rsid w:val="009E48D2"/>
    <w:rsid w:val="009E7697"/>
    <w:rsid w:val="00A0774A"/>
    <w:rsid w:val="00A10F70"/>
    <w:rsid w:val="00A22BCC"/>
    <w:rsid w:val="00A27920"/>
    <w:rsid w:val="00A32E06"/>
    <w:rsid w:val="00A32F4F"/>
    <w:rsid w:val="00A34324"/>
    <w:rsid w:val="00A37501"/>
    <w:rsid w:val="00A37EB6"/>
    <w:rsid w:val="00A419FE"/>
    <w:rsid w:val="00A472C4"/>
    <w:rsid w:val="00A51115"/>
    <w:rsid w:val="00A57A67"/>
    <w:rsid w:val="00A6489E"/>
    <w:rsid w:val="00A725F6"/>
    <w:rsid w:val="00A73866"/>
    <w:rsid w:val="00A776A1"/>
    <w:rsid w:val="00A934BB"/>
    <w:rsid w:val="00A94211"/>
    <w:rsid w:val="00AA2041"/>
    <w:rsid w:val="00AB57E6"/>
    <w:rsid w:val="00AC1448"/>
    <w:rsid w:val="00AD1E58"/>
    <w:rsid w:val="00AD3CDD"/>
    <w:rsid w:val="00AD740C"/>
    <w:rsid w:val="00AE7CDC"/>
    <w:rsid w:val="00AF0729"/>
    <w:rsid w:val="00B112FF"/>
    <w:rsid w:val="00B11B8B"/>
    <w:rsid w:val="00B33333"/>
    <w:rsid w:val="00B43242"/>
    <w:rsid w:val="00B43D5F"/>
    <w:rsid w:val="00B44EC1"/>
    <w:rsid w:val="00B55921"/>
    <w:rsid w:val="00B57BE9"/>
    <w:rsid w:val="00B631BC"/>
    <w:rsid w:val="00B64991"/>
    <w:rsid w:val="00B71269"/>
    <w:rsid w:val="00B74F55"/>
    <w:rsid w:val="00B773D7"/>
    <w:rsid w:val="00B77E23"/>
    <w:rsid w:val="00B80E0C"/>
    <w:rsid w:val="00B86E5D"/>
    <w:rsid w:val="00B91538"/>
    <w:rsid w:val="00BB5C05"/>
    <w:rsid w:val="00BC0BC6"/>
    <w:rsid w:val="00BC6F4B"/>
    <w:rsid w:val="00BD0738"/>
    <w:rsid w:val="00BD2DF0"/>
    <w:rsid w:val="00BE0A30"/>
    <w:rsid w:val="00BE2A1C"/>
    <w:rsid w:val="00BE3017"/>
    <w:rsid w:val="00BF0EB0"/>
    <w:rsid w:val="00BF2F1D"/>
    <w:rsid w:val="00BF7C13"/>
    <w:rsid w:val="00C05FA9"/>
    <w:rsid w:val="00C06651"/>
    <w:rsid w:val="00C34273"/>
    <w:rsid w:val="00C42C00"/>
    <w:rsid w:val="00C43A1F"/>
    <w:rsid w:val="00C52305"/>
    <w:rsid w:val="00C6470F"/>
    <w:rsid w:val="00C66BB1"/>
    <w:rsid w:val="00C6775F"/>
    <w:rsid w:val="00C7529F"/>
    <w:rsid w:val="00CA0088"/>
    <w:rsid w:val="00CC6F6D"/>
    <w:rsid w:val="00CD2D21"/>
    <w:rsid w:val="00CD5CCB"/>
    <w:rsid w:val="00CD77BB"/>
    <w:rsid w:val="00CF05C5"/>
    <w:rsid w:val="00CF49BC"/>
    <w:rsid w:val="00CF7486"/>
    <w:rsid w:val="00D30AEA"/>
    <w:rsid w:val="00D34831"/>
    <w:rsid w:val="00D51753"/>
    <w:rsid w:val="00D6203D"/>
    <w:rsid w:val="00D70516"/>
    <w:rsid w:val="00D745E8"/>
    <w:rsid w:val="00D853F7"/>
    <w:rsid w:val="00DA0701"/>
    <w:rsid w:val="00DA2E36"/>
    <w:rsid w:val="00DA3DE1"/>
    <w:rsid w:val="00DA6B3F"/>
    <w:rsid w:val="00DB3614"/>
    <w:rsid w:val="00DB4A59"/>
    <w:rsid w:val="00DC0431"/>
    <w:rsid w:val="00DC6B06"/>
    <w:rsid w:val="00DF59DD"/>
    <w:rsid w:val="00DF73BD"/>
    <w:rsid w:val="00E02ADA"/>
    <w:rsid w:val="00E0733E"/>
    <w:rsid w:val="00E1413D"/>
    <w:rsid w:val="00E32B13"/>
    <w:rsid w:val="00E35D88"/>
    <w:rsid w:val="00E41099"/>
    <w:rsid w:val="00E44A5D"/>
    <w:rsid w:val="00E456AE"/>
    <w:rsid w:val="00E50063"/>
    <w:rsid w:val="00E67D6C"/>
    <w:rsid w:val="00E76C0F"/>
    <w:rsid w:val="00E76F67"/>
    <w:rsid w:val="00E81BD9"/>
    <w:rsid w:val="00E82AA8"/>
    <w:rsid w:val="00E877A8"/>
    <w:rsid w:val="00E87C1E"/>
    <w:rsid w:val="00EB0B91"/>
    <w:rsid w:val="00EC691B"/>
    <w:rsid w:val="00EC7404"/>
    <w:rsid w:val="00ED5717"/>
    <w:rsid w:val="00F03F11"/>
    <w:rsid w:val="00F054C6"/>
    <w:rsid w:val="00F216A5"/>
    <w:rsid w:val="00F2377D"/>
    <w:rsid w:val="00F25570"/>
    <w:rsid w:val="00F2575D"/>
    <w:rsid w:val="00F43BE0"/>
    <w:rsid w:val="00F75DF2"/>
    <w:rsid w:val="00F95961"/>
    <w:rsid w:val="00FA1D20"/>
    <w:rsid w:val="00FA1D64"/>
    <w:rsid w:val="00FA5935"/>
    <w:rsid w:val="00FB599F"/>
    <w:rsid w:val="00FC4B5F"/>
    <w:rsid w:val="00FD5264"/>
    <w:rsid w:val="00FE3F4C"/>
    <w:rsid w:val="00FE7FC2"/>
    <w:rsid w:val="00FF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0D531-641E-4263-9334-C3EDA7DD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487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487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teright">
    <w:name w:val="rteright"/>
    <w:basedOn w:val="a"/>
    <w:rsid w:val="00487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8796F"/>
    <w:rPr>
      <w:b/>
      <w:bCs/>
    </w:rPr>
  </w:style>
  <w:style w:type="paragraph" w:styleId="a5">
    <w:name w:val="header"/>
    <w:basedOn w:val="a"/>
    <w:link w:val="a6"/>
    <w:uiPriority w:val="99"/>
    <w:unhideWhenUsed/>
    <w:rsid w:val="00DC04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0431"/>
  </w:style>
  <w:style w:type="paragraph" w:styleId="a7">
    <w:name w:val="footer"/>
    <w:basedOn w:val="a"/>
    <w:link w:val="a8"/>
    <w:uiPriority w:val="99"/>
    <w:unhideWhenUsed/>
    <w:rsid w:val="00DC04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0431"/>
  </w:style>
  <w:style w:type="paragraph" w:styleId="a9">
    <w:name w:val="Body Text"/>
    <w:basedOn w:val="a"/>
    <w:link w:val="aa"/>
    <w:rsid w:val="001F2B4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1F2B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542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542C5"/>
    <w:rPr>
      <w:rFonts w:ascii="Segoe UI" w:hAnsi="Segoe UI" w:cs="Segoe UI"/>
      <w:sz w:val="18"/>
      <w:szCs w:val="18"/>
    </w:rPr>
  </w:style>
  <w:style w:type="paragraph" w:customStyle="1" w:styleId="tjbmf">
    <w:name w:val="tj bmf"/>
    <w:basedOn w:val="a"/>
    <w:rsid w:val="00724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7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4513</Words>
  <Characters>2573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2023-08-04T11:15:00Z</cp:lastPrinted>
  <dcterms:created xsi:type="dcterms:W3CDTF">2023-08-23T11:51:00Z</dcterms:created>
  <dcterms:modified xsi:type="dcterms:W3CDTF">2023-08-23T11:51:00Z</dcterms:modified>
</cp:coreProperties>
</file>