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9D3" w:rsidRDefault="003839D3" w:rsidP="003839D3">
      <w:pPr>
        <w:tabs>
          <w:tab w:val="left" w:pos="5160"/>
        </w:tabs>
        <w:jc w:val="both"/>
      </w:pPr>
      <w:bookmarkStart w:id="0" w:name="_GoBack"/>
      <w:bookmarkEnd w:id="0"/>
    </w:p>
    <w:p w:rsidR="003839D3" w:rsidRDefault="003839D3" w:rsidP="003839D3"/>
    <w:p w:rsidR="003839D3" w:rsidRDefault="003839D3" w:rsidP="003839D3"/>
    <w:p w:rsidR="003839D3" w:rsidRDefault="003839D3" w:rsidP="003839D3"/>
    <w:p w:rsidR="003839D3" w:rsidRDefault="003839D3" w:rsidP="003839D3"/>
    <w:p w:rsidR="003839D3" w:rsidRDefault="003839D3" w:rsidP="003839D3"/>
    <w:p w:rsidR="003839D3" w:rsidRDefault="003839D3" w:rsidP="003839D3"/>
    <w:p w:rsidR="003839D3" w:rsidRDefault="003839D3" w:rsidP="003839D3"/>
    <w:p w:rsidR="003839D3" w:rsidRDefault="003839D3" w:rsidP="003839D3"/>
    <w:p w:rsidR="003839D3" w:rsidRDefault="003839D3" w:rsidP="003839D3"/>
    <w:p w:rsidR="003839D3" w:rsidRDefault="003839D3" w:rsidP="003839D3">
      <w:pPr>
        <w:jc w:val="both"/>
      </w:pPr>
    </w:p>
    <w:p w:rsidR="003839D3" w:rsidRDefault="003839D3" w:rsidP="003839D3">
      <w:pPr>
        <w:jc w:val="both"/>
      </w:pPr>
    </w:p>
    <w:p w:rsidR="003839D3" w:rsidRDefault="003839D3" w:rsidP="003839D3">
      <w:pPr>
        <w:jc w:val="both"/>
      </w:pPr>
    </w:p>
    <w:p w:rsidR="003839D3" w:rsidRDefault="003839D3" w:rsidP="003839D3">
      <w:pPr>
        <w:jc w:val="both"/>
      </w:pPr>
    </w:p>
    <w:p w:rsidR="003839D3" w:rsidRDefault="003839D3" w:rsidP="003839D3">
      <w:pPr>
        <w:jc w:val="both"/>
      </w:pPr>
      <w:r>
        <w:t xml:space="preserve">Про виділення коштів </w:t>
      </w:r>
    </w:p>
    <w:p w:rsidR="003839D3" w:rsidRDefault="003839D3" w:rsidP="003839D3">
      <w:pPr>
        <w:jc w:val="both"/>
      </w:pPr>
      <w:r>
        <w:tab/>
      </w:r>
    </w:p>
    <w:p w:rsidR="003839D3" w:rsidRDefault="003839D3" w:rsidP="003839D3">
      <w:pPr>
        <w:ind w:firstLine="708"/>
        <w:jc w:val="both"/>
      </w:pPr>
      <w:r>
        <w:t>Керуючись ст. 52 Закону України "Про місцеве самоврядування в Україні", з метою сприяння діяльності малого й середнього підприємництва в Івано-Франківській міській те</w:t>
      </w:r>
      <w:r w:rsidR="00E74D98">
        <w:t>риторіальній громаді, розширення</w:t>
      </w:r>
      <w:r>
        <w:t xml:space="preserve"> ринків збуту продукції місцевих товаровиробників та створення позитивного іміджу міської територіальної громади</w:t>
      </w:r>
      <w:r>
        <w:rPr>
          <w:szCs w:val="28"/>
        </w:rPr>
        <w:t xml:space="preserve">,  </w:t>
      </w:r>
      <w:r>
        <w:t>виконавчий комітет міської ради</w:t>
      </w:r>
    </w:p>
    <w:p w:rsidR="003839D3" w:rsidRDefault="003839D3" w:rsidP="003839D3">
      <w:pPr>
        <w:jc w:val="center"/>
      </w:pPr>
      <w:r>
        <w:t>в и р і ш и в:</w:t>
      </w:r>
    </w:p>
    <w:p w:rsidR="003839D3" w:rsidRDefault="003839D3" w:rsidP="003839D3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в сумі 25 000,00 (двадцять п</w:t>
      </w:r>
      <w:r w:rsidRPr="003839D3">
        <w:rPr>
          <w:szCs w:val="28"/>
        </w:rPr>
        <w:t>’</w:t>
      </w:r>
      <w:r>
        <w:rPr>
          <w:szCs w:val="28"/>
        </w:rPr>
        <w:t>ять тисяч гривень 00 копійок)</w:t>
      </w:r>
      <w:r w:rsidRPr="003839D3">
        <w:rPr>
          <w:szCs w:val="28"/>
        </w:rPr>
        <w:t xml:space="preserve"> </w:t>
      </w:r>
      <w:r>
        <w:rPr>
          <w:szCs w:val="28"/>
        </w:rPr>
        <w:t>на</w:t>
      </w:r>
      <w:r w:rsidRPr="003839D3">
        <w:rPr>
          <w:szCs w:val="28"/>
        </w:rPr>
        <w:t xml:space="preserve"> оплату організації та проведення</w:t>
      </w:r>
      <w:bookmarkStart w:id="1" w:name="_Hlk123547676"/>
      <w:r>
        <w:rPr>
          <w:szCs w:val="28"/>
        </w:rPr>
        <w:t xml:space="preserve"> акції «Купуємо івано-франківське – даємо роботу </w:t>
      </w:r>
      <w:proofErr w:type="spellStart"/>
      <w:r>
        <w:rPr>
          <w:szCs w:val="28"/>
        </w:rPr>
        <w:t>іванофранківцям</w:t>
      </w:r>
      <w:proofErr w:type="spellEnd"/>
      <w:r>
        <w:rPr>
          <w:szCs w:val="28"/>
        </w:rPr>
        <w:t>»</w:t>
      </w:r>
      <w:bookmarkEnd w:id="1"/>
      <w:r>
        <w:t>.</w:t>
      </w:r>
    </w:p>
    <w:p w:rsidR="003839D3" w:rsidRDefault="003839D3" w:rsidP="003839D3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3839D3" w:rsidRDefault="003839D3" w:rsidP="003839D3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3839D3" w:rsidRDefault="003839D3" w:rsidP="003839D3">
      <w:pPr>
        <w:pStyle w:val="a3"/>
        <w:ind w:firstLine="720"/>
      </w:pPr>
    </w:p>
    <w:p w:rsidR="003839D3" w:rsidRDefault="003839D3" w:rsidP="003839D3">
      <w:pPr>
        <w:pStyle w:val="a3"/>
        <w:ind w:firstLine="720"/>
      </w:pPr>
    </w:p>
    <w:p w:rsidR="003839D3" w:rsidRDefault="003839D3" w:rsidP="003839D3">
      <w:pPr>
        <w:pStyle w:val="a3"/>
        <w:ind w:firstLine="720"/>
      </w:pPr>
    </w:p>
    <w:p w:rsidR="003839D3" w:rsidRDefault="003839D3" w:rsidP="003839D3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3839D3" w:rsidRDefault="003839D3" w:rsidP="003839D3">
      <w:pPr>
        <w:jc w:val="both"/>
      </w:pPr>
    </w:p>
    <w:p w:rsidR="003839D3" w:rsidRDefault="003839D3" w:rsidP="003839D3">
      <w:pPr>
        <w:jc w:val="both"/>
        <w:rPr>
          <w:szCs w:val="28"/>
        </w:rPr>
      </w:pPr>
    </w:p>
    <w:p w:rsidR="003839D3" w:rsidRDefault="003839D3" w:rsidP="003839D3">
      <w:pPr>
        <w:jc w:val="both"/>
        <w:rPr>
          <w:szCs w:val="28"/>
        </w:rPr>
      </w:pPr>
    </w:p>
    <w:p w:rsidR="003839D3" w:rsidRDefault="003839D3" w:rsidP="003839D3">
      <w:pPr>
        <w:jc w:val="both"/>
        <w:rPr>
          <w:szCs w:val="28"/>
        </w:rPr>
      </w:pPr>
    </w:p>
    <w:sectPr w:rsidR="0038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A697A"/>
    <w:multiLevelType w:val="hybridMultilevel"/>
    <w:tmpl w:val="583A17B2"/>
    <w:lvl w:ilvl="0" w:tplc="62D28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387896"/>
    <w:multiLevelType w:val="hybridMultilevel"/>
    <w:tmpl w:val="C9205266"/>
    <w:lvl w:ilvl="0" w:tplc="EB70E85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9D3"/>
    <w:rsid w:val="000160FF"/>
    <w:rsid w:val="00216D5B"/>
    <w:rsid w:val="003839D3"/>
    <w:rsid w:val="00473586"/>
    <w:rsid w:val="00810D68"/>
    <w:rsid w:val="00850C39"/>
    <w:rsid w:val="008C085A"/>
    <w:rsid w:val="00B82229"/>
    <w:rsid w:val="00D34407"/>
    <w:rsid w:val="00E74D98"/>
    <w:rsid w:val="00F0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4CA38-6454-4483-A620-44BF39DA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9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839D3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839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3839D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3839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3839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3839D3"/>
  </w:style>
  <w:style w:type="character" w:customStyle="1" w:styleId="data">
    <w:name w:val="data"/>
    <w:basedOn w:val="a0"/>
    <w:rsid w:val="003839D3"/>
  </w:style>
  <w:style w:type="table" w:styleId="a5">
    <w:name w:val="Table Grid"/>
    <w:basedOn w:val="a1"/>
    <w:uiPriority w:val="59"/>
    <w:rsid w:val="003839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160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60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4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Користувач Windows</cp:lastModifiedBy>
  <cp:revision>2</cp:revision>
  <cp:lastPrinted>2023-04-03T13:03:00Z</cp:lastPrinted>
  <dcterms:created xsi:type="dcterms:W3CDTF">2023-04-05T12:36:00Z</dcterms:created>
  <dcterms:modified xsi:type="dcterms:W3CDTF">2023-04-05T12:36:00Z</dcterms:modified>
</cp:coreProperties>
</file>