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щок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.12.201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              № 33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D12E4" w:rsidP="0073335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 xml:space="preserve">Встановити анотаційну дошку </w:t>
      </w:r>
      <w:r w:rsidR="00733359">
        <w:rPr>
          <w:rFonts w:ascii="Times New Roman" w:hAnsi="Times New Roman" w:cs="Times New Roman"/>
          <w:sz w:val="28"/>
          <w:szCs w:val="28"/>
        </w:rPr>
        <w:t xml:space="preserve">полковнику </w:t>
      </w:r>
      <w:proofErr w:type="spellStart"/>
      <w:r w:rsidR="00733359">
        <w:rPr>
          <w:rFonts w:ascii="Times New Roman" w:hAnsi="Times New Roman" w:cs="Times New Roman"/>
          <w:sz w:val="28"/>
          <w:szCs w:val="28"/>
        </w:rPr>
        <w:t>А</w:t>
      </w:r>
      <w:r w:rsidR="00733359" w:rsidRPr="00733359">
        <w:rPr>
          <w:rFonts w:ascii="Times New Roman" w:hAnsi="Times New Roman" w:cs="Times New Roman"/>
          <w:sz w:val="28"/>
          <w:szCs w:val="28"/>
        </w:rPr>
        <w:t>рмії</w:t>
      </w:r>
      <w:proofErr w:type="spellEnd"/>
      <w:r w:rsidR="00733359" w:rsidRPr="00733359">
        <w:rPr>
          <w:rFonts w:ascii="Times New Roman" w:hAnsi="Times New Roman" w:cs="Times New Roman"/>
          <w:sz w:val="28"/>
          <w:szCs w:val="28"/>
        </w:rPr>
        <w:t xml:space="preserve"> УНР </w:t>
      </w:r>
      <w:proofErr w:type="spellStart"/>
      <w:r w:rsidR="00733359" w:rsidRPr="00733359">
        <w:rPr>
          <w:rFonts w:ascii="Times New Roman" w:hAnsi="Times New Roman" w:cs="Times New Roman"/>
          <w:sz w:val="28"/>
          <w:szCs w:val="28"/>
        </w:rPr>
        <w:t>Петру</w:t>
      </w:r>
      <w:proofErr w:type="spellEnd"/>
      <w:r w:rsidR="00733359" w:rsidRPr="007333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3359" w:rsidRPr="00733359">
        <w:rPr>
          <w:rFonts w:ascii="Times New Roman" w:hAnsi="Times New Roman" w:cs="Times New Roman"/>
          <w:sz w:val="28"/>
          <w:szCs w:val="28"/>
        </w:rPr>
        <w:t>Болбочану</w:t>
      </w:r>
      <w:proofErr w:type="spellEnd"/>
      <w:r w:rsidR="00733359" w:rsidRPr="00733359">
        <w:rPr>
          <w:rFonts w:ascii="Times New Roman" w:hAnsi="Times New Roman" w:cs="Times New Roman"/>
          <w:sz w:val="28"/>
          <w:szCs w:val="28"/>
        </w:rPr>
        <w:t xml:space="preserve"> </w:t>
      </w:r>
      <w:r w:rsidR="00946338" w:rsidRPr="00FD4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D24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FD4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D24">
        <w:rPr>
          <w:rFonts w:ascii="Times New Roman" w:hAnsi="Times New Roman" w:cs="Times New Roman"/>
          <w:sz w:val="28"/>
          <w:szCs w:val="28"/>
        </w:rPr>
        <w:t>фасаді</w:t>
      </w:r>
      <w:proofErr w:type="spellEnd"/>
      <w:r w:rsidR="00FD4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4D24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2140BC" w:rsidRPr="00FD4D24">
        <w:rPr>
          <w:rFonts w:ascii="Times New Roman" w:hAnsi="Times New Roman" w:cs="Times New Roman"/>
          <w:sz w:val="28"/>
          <w:szCs w:val="28"/>
        </w:rPr>
        <w:t xml:space="preserve">за адресою вул. </w:t>
      </w:r>
      <w:r w:rsidR="00733359">
        <w:rPr>
          <w:rFonts w:ascii="Times New Roman" w:hAnsi="Times New Roman" w:cs="Times New Roman"/>
          <w:sz w:val="28"/>
          <w:szCs w:val="28"/>
        </w:rPr>
        <w:t>Незалежності,</w:t>
      </w:r>
      <w:r w:rsidR="00946338"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733359">
        <w:rPr>
          <w:rFonts w:ascii="Times New Roman" w:hAnsi="Times New Roman" w:cs="Times New Roman"/>
          <w:sz w:val="28"/>
          <w:szCs w:val="28"/>
        </w:rPr>
        <w:t>4</w:t>
      </w:r>
      <w:r w:rsidR="002140BC" w:rsidRPr="00FD4D24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DA5D7A" w:rsidRPr="00DA5D7A" w:rsidRDefault="00DA5D7A" w:rsidP="00DA5D7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анотаційну дошку загиблому в АТО Андрію Добровольському на фасаді Івано-Франківського професійного політехнічного ліцею за адресою </w:t>
      </w:r>
      <w:r w:rsidRPr="00FD4D24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D4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FD4D24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Департаменту культури Івано-Франківської 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ради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взяти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встано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влення анотаційної дош</w:t>
      </w: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 xml:space="preserve">ська 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ритуальна</w:t>
      </w:r>
      <w:proofErr w:type="spellEnd"/>
      <w:r w:rsidR="00167045" w:rsidRPr="00214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служба</w:t>
      </w:r>
      <w:proofErr w:type="spellEnd"/>
      <w:r w:rsidR="00167045" w:rsidRPr="002140BC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140BC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40BC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40BC">
        <w:rPr>
          <w:rFonts w:ascii="Times New Roman" w:hAnsi="Times New Roman" w:cs="Times New Roman"/>
          <w:sz w:val="28"/>
          <w:szCs w:val="28"/>
        </w:rPr>
        <w:t>баланс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40BC">
        <w:rPr>
          <w:rFonts w:ascii="Times New Roman" w:hAnsi="Times New Roman" w:cs="Times New Roman"/>
          <w:sz w:val="28"/>
          <w:szCs w:val="28"/>
        </w:rPr>
        <w:t>анотаційн</w:t>
      </w:r>
      <w:r w:rsidR="00683B0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683B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3B0B">
        <w:rPr>
          <w:rFonts w:ascii="Times New Roman" w:hAnsi="Times New Roman" w:cs="Times New Roman"/>
          <w:sz w:val="28"/>
          <w:szCs w:val="28"/>
        </w:rPr>
        <w:t>дошки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40B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40BC">
        <w:rPr>
          <w:rFonts w:ascii="Times New Roman" w:hAnsi="Times New Roman" w:cs="Times New Roman"/>
          <w:sz w:val="28"/>
          <w:szCs w:val="28"/>
        </w:rPr>
        <w:t>ї</w:t>
      </w:r>
      <w:r w:rsidR="00683B0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E95AE2" w:rsidRPr="002140BC">
        <w:rPr>
          <w:rFonts w:ascii="Times New Roman" w:hAnsi="Times New Roman" w:cs="Times New Roman"/>
          <w:sz w:val="28"/>
          <w:szCs w:val="28"/>
        </w:rPr>
        <w:t>ти на секретаря міської ради О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Савчук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BC60C0">
      <w:pgSz w:w="11906" w:h="16838"/>
      <w:pgMar w:top="1134" w:right="567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730DF"/>
    <w:rsid w:val="00090448"/>
    <w:rsid w:val="000B341D"/>
    <w:rsid w:val="000D2FCD"/>
    <w:rsid w:val="000E4A68"/>
    <w:rsid w:val="000F65FF"/>
    <w:rsid w:val="001159F6"/>
    <w:rsid w:val="00167045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3F1DE3"/>
    <w:rsid w:val="004055F9"/>
    <w:rsid w:val="004B0422"/>
    <w:rsid w:val="004D6D9F"/>
    <w:rsid w:val="005C1541"/>
    <w:rsid w:val="005E492F"/>
    <w:rsid w:val="006232B2"/>
    <w:rsid w:val="00632FCE"/>
    <w:rsid w:val="00634A8C"/>
    <w:rsid w:val="006436C8"/>
    <w:rsid w:val="006509BD"/>
    <w:rsid w:val="006779F9"/>
    <w:rsid w:val="00683B0B"/>
    <w:rsid w:val="006B1E7A"/>
    <w:rsid w:val="006C3BD1"/>
    <w:rsid w:val="006F4257"/>
    <w:rsid w:val="00733359"/>
    <w:rsid w:val="0078261E"/>
    <w:rsid w:val="0078601F"/>
    <w:rsid w:val="007C074E"/>
    <w:rsid w:val="008033A9"/>
    <w:rsid w:val="00816759"/>
    <w:rsid w:val="0089015C"/>
    <w:rsid w:val="008D30FB"/>
    <w:rsid w:val="008E7CF2"/>
    <w:rsid w:val="009179B4"/>
    <w:rsid w:val="00946338"/>
    <w:rsid w:val="00996ED5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C60C0"/>
    <w:rsid w:val="00BF0A0A"/>
    <w:rsid w:val="00BF38F0"/>
    <w:rsid w:val="00C262D3"/>
    <w:rsid w:val="00C26B56"/>
    <w:rsid w:val="00C414A9"/>
    <w:rsid w:val="00C671A8"/>
    <w:rsid w:val="00CF1E43"/>
    <w:rsid w:val="00D16BD3"/>
    <w:rsid w:val="00DA5D7A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F7F02"/>
    <w:rsid w:val="00F233CC"/>
    <w:rsid w:val="00F511EC"/>
    <w:rsid w:val="00F525E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686C6-446B-4D1B-A658-723ECE9A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A02B-4689-422C-8069-446EABBD7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2018-03-27T10:19:00Z</cp:lastPrinted>
  <dcterms:created xsi:type="dcterms:W3CDTF">2018-11-01T14:28:00Z</dcterms:created>
  <dcterms:modified xsi:type="dcterms:W3CDTF">2018-11-01T14:28:00Z</dcterms:modified>
</cp:coreProperties>
</file>